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35" w:rsidRPr="0000548E" w:rsidRDefault="008C5835" w:rsidP="008C5835">
      <w:pPr>
        <w:spacing w:after="0"/>
        <w:jc w:val="center"/>
        <w:rPr>
          <w:rFonts w:ascii="Times New Roman" w:hAnsi="Times New Roman"/>
          <w:color w:val="0F243E"/>
          <w:sz w:val="28"/>
          <w:szCs w:val="28"/>
        </w:rPr>
      </w:pPr>
      <w:r w:rsidRPr="0000548E">
        <w:rPr>
          <w:rFonts w:ascii="Times New Roman" w:hAnsi="Times New Roman"/>
          <w:color w:val="0F243E"/>
          <w:sz w:val="28"/>
          <w:szCs w:val="28"/>
        </w:rPr>
        <w:t>СЛАВГОРОДСКИЙ  РАЙОННЫЙ ИСПОЛНИТЕЛЬНЫЙ КОМИТЕТ</w:t>
      </w:r>
    </w:p>
    <w:p w:rsidR="008C5835" w:rsidRPr="0000548E" w:rsidRDefault="008C5835" w:rsidP="008C5835">
      <w:pPr>
        <w:spacing w:after="0"/>
        <w:jc w:val="center"/>
        <w:rPr>
          <w:rFonts w:ascii="Times New Roman" w:hAnsi="Times New Roman"/>
          <w:color w:val="0F243E"/>
          <w:sz w:val="28"/>
          <w:szCs w:val="28"/>
        </w:rPr>
      </w:pPr>
      <w:r w:rsidRPr="0000548E">
        <w:rPr>
          <w:rFonts w:ascii="Times New Roman" w:hAnsi="Times New Roman"/>
          <w:color w:val="0F243E"/>
          <w:sz w:val="28"/>
          <w:szCs w:val="28"/>
        </w:rPr>
        <w:t>ОТДЕЛ ПО ОБРАЗОВАНИЮ, СПОРТУ И ТУРИЗМУ</w:t>
      </w:r>
    </w:p>
    <w:p w:rsidR="008C5835" w:rsidRPr="0000548E" w:rsidRDefault="008C5835" w:rsidP="008C583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00548E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8C5835" w:rsidRPr="0000548E" w:rsidRDefault="008C5835" w:rsidP="008C583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548E">
        <w:rPr>
          <w:rFonts w:ascii="Times New Roman" w:hAnsi="Times New Roman" w:cs="Times New Roman"/>
          <w:sz w:val="28"/>
          <w:szCs w:val="28"/>
        </w:rPr>
        <w:t xml:space="preserve"> СРЕДНЯЯ  ШКОЛА</w:t>
      </w:r>
      <w:r>
        <w:rPr>
          <w:rFonts w:ascii="Times New Roman" w:hAnsi="Times New Roman" w:cs="Times New Roman"/>
          <w:sz w:val="28"/>
          <w:szCs w:val="28"/>
        </w:rPr>
        <w:t xml:space="preserve"> №2 Г.СЛАВГОРОДА</w:t>
      </w:r>
      <w:r w:rsidRPr="0000548E">
        <w:rPr>
          <w:rFonts w:ascii="Times New Roman" w:hAnsi="Times New Roman" w:cs="Times New Roman"/>
          <w:sz w:val="28"/>
          <w:szCs w:val="28"/>
        </w:rPr>
        <w:t>»</w:t>
      </w:r>
    </w:p>
    <w:p w:rsidR="008C5835" w:rsidRPr="0000548E" w:rsidRDefault="008C5835" w:rsidP="008C583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8C5835" w:rsidRPr="0000548E" w:rsidRDefault="008C5835" w:rsidP="008C5835">
      <w:pPr>
        <w:jc w:val="center"/>
        <w:rPr>
          <w:rFonts w:ascii="Times New Roman" w:hAnsi="Times New Roman"/>
          <w:color w:val="0F243E"/>
          <w:sz w:val="28"/>
          <w:szCs w:val="28"/>
        </w:rPr>
      </w:pPr>
    </w:p>
    <w:p w:rsidR="008C5835" w:rsidRPr="0000548E" w:rsidRDefault="008C5835" w:rsidP="008C5835">
      <w:pPr>
        <w:spacing w:line="48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8C5835" w:rsidRPr="0000548E" w:rsidRDefault="008C5835" w:rsidP="008C5835">
      <w:pPr>
        <w:spacing w:line="48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8C5835" w:rsidRPr="0000548E" w:rsidRDefault="008C5835" w:rsidP="008C5835">
      <w:pPr>
        <w:spacing w:after="0" w:line="24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00548E">
        <w:rPr>
          <w:rFonts w:ascii="Times New Roman" w:hAnsi="Times New Roman"/>
          <w:b/>
          <w:color w:val="0F243E"/>
          <w:sz w:val="28"/>
          <w:szCs w:val="28"/>
        </w:rPr>
        <w:t>ОБЛАСТНОЙ ЗАОЧНЫЙ КОНКУРС МЕТОДИЧЕСКИХ РАЗРАБОТОК</w:t>
      </w:r>
    </w:p>
    <w:p w:rsidR="008C5835" w:rsidRPr="0000548E" w:rsidRDefault="008C5835" w:rsidP="008C5835">
      <w:pPr>
        <w:spacing w:after="0"/>
        <w:jc w:val="center"/>
        <w:outlineLvl w:val="2"/>
        <w:rPr>
          <w:rFonts w:ascii="Times New Roman" w:hAnsi="Times New Roman"/>
          <w:b/>
          <w:color w:val="0F243E"/>
          <w:sz w:val="28"/>
          <w:szCs w:val="28"/>
        </w:rPr>
      </w:pPr>
      <w:r w:rsidRPr="0000548E"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</w:p>
    <w:p w:rsidR="008C5835" w:rsidRPr="0000548E" w:rsidRDefault="008C5835" w:rsidP="008C5835">
      <w:pPr>
        <w:spacing w:after="0"/>
        <w:ind w:left="-567"/>
        <w:jc w:val="center"/>
        <w:outlineLvl w:val="2"/>
        <w:rPr>
          <w:rFonts w:ascii="Times New Roman" w:hAnsi="Times New Roman"/>
          <w:b/>
          <w:color w:val="0F243E"/>
          <w:sz w:val="28"/>
          <w:szCs w:val="28"/>
        </w:rPr>
      </w:pPr>
      <w:r w:rsidRPr="0000548E"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  <w:r w:rsidRPr="0000548E">
        <w:rPr>
          <w:rFonts w:ascii="Times New Roman" w:hAnsi="Times New Roman"/>
          <w:color w:val="0F243E"/>
          <w:sz w:val="28"/>
          <w:szCs w:val="28"/>
        </w:rPr>
        <w:t>«Разработка дидактических материалов предметов социально – гуманитарного цикла по подготовке учащихся к республиканской олимпиаде»</w:t>
      </w:r>
      <w:r w:rsidRPr="0000548E">
        <w:rPr>
          <w:rFonts w:ascii="Times New Roman" w:hAnsi="Times New Roman"/>
          <w:b/>
          <w:color w:val="0F243E"/>
          <w:sz w:val="28"/>
          <w:szCs w:val="28"/>
        </w:rPr>
        <w:t xml:space="preserve">  </w:t>
      </w:r>
    </w:p>
    <w:p w:rsidR="008C5835" w:rsidRPr="001950E6" w:rsidRDefault="008C5835" w:rsidP="008C5835">
      <w:pPr>
        <w:spacing w:line="240" w:lineRule="auto"/>
        <w:ind w:left="-567"/>
        <w:jc w:val="center"/>
        <w:outlineLvl w:val="2"/>
        <w:rPr>
          <w:color w:val="0F243E"/>
          <w:sz w:val="28"/>
          <w:szCs w:val="28"/>
        </w:rPr>
      </w:pPr>
      <w:r w:rsidRPr="0000548E">
        <w:rPr>
          <w:rFonts w:ascii="Times New Roman" w:hAnsi="Times New Roman"/>
          <w:color w:val="0F243E"/>
          <w:sz w:val="28"/>
          <w:szCs w:val="28"/>
        </w:rPr>
        <w:t xml:space="preserve">в номинации  </w:t>
      </w:r>
    </w:p>
    <w:p w:rsidR="00635B35" w:rsidRPr="00635B35" w:rsidRDefault="00635B35" w:rsidP="008C5835">
      <w:pPr>
        <w:spacing w:after="0" w:line="360" w:lineRule="auto"/>
        <w:outlineLvl w:val="2"/>
        <w:rPr>
          <w:rFonts w:ascii="Times New Roman" w:hAnsi="Times New Roman"/>
          <w:b/>
          <w:sz w:val="40"/>
          <w:szCs w:val="40"/>
          <w:lang w:val="be-BY"/>
        </w:rPr>
      </w:pPr>
    </w:p>
    <w:p w:rsidR="00635B35" w:rsidRPr="00156B95" w:rsidRDefault="00635B35" w:rsidP="00282BE5">
      <w:pPr>
        <w:spacing w:after="0" w:line="360" w:lineRule="auto"/>
        <w:jc w:val="center"/>
        <w:outlineLvl w:val="2"/>
        <w:rPr>
          <w:rFonts w:ascii="Times New Roman" w:hAnsi="Times New Roman"/>
          <w:b/>
          <w:sz w:val="40"/>
          <w:szCs w:val="40"/>
          <w:lang w:val="be-BY"/>
        </w:rPr>
      </w:pPr>
    </w:p>
    <w:p w:rsidR="00635B35" w:rsidRPr="00ED2EFA" w:rsidRDefault="00340140" w:rsidP="00282BE5">
      <w:pPr>
        <w:spacing w:after="0" w:line="36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ED2EFA">
        <w:rPr>
          <w:rFonts w:ascii="Times New Roman" w:hAnsi="Times New Roman"/>
          <w:b/>
          <w:sz w:val="32"/>
          <w:szCs w:val="32"/>
          <w:lang w:val="be-BY"/>
        </w:rPr>
        <w:t>Н</w:t>
      </w:r>
      <w:r w:rsidR="00635B35" w:rsidRPr="00ED2EFA">
        <w:rPr>
          <w:rFonts w:ascii="Times New Roman" w:hAnsi="Times New Roman"/>
          <w:b/>
          <w:sz w:val="32"/>
          <w:szCs w:val="32"/>
          <w:lang w:val="be-BY"/>
        </w:rPr>
        <w:t>акірунак</w:t>
      </w:r>
      <w:r w:rsidR="00635B35" w:rsidRPr="00ED2EFA">
        <w:rPr>
          <w:rFonts w:ascii="Times New Roman" w:hAnsi="Times New Roman"/>
          <w:b/>
          <w:sz w:val="32"/>
          <w:szCs w:val="32"/>
        </w:rPr>
        <w:t xml:space="preserve"> «Бел</w:t>
      </w:r>
      <w:r w:rsidR="00635B35" w:rsidRPr="00ED2EFA">
        <w:rPr>
          <w:rFonts w:ascii="Times New Roman" w:hAnsi="Times New Roman"/>
          <w:b/>
          <w:sz w:val="32"/>
          <w:szCs w:val="32"/>
          <w:lang w:val="be-BY"/>
        </w:rPr>
        <w:t>а</w:t>
      </w:r>
      <w:r w:rsidR="00635B35" w:rsidRPr="00ED2EFA">
        <w:rPr>
          <w:rFonts w:ascii="Times New Roman" w:hAnsi="Times New Roman"/>
          <w:b/>
          <w:sz w:val="32"/>
          <w:szCs w:val="32"/>
        </w:rPr>
        <w:t>рус</w:t>
      </w:r>
      <w:r w:rsidR="00635B35" w:rsidRPr="00ED2EFA">
        <w:rPr>
          <w:rFonts w:ascii="Times New Roman" w:hAnsi="Times New Roman"/>
          <w:b/>
          <w:sz w:val="32"/>
          <w:szCs w:val="32"/>
          <w:lang w:val="be-BY"/>
        </w:rPr>
        <w:t>кая мова і літаратура</w:t>
      </w:r>
      <w:r w:rsidR="00ED2EFA" w:rsidRPr="00ED2EFA">
        <w:rPr>
          <w:rFonts w:ascii="Times New Roman" w:hAnsi="Times New Roman"/>
          <w:b/>
          <w:sz w:val="32"/>
          <w:szCs w:val="32"/>
        </w:rPr>
        <w:t>»</w:t>
      </w:r>
    </w:p>
    <w:p w:rsidR="00635B35" w:rsidRPr="008C5835" w:rsidRDefault="00ED2EFA" w:rsidP="008C5835">
      <w:pPr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be-BY"/>
        </w:rPr>
      </w:pPr>
      <w:r w:rsidRPr="00ED2EFA">
        <w:rPr>
          <w:rFonts w:ascii="Times New Roman" w:hAnsi="Times New Roman"/>
          <w:b/>
          <w:sz w:val="28"/>
          <w:szCs w:val="28"/>
          <w:lang w:val="en-US"/>
        </w:rPr>
        <w:t>X</w:t>
      </w:r>
      <w:r w:rsidRPr="00ED2EFA">
        <w:rPr>
          <w:rFonts w:ascii="Times New Roman" w:hAnsi="Times New Roman"/>
          <w:b/>
          <w:sz w:val="28"/>
          <w:szCs w:val="28"/>
          <w:lang w:val="be-BY"/>
        </w:rPr>
        <w:t xml:space="preserve"> клас</w:t>
      </w:r>
    </w:p>
    <w:p w:rsidR="00635B35" w:rsidRPr="00156B95" w:rsidRDefault="00635B35" w:rsidP="00282BE5">
      <w:pPr>
        <w:tabs>
          <w:tab w:val="left" w:pos="4820"/>
        </w:tabs>
        <w:spacing w:after="0" w:line="360" w:lineRule="auto"/>
        <w:ind w:left="4820"/>
        <w:rPr>
          <w:rFonts w:ascii="Times New Roman" w:hAnsi="Times New Roman"/>
          <w:sz w:val="28"/>
          <w:szCs w:val="28"/>
          <w:u w:val="single"/>
        </w:rPr>
      </w:pPr>
    </w:p>
    <w:p w:rsidR="00635B35" w:rsidRPr="00156B95" w:rsidRDefault="00635B35" w:rsidP="00282BE5">
      <w:pPr>
        <w:tabs>
          <w:tab w:val="left" w:pos="4820"/>
        </w:tabs>
        <w:spacing w:after="0" w:line="360" w:lineRule="auto"/>
        <w:ind w:left="4820"/>
        <w:rPr>
          <w:rFonts w:ascii="Times New Roman" w:hAnsi="Times New Roman"/>
          <w:sz w:val="28"/>
          <w:szCs w:val="28"/>
          <w:u w:val="single"/>
        </w:rPr>
      </w:pPr>
    </w:p>
    <w:p w:rsidR="00635B35" w:rsidRPr="00156B95" w:rsidRDefault="00635B35" w:rsidP="008C5835">
      <w:pPr>
        <w:tabs>
          <w:tab w:val="left" w:pos="4820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u w:val="single"/>
        </w:rPr>
      </w:pPr>
      <w:r w:rsidRPr="00156B95">
        <w:rPr>
          <w:rFonts w:ascii="Times New Roman" w:hAnsi="Times New Roman"/>
          <w:sz w:val="28"/>
          <w:szCs w:val="28"/>
          <w:u w:val="single"/>
        </w:rPr>
        <w:t>А</w:t>
      </w:r>
      <w:r w:rsidRPr="00156B95">
        <w:rPr>
          <w:rFonts w:ascii="Times New Roman" w:hAnsi="Times New Roman"/>
          <w:sz w:val="28"/>
          <w:szCs w:val="28"/>
          <w:u w:val="single"/>
          <w:lang w:val="be-BY"/>
        </w:rPr>
        <w:t>ўтар</w:t>
      </w:r>
      <w:r w:rsidRPr="00156B95">
        <w:rPr>
          <w:rFonts w:ascii="Times New Roman" w:hAnsi="Times New Roman"/>
          <w:sz w:val="28"/>
          <w:szCs w:val="28"/>
          <w:u w:val="single"/>
        </w:rPr>
        <w:t>:</w:t>
      </w:r>
    </w:p>
    <w:p w:rsidR="00635B35" w:rsidRPr="00156B95" w:rsidRDefault="00635B35" w:rsidP="008C5835">
      <w:pPr>
        <w:tabs>
          <w:tab w:val="left" w:pos="482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56B95">
        <w:rPr>
          <w:rFonts w:ascii="Times New Roman" w:hAnsi="Times New Roman"/>
          <w:sz w:val="28"/>
          <w:szCs w:val="28"/>
          <w:lang w:val="be-BY"/>
        </w:rPr>
        <w:t>Еўмушкова Анжэла Васільеўна</w:t>
      </w:r>
      <w:r w:rsidRPr="00156B95">
        <w:rPr>
          <w:rFonts w:ascii="Times New Roman" w:hAnsi="Times New Roman"/>
          <w:sz w:val="28"/>
          <w:szCs w:val="28"/>
        </w:rPr>
        <w:t>,</w:t>
      </w:r>
    </w:p>
    <w:p w:rsidR="00635B35" w:rsidRPr="00156B95" w:rsidRDefault="00635B35" w:rsidP="008C5835">
      <w:pPr>
        <w:tabs>
          <w:tab w:val="left" w:pos="482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56B95">
        <w:rPr>
          <w:rFonts w:ascii="Times New Roman" w:hAnsi="Times New Roman"/>
          <w:sz w:val="28"/>
          <w:szCs w:val="28"/>
          <w:lang w:val="be-BY"/>
        </w:rPr>
        <w:t>настаўнік беларускай мовы і літаратуры</w:t>
      </w:r>
      <w:r w:rsidRPr="00156B95">
        <w:rPr>
          <w:rFonts w:ascii="Times New Roman" w:hAnsi="Times New Roman"/>
          <w:sz w:val="28"/>
          <w:szCs w:val="28"/>
        </w:rPr>
        <w:t>,</w:t>
      </w:r>
    </w:p>
    <w:p w:rsidR="00635B35" w:rsidRDefault="00635B35" w:rsidP="008C5835">
      <w:pPr>
        <w:tabs>
          <w:tab w:val="left" w:pos="482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56B95">
        <w:rPr>
          <w:rFonts w:ascii="Times New Roman" w:hAnsi="Times New Roman"/>
          <w:sz w:val="28"/>
          <w:szCs w:val="28"/>
        </w:rPr>
        <w:t>пер</w:t>
      </w:r>
      <w:r w:rsidRPr="00156B95">
        <w:rPr>
          <w:rFonts w:ascii="Times New Roman" w:hAnsi="Times New Roman"/>
          <w:sz w:val="28"/>
          <w:szCs w:val="28"/>
          <w:lang w:val="be-BY"/>
        </w:rPr>
        <w:t>шая кваліфікацыйная катэгорыя</w:t>
      </w:r>
      <w:r w:rsidRPr="00156B95">
        <w:rPr>
          <w:rFonts w:ascii="Times New Roman" w:hAnsi="Times New Roman"/>
          <w:sz w:val="28"/>
          <w:szCs w:val="28"/>
        </w:rPr>
        <w:t>,</w:t>
      </w:r>
    </w:p>
    <w:p w:rsidR="00D14833" w:rsidRPr="00156B95" w:rsidRDefault="00D14833" w:rsidP="008C5835">
      <w:pPr>
        <w:tabs>
          <w:tab w:val="left" w:pos="482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56B95">
        <w:rPr>
          <w:rFonts w:ascii="Times New Roman" w:hAnsi="Times New Roman"/>
          <w:sz w:val="28"/>
          <w:szCs w:val="28"/>
        </w:rPr>
        <w:t>«</w:t>
      </w:r>
      <w:r w:rsidRPr="00156B95">
        <w:rPr>
          <w:rFonts w:ascii="Times New Roman" w:hAnsi="Times New Roman"/>
          <w:sz w:val="28"/>
          <w:szCs w:val="28"/>
          <w:lang w:val="be-BY"/>
        </w:rPr>
        <w:t>ДУА Сярэдняя школа</w:t>
      </w:r>
      <w:r w:rsidRPr="00156B95">
        <w:rPr>
          <w:rFonts w:ascii="Times New Roman" w:hAnsi="Times New Roman"/>
          <w:sz w:val="28"/>
          <w:szCs w:val="28"/>
        </w:rPr>
        <w:t xml:space="preserve"> №2 </w:t>
      </w:r>
    </w:p>
    <w:p w:rsidR="00D14833" w:rsidRPr="00156B95" w:rsidRDefault="00D14833" w:rsidP="008C5835">
      <w:pPr>
        <w:tabs>
          <w:tab w:val="left" w:pos="482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56B95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156B95">
        <w:rPr>
          <w:rFonts w:ascii="Times New Roman" w:hAnsi="Times New Roman"/>
          <w:sz w:val="28"/>
          <w:szCs w:val="28"/>
        </w:rPr>
        <w:t>Сла</w:t>
      </w:r>
      <w:proofErr w:type="spellEnd"/>
      <w:r w:rsidRPr="00156B95">
        <w:rPr>
          <w:rFonts w:ascii="Times New Roman" w:hAnsi="Times New Roman"/>
          <w:sz w:val="28"/>
          <w:szCs w:val="28"/>
          <w:lang w:val="be-BY"/>
        </w:rPr>
        <w:t>ўгарада</w:t>
      </w:r>
      <w:r w:rsidR="00260581">
        <w:rPr>
          <w:rFonts w:ascii="Times New Roman" w:hAnsi="Times New Roman"/>
          <w:sz w:val="28"/>
          <w:szCs w:val="28"/>
        </w:rPr>
        <w:t>»</w:t>
      </w:r>
    </w:p>
    <w:p w:rsidR="00635B35" w:rsidRDefault="00635B35" w:rsidP="008C5835">
      <w:pPr>
        <w:tabs>
          <w:tab w:val="left" w:pos="4820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156B95">
        <w:rPr>
          <w:rFonts w:ascii="Times New Roman" w:hAnsi="Times New Roman"/>
          <w:sz w:val="28"/>
          <w:szCs w:val="28"/>
        </w:rPr>
        <w:t>+375447072436</w:t>
      </w:r>
    </w:p>
    <w:p w:rsidR="00380308" w:rsidRDefault="00380308" w:rsidP="008C5835">
      <w:pPr>
        <w:spacing w:line="240" w:lineRule="auto"/>
        <w:jc w:val="center"/>
        <w:rPr>
          <w:rStyle w:val="user-accountnam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hyperlink r:id="rId6" w:tgtFrame="_parent" w:history="1">
        <w:r w:rsidRPr="00AA4BC5">
          <w:rPr>
            <w:rStyle w:val="user-accountname"/>
            <w:rFonts w:ascii="Times New Roman" w:hAnsi="Times New Roman" w:cs="Times New Roman"/>
            <w:color w:val="000000"/>
            <w:sz w:val="28"/>
            <w:szCs w:val="28"/>
          </w:rPr>
          <w:t>slavgorod_sch2@tut.by</w:t>
        </w:r>
      </w:hyperlink>
      <w:r w:rsidRPr="00AA4BC5">
        <w:rPr>
          <w:rStyle w:val="user-accountnam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5835" w:rsidRDefault="008C5835" w:rsidP="008C5835">
      <w:pPr>
        <w:spacing w:line="240" w:lineRule="auto"/>
        <w:jc w:val="center"/>
        <w:rPr>
          <w:rStyle w:val="user-accountname"/>
          <w:rFonts w:ascii="Times New Roman" w:hAnsi="Times New Roman" w:cs="Times New Roman"/>
          <w:color w:val="000000"/>
          <w:sz w:val="28"/>
          <w:szCs w:val="28"/>
        </w:rPr>
      </w:pPr>
    </w:p>
    <w:p w:rsidR="008C5835" w:rsidRDefault="008C5835" w:rsidP="008C5835">
      <w:pPr>
        <w:spacing w:line="240" w:lineRule="auto"/>
        <w:jc w:val="center"/>
        <w:rPr>
          <w:rStyle w:val="user-accountname"/>
          <w:rFonts w:ascii="Times New Roman" w:hAnsi="Times New Roman" w:cs="Times New Roman"/>
          <w:color w:val="000000"/>
          <w:sz w:val="28"/>
          <w:szCs w:val="28"/>
        </w:rPr>
      </w:pPr>
    </w:p>
    <w:p w:rsidR="008C5835" w:rsidRDefault="008C5835" w:rsidP="008C5835">
      <w:pPr>
        <w:spacing w:line="240" w:lineRule="auto"/>
        <w:jc w:val="center"/>
        <w:rPr>
          <w:rStyle w:val="user-accountname"/>
          <w:rFonts w:ascii="Times New Roman" w:hAnsi="Times New Roman" w:cs="Times New Roman"/>
          <w:color w:val="000000"/>
          <w:sz w:val="28"/>
          <w:szCs w:val="28"/>
        </w:rPr>
      </w:pPr>
    </w:p>
    <w:p w:rsidR="008C5835" w:rsidRPr="00AA4BC5" w:rsidRDefault="008C5835" w:rsidP="008C5835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ED2EFA" w:rsidRDefault="008C5835" w:rsidP="008C5835">
      <w:pPr>
        <w:tabs>
          <w:tab w:val="left" w:pos="4820"/>
        </w:tabs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СЛАВГОРОД, 2021</w:t>
      </w:r>
    </w:p>
    <w:p w:rsidR="00ED2EFA" w:rsidRPr="00ED2EFA" w:rsidRDefault="00ED2EFA" w:rsidP="009B7939">
      <w:pPr>
        <w:pStyle w:val="Default"/>
        <w:spacing w:line="360" w:lineRule="auto"/>
        <w:ind w:firstLine="708"/>
        <w:jc w:val="center"/>
        <w:rPr>
          <w:b/>
          <w:sz w:val="28"/>
          <w:szCs w:val="28"/>
          <w:lang w:val="be-BY"/>
        </w:rPr>
      </w:pPr>
      <w:r w:rsidRPr="00ED2EFA">
        <w:rPr>
          <w:b/>
          <w:sz w:val="28"/>
          <w:szCs w:val="28"/>
          <w:lang w:val="be-BY"/>
        </w:rPr>
        <w:lastRenderedPageBreak/>
        <w:t>Тлумачальная запіска</w:t>
      </w:r>
    </w:p>
    <w:p w:rsidR="005750FC" w:rsidRDefault="00340140" w:rsidP="00282BE5">
      <w:pPr>
        <w:pStyle w:val="Default"/>
        <w:spacing w:line="360" w:lineRule="auto"/>
        <w:ind w:firstLine="425"/>
        <w:jc w:val="both"/>
        <w:rPr>
          <w:sz w:val="28"/>
          <w:szCs w:val="28"/>
          <w:lang w:val="be-BY"/>
        </w:rPr>
      </w:pPr>
      <w:r>
        <w:rPr>
          <w:b/>
          <w:lang w:val="be-BY"/>
        </w:rPr>
        <w:t xml:space="preserve">   </w:t>
      </w:r>
      <w:r w:rsidR="005C03B3" w:rsidRPr="005750FC">
        <w:rPr>
          <w:sz w:val="28"/>
          <w:szCs w:val="28"/>
          <w:lang w:val="be-BY"/>
        </w:rPr>
        <w:t>Апраўданасць увядзення заданняў на запазычанні і пастаноўку націску ў словах (</w:t>
      </w:r>
      <w:r w:rsidR="005C03B3" w:rsidRPr="005750FC">
        <w:rPr>
          <w:b/>
          <w:sz w:val="28"/>
          <w:szCs w:val="28"/>
          <w:lang w:val="be-BY"/>
        </w:rPr>
        <w:t>заданне 1,2</w:t>
      </w:r>
      <w:r w:rsidR="005C03B3" w:rsidRPr="005750FC">
        <w:rPr>
          <w:sz w:val="28"/>
          <w:szCs w:val="28"/>
          <w:lang w:val="be-BY"/>
        </w:rPr>
        <w:t xml:space="preserve">) абгрунтавана важнасцю </w:t>
      </w:r>
      <w:r w:rsidR="00FA5163" w:rsidRPr="005750FC">
        <w:rPr>
          <w:sz w:val="28"/>
          <w:szCs w:val="28"/>
          <w:lang w:val="be-BY"/>
        </w:rPr>
        <w:t>ведання, якімі шляхамі і ў якія гістарычныя эпохі запазычанні траплялі ў беларускую мову, з якіх моў іншамоўныя лексічныя сродкі ператвараліся ў словы, падобныя спрадвечным, каб дарэчна выкарыстоўваць у вусным і пісьмовым маўленні. Адукаваныя людзі заўсёды сочаць за сваім маўленнем, намагаюцца не дапускаць разнастайных памылак у ім, у тым ліку і звязаных з няправільным вызначэннем месца націску. Дасканалае валоданне мовай прадугледжвае веданне правілаў літаратурнага вымаўлення, і гэта павінны ўмець рабіць алімпіяднікі.</w:t>
      </w:r>
      <w:r w:rsidR="005750FC" w:rsidRPr="005750FC">
        <w:rPr>
          <w:sz w:val="28"/>
          <w:szCs w:val="28"/>
          <w:lang w:val="be-BY"/>
        </w:rPr>
        <w:t xml:space="preserve"> </w:t>
      </w:r>
    </w:p>
    <w:p w:rsidR="005750FC" w:rsidRDefault="00CE3274" w:rsidP="00282BE5">
      <w:pPr>
        <w:pStyle w:val="Default"/>
        <w:spacing w:line="360" w:lineRule="auto"/>
        <w:ind w:firstLine="425"/>
        <w:jc w:val="both"/>
        <w:rPr>
          <w:sz w:val="28"/>
          <w:szCs w:val="28"/>
          <w:lang w:val="be-BY"/>
        </w:rPr>
      </w:pPr>
      <w:r w:rsidRPr="005750FC">
        <w:rPr>
          <w:sz w:val="28"/>
          <w:szCs w:val="28"/>
          <w:lang w:val="be-BY"/>
        </w:rPr>
        <w:t xml:space="preserve">Асновай </w:t>
      </w:r>
      <w:r w:rsidRPr="005750FC">
        <w:rPr>
          <w:b/>
          <w:sz w:val="28"/>
          <w:szCs w:val="28"/>
          <w:lang w:val="be-BY"/>
        </w:rPr>
        <w:t>заданняў 3 і 4</w:t>
      </w:r>
      <w:r w:rsidRPr="005750FC">
        <w:rPr>
          <w:sz w:val="28"/>
          <w:szCs w:val="28"/>
          <w:lang w:val="be-BY"/>
        </w:rPr>
        <w:t xml:space="preserve"> з'яўляецца веданне ўстойлівых павучальных выслоўяў. Акрамя таго, неабходна растлумачыць значэнне адноўленых прыказак і прымавак. Гэтыя заданні паказваюць веданне трапных, сціслых, яскравых, экспрэсіўных "формул", якія адлюстроўваюць назапашаны вопыт і мудрасць беларускага народа. Веданне фразеалогіі не толькі пашырае досвед у галіне нацыянальнай культуры і гісторыі, але і ўзбагачае якасць вуснага і пісьмовага маўлення.</w:t>
      </w:r>
    </w:p>
    <w:p w:rsidR="005750FC" w:rsidRDefault="0006356D" w:rsidP="00282BE5">
      <w:pPr>
        <w:pStyle w:val="Default"/>
        <w:spacing w:line="360" w:lineRule="auto"/>
        <w:ind w:firstLine="425"/>
        <w:jc w:val="both"/>
        <w:rPr>
          <w:sz w:val="28"/>
          <w:szCs w:val="28"/>
          <w:lang w:val="be-BY"/>
        </w:rPr>
      </w:pPr>
      <w:r w:rsidRPr="005750FC">
        <w:rPr>
          <w:b/>
          <w:sz w:val="28"/>
          <w:szCs w:val="28"/>
          <w:lang w:val="be-BY"/>
        </w:rPr>
        <w:t>Заданне 5</w:t>
      </w:r>
      <w:r w:rsidRPr="005750FC">
        <w:rPr>
          <w:sz w:val="28"/>
          <w:szCs w:val="28"/>
          <w:lang w:val="be-BY"/>
        </w:rPr>
        <w:t xml:space="preserve"> прысвечана словаўтваральнай праблематыцы.</w:t>
      </w:r>
      <w:r w:rsidR="006B0FAB" w:rsidRPr="00F753C9">
        <w:rPr>
          <w:b/>
          <w:sz w:val="28"/>
          <w:szCs w:val="28"/>
          <w:lang w:val="be-BY"/>
        </w:rPr>
        <w:t>Заданне 6</w:t>
      </w:r>
      <w:r w:rsidR="006B0FAB" w:rsidRPr="005750FC">
        <w:rPr>
          <w:sz w:val="28"/>
          <w:szCs w:val="28"/>
          <w:lang w:val="be-BY"/>
        </w:rPr>
        <w:t xml:space="preserve"> праверыць, наколькі грунтоўна засвоена асаблівасць выкарыстання і змянення лічэбнікаў 2,3,4, бо іх афармленне складае адметную ў параўнанні з рускім сінтаксісам рысу, мае сваю спецыфіку ў беларускім вусным і пісьмовым маўленні: дапасаванне з залежнымі назоўнікамі гэтых лічэбнікаў рэалізуецца праз форму назоўнага склону множнага ліку. Таксама праверыць уменне алімпіяднікаў ужываць састаўныя і дробавыя лічэбнікі.</w:t>
      </w:r>
      <w:r w:rsidR="005750FC">
        <w:rPr>
          <w:sz w:val="28"/>
          <w:szCs w:val="28"/>
          <w:lang w:val="be-BY"/>
        </w:rPr>
        <w:t xml:space="preserve"> </w:t>
      </w:r>
    </w:p>
    <w:p w:rsidR="005750FC" w:rsidRDefault="00A55413" w:rsidP="00282BE5">
      <w:pPr>
        <w:pStyle w:val="Default"/>
        <w:spacing w:line="360" w:lineRule="auto"/>
        <w:ind w:firstLine="425"/>
        <w:jc w:val="both"/>
        <w:rPr>
          <w:sz w:val="28"/>
          <w:szCs w:val="28"/>
          <w:lang w:val="be-BY"/>
        </w:rPr>
      </w:pPr>
      <w:r w:rsidRPr="005750FC">
        <w:rPr>
          <w:b/>
          <w:sz w:val="28"/>
          <w:szCs w:val="28"/>
          <w:lang w:val="be-BY"/>
        </w:rPr>
        <w:t>Заданні 7 і 8</w:t>
      </w:r>
      <w:r w:rsidRPr="005750FC">
        <w:rPr>
          <w:sz w:val="28"/>
          <w:szCs w:val="28"/>
          <w:lang w:val="be-BY"/>
        </w:rPr>
        <w:t xml:space="preserve"> правяраюць веданне сінтаксічных тэрмінаў і ўменне вылучаць сэнсава-граматычныя часткі ў складаных сказах.</w:t>
      </w:r>
    </w:p>
    <w:p w:rsidR="005750FC" w:rsidRDefault="005750FC" w:rsidP="00282BE5">
      <w:pPr>
        <w:pStyle w:val="Default"/>
        <w:spacing w:line="360" w:lineRule="auto"/>
        <w:ind w:firstLine="42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7D29AD" w:rsidRPr="005750FC">
        <w:rPr>
          <w:b/>
          <w:sz w:val="28"/>
          <w:szCs w:val="28"/>
          <w:lang w:val="be-BY"/>
        </w:rPr>
        <w:t>Заданні 9 і 10</w:t>
      </w:r>
      <w:r w:rsidR="007D29AD" w:rsidRPr="005750FC">
        <w:rPr>
          <w:sz w:val="28"/>
          <w:szCs w:val="28"/>
          <w:lang w:val="be-BY"/>
        </w:rPr>
        <w:t xml:space="preserve"> у комплекснай рабоце прадугледжваюць выяўленне кампетэнцый па тэорыі літаратуры, узроўню ведання вобразнай сістэмы мастацкіх твораў.</w:t>
      </w:r>
    </w:p>
    <w:p w:rsidR="00CE5F16" w:rsidRDefault="00CE5F16" w:rsidP="00282BE5">
      <w:pPr>
        <w:pStyle w:val="Default"/>
        <w:spacing w:line="360" w:lineRule="auto"/>
        <w:ind w:firstLine="425"/>
        <w:jc w:val="both"/>
        <w:rPr>
          <w:sz w:val="28"/>
          <w:szCs w:val="28"/>
          <w:lang w:val="be-BY"/>
        </w:rPr>
      </w:pPr>
    </w:p>
    <w:p w:rsidR="00CE5F16" w:rsidRDefault="00CE5F16" w:rsidP="00282BE5">
      <w:pPr>
        <w:pStyle w:val="Default"/>
        <w:spacing w:line="360" w:lineRule="auto"/>
        <w:ind w:firstLine="425"/>
        <w:jc w:val="both"/>
        <w:rPr>
          <w:sz w:val="28"/>
          <w:szCs w:val="28"/>
          <w:lang w:val="be-BY"/>
        </w:rPr>
      </w:pPr>
    </w:p>
    <w:p w:rsidR="00CE5F16" w:rsidRPr="00ED2EFA" w:rsidRDefault="008B0A00" w:rsidP="00282BE5">
      <w:pPr>
        <w:pStyle w:val="Default"/>
        <w:spacing w:line="360" w:lineRule="auto"/>
        <w:ind w:firstLine="425"/>
        <w:jc w:val="center"/>
        <w:rPr>
          <w:b/>
          <w:sz w:val="28"/>
          <w:szCs w:val="28"/>
          <w:lang w:val="be-BY"/>
        </w:rPr>
      </w:pPr>
      <w:r w:rsidRPr="00ED2EFA">
        <w:rPr>
          <w:b/>
          <w:sz w:val="28"/>
          <w:szCs w:val="28"/>
          <w:lang w:val="be-BY"/>
        </w:rPr>
        <w:lastRenderedPageBreak/>
        <w:t>КОМПЛЕКСНАЯ РАБОТА ПА БЕЛАРУСКАЙ МОВЕ І ЛІТАРАТУРЫ</w:t>
      </w:r>
    </w:p>
    <w:p w:rsidR="00A504F0" w:rsidRDefault="00A504F0" w:rsidP="00282BE5">
      <w:pPr>
        <w:pStyle w:val="Default"/>
        <w:spacing w:line="360" w:lineRule="auto"/>
        <w:ind w:firstLine="425"/>
        <w:jc w:val="center"/>
        <w:rPr>
          <w:b/>
          <w:sz w:val="28"/>
          <w:szCs w:val="28"/>
          <w:lang w:val="be-BY"/>
        </w:rPr>
      </w:pPr>
      <w:r w:rsidRPr="009B7939">
        <w:rPr>
          <w:b/>
          <w:sz w:val="28"/>
          <w:szCs w:val="28"/>
          <w:lang w:val="be-BY"/>
        </w:rPr>
        <w:t>10 клас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545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701"/>
        <w:gridCol w:w="1364"/>
      </w:tblGrid>
      <w:tr w:rsidR="008B0A00" w:rsidTr="005D74CC">
        <w:tc>
          <w:tcPr>
            <w:tcW w:w="1748" w:type="pct"/>
          </w:tcPr>
          <w:p w:rsidR="008B0A00" w:rsidRDefault="005D74CC" w:rsidP="005D74CC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№ з</w:t>
            </w:r>
            <w:r w:rsidR="008B0A00">
              <w:rPr>
                <w:b/>
                <w:sz w:val="28"/>
                <w:szCs w:val="28"/>
                <w:lang w:val="be-BY"/>
              </w:rPr>
              <w:t>аданн</w:t>
            </w:r>
            <w:r>
              <w:rPr>
                <w:b/>
                <w:sz w:val="28"/>
                <w:szCs w:val="28"/>
                <w:lang w:val="be-BY"/>
              </w:rPr>
              <w:t>я</w:t>
            </w:r>
            <w:r w:rsidR="008B0A00">
              <w:rPr>
                <w:b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346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673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Усяго </w:t>
            </w:r>
          </w:p>
        </w:tc>
      </w:tr>
      <w:tr w:rsidR="005D74CC" w:rsidTr="005D74CC">
        <w:tc>
          <w:tcPr>
            <w:tcW w:w="1748" w:type="pct"/>
          </w:tcPr>
          <w:p w:rsidR="005D74CC" w:rsidRDefault="005D74CC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Максімальны бал</w:t>
            </w:r>
          </w:p>
        </w:tc>
        <w:tc>
          <w:tcPr>
            <w:tcW w:w="248" w:type="pct"/>
          </w:tcPr>
          <w:p w:rsidR="005D74CC" w:rsidRPr="005D74CC" w:rsidRDefault="005D74CC" w:rsidP="00282BE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248" w:type="pct"/>
          </w:tcPr>
          <w:p w:rsidR="005D74CC" w:rsidRPr="005D74CC" w:rsidRDefault="005D74CC" w:rsidP="00282BE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48" w:type="pct"/>
          </w:tcPr>
          <w:p w:rsidR="005D74CC" w:rsidRPr="005D74CC" w:rsidRDefault="005D74CC" w:rsidP="00282BE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48" w:type="pct"/>
          </w:tcPr>
          <w:p w:rsidR="005D74CC" w:rsidRPr="005D74CC" w:rsidRDefault="005D74CC" w:rsidP="00282BE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48" w:type="pct"/>
          </w:tcPr>
          <w:p w:rsidR="005D74CC" w:rsidRPr="005D74CC" w:rsidRDefault="005D74CC" w:rsidP="00282BE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248" w:type="pct"/>
          </w:tcPr>
          <w:p w:rsidR="005D74CC" w:rsidRPr="005D74CC" w:rsidRDefault="005D74CC" w:rsidP="00282BE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48" w:type="pct"/>
          </w:tcPr>
          <w:p w:rsidR="005D74CC" w:rsidRPr="005D74CC" w:rsidRDefault="005D74CC" w:rsidP="00282BE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48" w:type="pct"/>
          </w:tcPr>
          <w:p w:rsidR="005D74CC" w:rsidRPr="005D74CC" w:rsidRDefault="005D74CC" w:rsidP="00282BE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248" w:type="pct"/>
          </w:tcPr>
          <w:p w:rsidR="005D74CC" w:rsidRPr="005D74CC" w:rsidRDefault="005D74CC" w:rsidP="00282BE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346" w:type="pct"/>
          </w:tcPr>
          <w:p w:rsidR="005D74CC" w:rsidRPr="005D74CC" w:rsidRDefault="005D74CC" w:rsidP="00282BE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673" w:type="pct"/>
          </w:tcPr>
          <w:p w:rsidR="005D74CC" w:rsidRDefault="005D74CC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60</w:t>
            </w:r>
          </w:p>
        </w:tc>
      </w:tr>
      <w:tr w:rsidR="008B0A00" w:rsidTr="005D74CC">
        <w:tc>
          <w:tcPr>
            <w:tcW w:w="1748" w:type="pct"/>
            <w:vAlign w:val="center"/>
          </w:tcPr>
          <w:p w:rsidR="008B0A00" w:rsidRDefault="005D74CC" w:rsidP="005D74CC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Набраны бал</w:t>
            </w: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46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673" w:type="pct"/>
          </w:tcPr>
          <w:p w:rsidR="008B0A00" w:rsidRDefault="008B0A00" w:rsidP="00282BE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8B0A00" w:rsidRPr="009B7939" w:rsidRDefault="008B0A00" w:rsidP="00282BE5">
      <w:pPr>
        <w:pStyle w:val="Default"/>
        <w:spacing w:line="360" w:lineRule="auto"/>
        <w:ind w:firstLine="425"/>
        <w:jc w:val="center"/>
        <w:rPr>
          <w:b/>
          <w:sz w:val="28"/>
          <w:szCs w:val="28"/>
          <w:lang w:val="be-BY"/>
        </w:rPr>
      </w:pPr>
    </w:p>
    <w:p w:rsidR="00350E54" w:rsidRDefault="00A504F0" w:rsidP="00282BE5">
      <w:pPr>
        <w:pStyle w:val="Default"/>
        <w:spacing w:line="360" w:lineRule="auto"/>
        <w:ind w:firstLine="425"/>
        <w:jc w:val="both"/>
        <w:rPr>
          <w:sz w:val="28"/>
          <w:szCs w:val="28"/>
          <w:lang w:val="be-BY"/>
        </w:rPr>
      </w:pPr>
      <w:r w:rsidRPr="00F16F84">
        <w:rPr>
          <w:b/>
          <w:sz w:val="28"/>
          <w:szCs w:val="28"/>
          <w:lang w:val="be-BY"/>
        </w:rPr>
        <w:t xml:space="preserve"> </w:t>
      </w:r>
      <w:r w:rsidR="00093E1C" w:rsidRPr="00F16F84">
        <w:rPr>
          <w:b/>
          <w:sz w:val="28"/>
          <w:szCs w:val="28"/>
          <w:lang w:val="be-BY"/>
        </w:rPr>
        <w:t>Заданне</w:t>
      </w:r>
      <w:r w:rsidR="005C03B3" w:rsidRPr="00F16F84">
        <w:rPr>
          <w:b/>
          <w:sz w:val="28"/>
          <w:szCs w:val="28"/>
          <w:lang w:val="be-BY"/>
        </w:rPr>
        <w:t xml:space="preserve"> 1</w:t>
      </w:r>
      <w:r w:rsidR="00D34858" w:rsidRPr="00F16F84">
        <w:rPr>
          <w:b/>
          <w:sz w:val="28"/>
          <w:szCs w:val="28"/>
          <w:lang w:val="be-BY"/>
        </w:rPr>
        <w:t>.</w:t>
      </w:r>
      <w:r w:rsidR="00093E1C" w:rsidRPr="00121448">
        <w:rPr>
          <w:sz w:val="28"/>
          <w:szCs w:val="28"/>
          <w:lang w:val="be-BY"/>
        </w:rPr>
        <w:t xml:space="preserve"> ... Вучоныя адзначаюць, што ў сувязі з разнастайнымі моўнымі кантактамі і шматкультурнасцю, вядомай Беларусі здаўна, беларуская мова налічвае мноства слоў іншамоўнага паходжання. Самымі старажытнымі ў нашай мове паводле паходжання з'яўляюцца запазычанні з лацінскай, грэчаскай, татарскай, нямецкай моў.</w:t>
      </w:r>
      <w:r w:rsidR="00350E54" w:rsidRPr="00121448">
        <w:rPr>
          <w:sz w:val="28"/>
          <w:szCs w:val="28"/>
          <w:lang w:val="be-BY"/>
        </w:rPr>
        <w:t xml:space="preserve"> Запоўніце табліцу, размеркаваўшы словы</w:t>
      </w:r>
      <w:r w:rsidR="00093E1C" w:rsidRPr="00121448">
        <w:rPr>
          <w:sz w:val="28"/>
          <w:szCs w:val="28"/>
          <w:lang w:val="be-BY"/>
        </w:rPr>
        <w:t xml:space="preserve"> </w:t>
      </w:r>
      <w:r w:rsidR="00845917">
        <w:rPr>
          <w:i/>
          <w:sz w:val="28"/>
          <w:szCs w:val="28"/>
          <w:lang w:val="be-BY"/>
        </w:rPr>
        <w:t xml:space="preserve">шлагбаум, каляндар, </w:t>
      </w:r>
      <w:r w:rsidR="00093E1C" w:rsidRPr="00121448">
        <w:rPr>
          <w:i/>
          <w:sz w:val="28"/>
          <w:szCs w:val="28"/>
          <w:lang w:val="be-BY"/>
        </w:rPr>
        <w:t xml:space="preserve"> школа, дыск, секунда, </w:t>
      </w:r>
      <w:r w:rsidR="004D2439">
        <w:rPr>
          <w:i/>
          <w:sz w:val="28"/>
          <w:szCs w:val="28"/>
          <w:lang w:val="be-BY"/>
        </w:rPr>
        <w:t>шпіён, алмаз. бутэрброд, гарбуз</w:t>
      </w:r>
      <w:r w:rsidR="00093E1C" w:rsidRPr="00121448">
        <w:rPr>
          <w:i/>
          <w:sz w:val="28"/>
          <w:szCs w:val="28"/>
          <w:lang w:val="be-BY"/>
        </w:rPr>
        <w:t xml:space="preserve"> </w:t>
      </w:r>
      <w:r w:rsidR="00350E54" w:rsidRPr="00121448">
        <w:rPr>
          <w:i/>
          <w:sz w:val="28"/>
          <w:szCs w:val="28"/>
          <w:lang w:val="be-BY"/>
        </w:rPr>
        <w:t xml:space="preserve"> </w:t>
      </w:r>
      <w:r w:rsidR="00350E54" w:rsidRPr="00121448">
        <w:rPr>
          <w:sz w:val="28"/>
          <w:szCs w:val="28"/>
          <w:lang w:val="be-BY"/>
        </w:rPr>
        <w:t xml:space="preserve">па адпаведных групах запазычанай лексікі.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498"/>
        <w:gridCol w:w="2511"/>
        <w:gridCol w:w="2508"/>
      </w:tblGrid>
      <w:tr w:rsidR="00093E1C" w:rsidRPr="00121448" w:rsidTr="00D34858">
        <w:tc>
          <w:tcPr>
            <w:tcW w:w="0" w:type="auto"/>
          </w:tcPr>
          <w:p w:rsidR="00093E1C" w:rsidRPr="00121448" w:rsidRDefault="00093E1C" w:rsidP="00282BE5">
            <w:pPr>
              <w:pStyle w:val="a3"/>
              <w:spacing w:line="360" w:lineRule="auto"/>
              <w:jc w:val="center"/>
              <w:rPr>
                <w:szCs w:val="28"/>
              </w:rPr>
            </w:pPr>
            <w:proofErr w:type="spellStart"/>
            <w:r w:rsidRPr="00121448">
              <w:rPr>
                <w:szCs w:val="28"/>
              </w:rPr>
              <w:t>Запазычанні</w:t>
            </w:r>
            <w:proofErr w:type="spellEnd"/>
            <w:r w:rsidRPr="00121448">
              <w:rPr>
                <w:szCs w:val="28"/>
              </w:rPr>
              <w:t xml:space="preserve"> з </w:t>
            </w:r>
            <w:r w:rsidRPr="00121448">
              <w:rPr>
                <w:szCs w:val="28"/>
                <w:lang w:val="be-BY"/>
              </w:rPr>
              <w:t>лацінскай</w:t>
            </w:r>
            <w:r w:rsidRPr="00121448">
              <w:rPr>
                <w:szCs w:val="28"/>
              </w:rPr>
              <w:t xml:space="preserve"> </w:t>
            </w:r>
            <w:proofErr w:type="spellStart"/>
            <w:r w:rsidRPr="00121448">
              <w:rPr>
                <w:szCs w:val="28"/>
              </w:rPr>
              <w:t>мовы</w:t>
            </w:r>
            <w:proofErr w:type="spellEnd"/>
          </w:p>
        </w:tc>
        <w:tc>
          <w:tcPr>
            <w:tcW w:w="0" w:type="auto"/>
          </w:tcPr>
          <w:p w:rsidR="00093E1C" w:rsidRPr="00121448" w:rsidRDefault="00093E1C" w:rsidP="00282BE5">
            <w:pPr>
              <w:pStyle w:val="a3"/>
              <w:spacing w:line="360" w:lineRule="auto"/>
              <w:jc w:val="center"/>
              <w:rPr>
                <w:szCs w:val="28"/>
              </w:rPr>
            </w:pPr>
            <w:proofErr w:type="spellStart"/>
            <w:r w:rsidRPr="00121448">
              <w:rPr>
                <w:szCs w:val="28"/>
              </w:rPr>
              <w:t>Запазычанні</w:t>
            </w:r>
            <w:proofErr w:type="spellEnd"/>
            <w:r w:rsidRPr="00121448">
              <w:rPr>
                <w:szCs w:val="28"/>
              </w:rPr>
              <w:t xml:space="preserve"> з </w:t>
            </w:r>
            <w:proofErr w:type="spellStart"/>
            <w:r w:rsidRPr="00121448">
              <w:rPr>
                <w:szCs w:val="28"/>
              </w:rPr>
              <w:t>нямецкай</w:t>
            </w:r>
            <w:proofErr w:type="spellEnd"/>
            <w:r w:rsidRPr="00121448">
              <w:rPr>
                <w:szCs w:val="28"/>
              </w:rPr>
              <w:t xml:space="preserve"> </w:t>
            </w:r>
            <w:proofErr w:type="spellStart"/>
            <w:r w:rsidRPr="00121448">
              <w:rPr>
                <w:szCs w:val="28"/>
              </w:rPr>
              <w:t>мовы</w:t>
            </w:r>
            <w:proofErr w:type="spellEnd"/>
            <w:r w:rsidRPr="00121448"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93E1C" w:rsidRPr="00121448" w:rsidRDefault="00093E1C" w:rsidP="00282BE5">
            <w:pPr>
              <w:pStyle w:val="a3"/>
              <w:spacing w:line="360" w:lineRule="auto"/>
              <w:jc w:val="center"/>
              <w:rPr>
                <w:szCs w:val="28"/>
              </w:rPr>
            </w:pPr>
            <w:proofErr w:type="spellStart"/>
            <w:r w:rsidRPr="00121448">
              <w:rPr>
                <w:szCs w:val="28"/>
              </w:rPr>
              <w:t>Запазычанні</w:t>
            </w:r>
            <w:proofErr w:type="spellEnd"/>
            <w:r w:rsidRPr="00121448">
              <w:rPr>
                <w:szCs w:val="28"/>
              </w:rPr>
              <w:t xml:space="preserve"> з</w:t>
            </w:r>
            <w:r w:rsidRPr="00121448">
              <w:rPr>
                <w:szCs w:val="28"/>
                <w:lang w:val="be-BY"/>
              </w:rPr>
              <w:t xml:space="preserve"> грэчаскай </w:t>
            </w:r>
            <w:proofErr w:type="spellStart"/>
            <w:r w:rsidRPr="00121448">
              <w:rPr>
                <w:szCs w:val="28"/>
              </w:rPr>
              <w:t>мовы</w:t>
            </w:r>
            <w:proofErr w:type="spellEnd"/>
          </w:p>
        </w:tc>
        <w:tc>
          <w:tcPr>
            <w:tcW w:w="0" w:type="auto"/>
          </w:tcPr>
          <w:p w:rsidR="00093E1C" w:rsidRPr="00121448" w:rsidRDefault="00093E1C" w:rsidP="00282BE5">
            <w:pPr>
              <w:pStyle w:val="a3"/>
              <w:spacing w:line="360" w:lineRule="auto"/>
              <w:jc w:val="center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>Запазычанні з татарскай мовы</w:t>
            </w:r>
          </w:p>
        </w:tc>
      </w:tr>
      <w:tr w:rsidR="00093E1C" w:rsidRPr="00121448" w:rsidTr="00D34858">
        <w:trPr>
          <w:trHeight w:val="856"/>
        </w:trPr>
        <w:tc>
          <w:tcPr>
            <w:tcW w:w="0" w:type="auto"/>
          </w:tcPr>
          <w:p w:rsidR="00A504F0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 xml:space="preserve"> </w:t>
            </w:r>
          </w:p>
          <w:p w:rsidR="00F753C9" w:rsidRDefault="00F753C9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</w:p>
          <w:p w:rsidR="00F753C9" w:rsidRDefault="00F753C9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</w:p>
          <w:p w:rsidR="00F753C9" w:rsidRPr="00121448" w:rsidRDefault="00F753C9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504F0" w:rsidRPr="00121448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 xml:space="preserve"> </w:t>
            </w:r>
          </w:p>
        </w:tc>
        <w:tc>
          <w:tcPr>
            <w:tcW w:w="0" w:type="auto"/>
          </w:tcPr>
          <w:p w:rsidR="00A504F0" w:rsidRPr="00121448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 xml:space="preserve"> </w:t>
            </w:r>
          </w:p>
        </w:tc>
        <w:tc>
          <w:tcPr>
            <w:tcW w:w="0" w:type="auto"/>
          </w:tcPr>
          <w:p w:rsidR="00A504F0" w:rsidRPr="00121448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 xml:space="preserve"> </w:t>
            </w:r>
          </w:p>
        </w:tc>
      </w:tr>
    </w:tbl>
    <w:p w:rsidR="00F16F84" w:rsidRDefault="001F137E" w:rsidP="00282BE5">
      <w:pPr>
        <w:pStyle w:val="Default"/>
        <w:spacing w:line="360" w:lineRule="auto"/>
        <w:ind w:firstLine="425"/>
        <w:jc w:val="both"/>
        <w:rPr>
          <w:b/>
          <w:sz w:val="28"/>
          <w:szCs w:val="28"/>
          <w:lang w:val="be-BY"/>
        </w:rPr>
      </w:pPr>
      <w:r>
        <w:rPr>
          <w:rStyle w:val="FontStyle27"/>
          <w:sz w:val="28"/>
          <w:szCs w:val="28"/>
          <w:lang w:val="be-BY" w:eastAsia="be-BY"/>
        </w:rPr>
        <w:t>Максімальная колькасць балаў  - 9 (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 </w:t>
      </w:r>
      <w:r>
        <w:rPr>
          <w:rStyle w:val="FontStyle29"/>
          <w:b w:val="0"/>
          <w:i/>
          <w:sz w:val="28"/>
          <w:szCs w:val="28"/>
          <w:lang w:val="be-BY"/>
        </w:rPr>
        <w:t>1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 бал </w:t>
      </w:r>
      <w:r>
        <w:rPr>
          <w:rStyle w:val="FontStyle29"/>
          <w:b w:val="0"/>
          <w:i/>
          <w:sz w:val="28"/>
          <w:szCs w:val="28"/>
          <w:lang w:val="be-BY"/>
        </w:rPr>
        <w:t xml:space="preserve">- </w:t>
      </w:r>
      <w:r w:rsidRPr="00121448">
        <w:rPr>
          <w:rStyle w:val="FontStyle29"/>
          <w:b w:val="0"/>
          <w:i/>
          <w:sz w:val="28"/>
          <w:szCs w:val="28"/>
          <w:lang w:val="be-BY"/>
        </w:rPr>
        <w:t>за кожн</w:t>
      </w:r>
      <w:r>
        <w:rPr>
          <w:rStyle w:val="FontStyle29"/>
          <w:b w:val="0"/>
          <w:i/>
          <w:sz w:val="28"/>
          <w:szCs w:val="28"/>
          <w:lang w:val="be-BY"/>
        </w:rPr>
        <w:t>ы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 правільн</w:t>
      </w:r>
      <w:r>
        <w:rPr>
          <w:rStyle w:val="FontStyle29"/>
          <w:b w:val="0"/>
          <w:i/>
          <w:sz w:val="28"/>
          <w:szCs w:val="28"/>
          <w:lang w:val="be-BY"/>
        </w:rPr>
        <w:t>ы адказ</w:t>
      </w:r>
      <w:r>
        <w:rPr>
          <w:rStyle w:val="FontStyle27"/>
          <w:sz w:val="28"/>
          <w:szCs w:val="28"/>
          <w:lang w:val="be-BY" w:eastAsia="be-BY"/>
        </w:rPr>
        <w:t>)</w:t>
      </w:r>
    </w:p>
    <w:p w:rsidR="0041316B" w:rsidRDefault="005C03B3" w:rsidP="00282BE5">
      <w:pPr>
        <w:pStyle w:val="Default"/>
        <w:spacing w:line="360" w:lineRule="auto"/>
        <w:ind w:firstLine="425"/>
        <w:jc w:val="both"/>
        <w:rPr>
          <w:i/>
          <w:sz w:val="28"/>
          <w:szCs w:val="28"/>
          <w:lang w:val="be-BY"/>
        </w:rPr>
      </w:pPr>
      <w:r w:rsidRPr="00F16F84">
        <w:rPr>
          <w:b/>
          <w:sz w:val="28"/>
          <w:szCs w:val="28"/>
          <w:lang w:val="be-BY"/>
        </w:rPr>
        <w:t>Заданне 2.</w:t>
      </w:r>
      <w:r w:rsidRPr="00121448">
        <w:rPr>
          <w:sz w:val="28"/>
          <w:szCs w:val="28"/>
          <w:lang w:val="be-BY"/>
        </w:rPr>
        <w:t xml:space="preserve"> Ф.М.Янкоўскі падкрэсліваў, што "ўменне правільна ставіць націск у слове - вельмі істотны элемент культуры вуснай мовы. Памылкі ў пастаноўцы націску ўскладняюць і абцяжарваюць успрыняцце паведамлення".</w:t>
      </w:r>
      <w:r w:rsidR="00A504F0" w:rsidRPr="00121448">
        <w:rPr>
          <w:sz w:val="28"/>
          <w:szCs w:val="28"/>
          <w:lang w:val="be-BY"/>
        </w:rPr>
        <w:t xml:space="preserve"> </w:t>
      </w:r>
      <w:r w:rsidRPr="00121448">
        <w:rPr>
          <w:sz w:val="28"/>
          <w:szCs w:val="28"/>
          <w:lang w:val="be-BY"/>
        </w:rPr>
        <w:t>Пастаўце націскі ў словах і суаднясіце іх з па</w:t>
      </w:r>
      <w:r w:rsidR="009577CD" w:rsidRPr="00121448">
        <w:rPr>
          <w:sz w:val="28"/>
          <w:szCs w:val="28"/>
          <w:lang w:val="be-BY"/>
        </w:rPr>
        <w:t xml:space="preserve">дадзеным значэннем.  </w:t>
      </w:r>
      <w:r w:rsidRPr="00121448">
        <w:rPr>
          <w:sz w:val="28"/>
          <w:szCs w:val="28"/>
          <w:lang w:val="be-BY"/>
        </w:rPr>
        <w:t xml:space="preserve">Словы для аналізу: </w:t>
      </w:r>
      <w:r w:rsidRPr="00F867C8">
        <w:rPr>
          <w:i/>
          <w:sz w:val="28"/>
          <w:szCs w:val="28"/>
          <w:u w:val="single"/>
          <w:lang w:val="be-BY"/>
        </w:rPr>
        <w:t>ступа, радзіць, раіцца,</w:t>
      </w:r>
      <w:r w:rsidR="00DA24C6" w:rsidRPr="00F867C8">
        <w:rPr>
          <w:i/>
          <w:sz w:val="28"/>
          <w:szCs w:val="28"/>
          <w:u w:val="single"/>
          <w:lang w:val="be-BY"/>
        </w:rPr>
        <w:t xml:space="preserve"> </w:t>
      </w:r>
      <w:r w:rsidRPr="00F867C8">
        <w:rPr>
          <w:i/>
          <w:sz w:val="28"/>
          <w:szCs w:val="28"/>
          <w:u w:val="single"/>
          <w:lang w:val="be-BY"/>
        </w:rPr>
        <w:t>любы</w:t>
      </w:r>
      <w:r w:rsidR="0041316B" w:rsidRPr="00D34858">
        <w:rPr>
          <w:i/>
          <w:sz w:val="28"/>
          <w:szCs w:val="28"/>
          <w:lang w:val="be-BY"/>
        </w:rPr>
        <w:t xml:space="preserve">. </w:t>
      </w:r>
    </w:p>
    <w:p w:rsidR="00F16F84" w:rsidRPr="00121448" w:rsidRDefault="00F16F84" w:rsidP="00F16F84">
      <w:pPr>
        <w:pStyle w:val="Default"/>
        <w:spacing w:line="360" w:lineRule="auto"/>
        <w:jc w:val="both"/>
        <w:rPr>
          <w:sz w:val="28"/>
          <w:szCs w:val="28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0"/>
        <w:gridCol w:w="7107"/>
      </w:tblGrid>
      <w:tr w:rsidR="005C03B3" w:rsidRPr="00121448" w:rsidTr="00D34858">
        <w:tc>
          <w:tcPr>
            <w:tcW w:w="3030" w:type="dxa"/>
          </w:tcPr>
          <w:p w:rsidR="005C03B3" w:rsidRPr="00121448" w:rsidRDefault="00D3485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5C03B3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107" w:type="dxa"/>
          </w:tcPr>
          <w:p w:rsidR="005C03B3" w:rsidRPr="00121448" w:rsidRDefault="005C03B3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Значэнне</w:t>
            </w:r>
          </w:p>
        </w:tc>
      </w:tr>
      <w:tr w:rsidR="005C03B3" w:rsidRPr="00121448" w:rsidTr="00D34858">
        <w:tc>
          <w:tcPr>
            <w:tcW w:w="3030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107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Блізкі, дарагі чалавек, дом</w:t>
            </w:r>
          </w:p>
        </w:tc>
      </w:tr>
      <w:tr w:rsidR="005C03B3" w:rsidRPr="00121448" w:rsidTr="00D34858">
        <w:tc>
          <w:tcPr>
            <w:tcW w:w="3030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107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Кожны чалавек, любы</w:t>
            </w:r>
            <w:r w:rsidR="005B780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(на выбар) дом</w:t>
            </w:r>
          </w:p>
        </w:tc>
      </w:tr>
      <w:tr w:rsidR="005C03B3" w:rsidRPr="00121448" w:rsidTr="00D34858">
        <w:tc>
          <w:tcPr>
            <w:tcW w:w="3030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 </w:t>
            </w:r>
          </w:p>
        </w:tc>
        <w:tc>
          <w:tcPr>
            <w:tcW w:w="7107" w:type="dxa"/>
          </w:tcPr>
          <w:p w:rsidR="005C03B3" w:rsidRPr="00121448" w:rsidRDefault="005C03B3" w:rsidP="00282B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Драўляная або металічная пасудзіна, у якой таўкуць што-небудзь таўкачом</w:t>
            </w:r>
          </w:p>
        </w:tc>
      </w:tr>
      <w:tr w:rsidR="005C03B3" w:rsidRPr="00121448" w:rsidTr="00D34858">
        <w:tc>
          <w:tcPr>
            <w:tcW w:w="3030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107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Тэмп руху пры хадзьбе, яздзе на кані</w:t>
            </w:r>
          </w:p>
        </w:tc>
      </w:tr>
      <w:tr w:rsidR="005C03B3" w:rsidRPr="00121448" w:rsidTr="00D34858">
        <w:tc>
          <w:tcPr>
            <w:tcW w:w="3030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107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Раіцца, меркаваць</w:t>
            </w:r>
          </w:p>
        </w:tc>
      </w:tr>
      <w:tr w:rsidR="005C03B3" w:rsidRPr="00121448" w:rsidTr="00D34858">
        <w:tc>
          <w:tcPr>
            <w:tcW w:w="3030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107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Даваць ураджай</w:t>
            </w:r>
          </w:p>
        </w:tc>
      </w:tr>
      <w:tr w:rsidR="005C03B3" w:rsidRPr="00121448" w:rsidTr="00D34858">
        <w:tc>
          <w:tcPr>
            <w:tcW w:w="3030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107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Прасіць парады</w:t>
            </w:r>
          </w:p>
        </w:tc>
      </w:tr>
      <w:tr w:rsidR="005C03B3" w:rsidRPr="00121448" w:rsidTr="00D34858">
        <w:tc>
          <w:tcPr>
            <w:tcW w:w="3030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7107" w:type="dxa"/>
          </w:tcPr>
          <w:p w:rsidR="005C03B3" w:rsidRPr="00121448" w:rsidRDefault="005C03B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Утвараць новы рой</w:t>
            </w:r>
          </w:p>
        </w:tc>
      </w:tr>
    </w:tbl>
    <w:p w:rsidR="00187919" w:rsidRPr="00121448" w:rsidRDefault="001F137E" w:rsidP="001F1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Style w:val="FontStyle27"/>
          <w:sz w:val="28"/>
          <w:szCs w:val="28"/>
          <w:lang w:val="be-BY" w:eastAsia="be-BY"/>
        </w:rPr>
        <w:t>М</w:t>
      </w:r>
      <w:r>
        <w:rPr>
          <w:rStyle w:val="FontStyle27"/>
          <w:sz w:val="28"/>
          <w:szCs w:val="28"/>
          <w:lang w:val="be-BY" w:eastAsia="be-BY"/>
        </w:rPr>
        <w:t>аксімальная колькасць балаў — 8 (</w:t>
      </w:r>
      <w:r w:rsidRPr="00121448">
        <w:rPr>
          <w:rStyle w:val="FontStyle27"/>
          <w:sz w:val="28"/>
          <w:szCs w:val="28"/>
          <w:lang w:val="be-BY" w:eastAsia="be-BY"/>
        </w:rPr>
        <w:t>па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 0,5 бала</w:t>
      </w:r>
      <w:r>
        <w:rPr>
          <w:rStyle w:val="FontStyle29"/>
          <w:b w:val="0"/>
          <w:i/>
          <w:sz w:val="28"/>
          <w:szCs w:val="28"/>
          <w:lang w:val="be-BY"/>
        </w:rPr>
        <w:t xml:space="preserve"> -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 за кожны правільна</w:t>
      </w:r>
      <w:r>
        <w:rPr>
          <w:rStyle w:val="FontStyle29"/>
          <w:b w:val="0"/>
          <w:i/>
          <w:sz w:val="28"/>
          <w:szCs w:val="28"/>
          <w:lang w:val="be-BY"/>
        </w:rPr>
        <w:t xml:space="preserve"> </w:t>
      </w:r>
      <w:r w:rsidRPr="00121448">
        <w:rPr>
          <w:rStyle w:val="FontStyle29"/>
          <w:b w:val="0"/>
          <w:i/>
          <w:sz w:val="28"/>
          <w:szCs w:val="28"/>
          <w:lang w:val="be-BY"/>
        </w:rPr>
        <w:t>пастаўлены націск і вызначанае значэнне слова</w:t>
      </w:r>
      <w:r>
        <w:rPr>
          <w:rStyle w:val="FontStyle27"/>
          <w:sz w:val="28"/>
          <w:szCs w:val="28"/>
          <w:lang w:val="be-BY" w:eastAsia="be-BY"/>
        </w:rPr>
        <w:t>)</w:t>
      </w:r>
    </w:p>
    <w:p w:rsidR="0041316B" w:rsidRDefault="005C03B3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7559">
        <w:rPr>
          <w:rFonts w:ascii="Times New Roman" w:hAnsi="Times New Roman" w:cs="Times New Roman"/>
          <w:b/>
          <w:sz w:val="28"/>
          <w:szCs w:val="28"/>
          <w:lang w:val="be-BY"/>
        </w:rPr>
        <w:t>Заданне 3.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44945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D419A" w:rsidRPr="00121448">
        <w:rPr>
          <w:rFonts w:ascii="Times New Roman" w:hAnsi="Times New Roman" w:cs="Times New Roman"/>
          <w:sz w:val="28"/>
          <w:szCs w:val="28"/>
          <w:lang w:val="be-BY"/>
        </w:rPr>
        <w:t>Аднавіце прапушчаныя кампаненты фразеалагізмаў паводле сфармуляваных значэнняў.</w:t>
      </w:r>
      <w:r w:rsidR="0041316B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799"/>
      </w:tblGrid>
      <w:tr w:rsidR="002D419A" w:rsidRPr="00121448" w:rsidTr="006B516D">
        <w:tc>
          <w:tcPr>
            <w:tcW w:w="2518" w:type="dxa"/>
          </w:tcPr>
          <w:p w:rsidR="002D419A" w:rsidRPr="00121448" w:rsidRDefault="002D419A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Фразеалагізм</w:t>
            </w:r>
          </w:p>
        </w:tc>
        <w:tc>
          <w:tcPr>
            <w:tcW w:w="4820" w:type="dxa"/>
          </w:tcPr>
          <w:p w:rsidR="002D419A" w:rsidRPr="00121448" w:rsidRDefault="002D419A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Значэнне</w:t>
            </w:r>
          </w:p>
        </w:tc>
        <w:tc>
          <w:tcPr>
            <w:tcW w:w="2799" w:type="dxa"/>
          </w:tcPr>
          <w:p w:rsidR="002D419A" w:rsidRPr="00121448" w:rsidRDefault="002D419A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Прапушчаны кампанент</w:t>
            </w:r>
          </w:p>
        </w:tc>
      </w:tr>
      <w:tr w:rsidR="002D419A" w:rsidRPr="00121448" w:rsidTr="006B516D">
        <w:tc>
          <w:tcPr>
            <w:tcW w:w="2518" w:type="dxa"/>
          </w:tcPr>
          <w:p w:rsidR="002D419A" w:rsidRPr="00121448" w:rsidRDefault="007137CC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Галава ...</w:t>
            </w:r>
          </w:p>
        </w:tc>
        <w:tc>
          <w:tcPr>
            <w:tcW w:w="4820" w:type="dxa"/>
          </w:tcPr>
          <w:p w:rsidR="002D419A" w:rsidRPr="00121448" w:rsidRDefault="007137CC" w:rsidP="00282B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"хто-небудзь супакоіўся, перастаў гарачыцца"</w:t>
            </w:r>
          </w:p>
        </w:tc>
        <w:tc>
          <w:tcPr>
            <w:tcW w:w="2799" w:type="dxa"/>
          </w:tcPr>
          <w:p w:rsidR="002D419A" w:rsidRPr="00121448" w:rsidRDefault="0091612E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2D419A" w:rsidRPr="00121448" w:rsidTr="006B516D">
        <w:tc>
          <w:tcPr>
            <w:tcW w:w="2518" w:type="dxa"/>
          </w:tcPr>
          <w:p w:rsidR="002D419A" w:rsidRPr="00121448" w:rsidRDefault="007137CC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Галава  ..... шукае</w:t>
            </w:r>
          </w:p>
        </w:tc>
        <w:tc>
          <w:tcPr>
            <w:tcW w:w="4820" w:type="dxa"/>
          </w:tcPr>
          <w:p w:rsidR="002D419A" w:rsidRPr="00121448" w:rsidRDefault="007137CC" w:rsidP="00282B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"хто-небудзь сваімі павод</w:t>
            </w:r>
            <w:r w:rsidR="005B14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інамі напрошваецца на непрыемнасці"</w:t>
            </w:r>
          </w:p>
        </w:tc>
        <w:tc>
          <w:tcPr>
            <w:tcW w:w="2799" w:type="dxa"/>
          </w:tcPr>
          <w:p w:rsidR="002D419A" w:rsidRPr="00121448" w:rsidRDefault="0091612E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2D419A" w:rsidRPr="00121448" w:rsidTr="006B516D">
        <w:tc>
          <w:tcPr>
            <w:tcW w:w="2518" w:type="dxa"/>
          </w:tcPr>
          <w:p w:rsidR="002D419A" w:rsidRPr="00121448" w:rsidRDefault="007137CC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Галава  ...</w:t>
            </w:r>
          </w:p>
        </w:tc>
        <w:tc>
          <w:tcPr>
            <w:tcW w:w="4820" w:type="dxa"/>
          </w:tcPr>
          <w:p w:rsidR="002D419A" w:rsidRPr="00121448" w:rsidRDefault="007137CC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"хто-небудзь разумны,</w:t>
            </w:r>
            <w:r w:rsidR="005B14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кемлівы, знаходлівы"</w:t>
            </w:r>
          </w:p>
        </w:tc>
        <w:tc>
          <w:tcPr>
            <w:tcW w:w="2799" w:type="dxa"/>
          </w:tcPr>
          <w:p w:rsidR="002D419A" w:rsidRPr="00121448" w:rsidRDefault="0091612E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2D419A" w:rsidRPr="00121448" w:rsidTr="006B516D">
        <w:tc>
          <w:tcPr>
            <w:tcW w:w="2518" w:type="dxa"/>
          </w:tcPr>
          <w:p w:rsidR="002D419A" w:rsidRPr="00121448" w:rsidRDefault="007137CC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...  галавы ...</w:t>
            </w:r>
          </w:p>
        </w:tc>
        <w:tc>
          <w:tcPr>
            <w:tcW w:w="4820" w:type="dxa"/>
          </w:tcPr>
          <w:p w:rsidR="002D419A" w:rsidRPr="00121448" w:rsidRDefault="007137CC" w:rsidP="00282B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"пра таго, хто вельмі ганарыцца"</w:t>
            </w:r>
          </w:p>
        </w:tc>
        <w:tc>
          <w:tcPr>
            <w:tcW w:w="2799" w:type="dxa"/>
          </w:tcPr>
          <w:p w:rsidR="002D419A" w:rsidRPr="00121448" w:rsidRDefault="0091612E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137CC" w:rsidRPr="00121448" w:rsidTr="006B516D">
        <w:tc>
          <w:tcPr>
            <w:tcW w:w="2518" w:type="dxa"/>
          </w:tcPr>
          <w:p w:rsidR="007137CC" w:rsidRPr="00121448" w:rsidRDefault="00627BED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... з галавы ...</w:t>
            </w:r>
          </w:p>
        </w:tc>
        <w:tc>
          <w:tcPr>
            <w:tcW w:w="4820" w:type="dxa"/>
          </w:tcPr>
          <w:p w:rsidR="007137CC" w:rsidRPr="00121448" w:rsidRDefault="00627BED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"ісці</w:t>
            </w:r>
            <w:r w:rsidR="005B14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(хадзіць)</w:t>
            </w:r>
            <w:r w:rsidR="005B14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вельмі роўна, стройна"</w:t>
            </w:r>
          </w:p>
        </w:tc>
        <w:tc>
          <w:tcPr>
            <w:tcW w:w="2799" w:type="dxa"/>
          </w:tcPr>
          <w:p w:rsidR="007137CC" w:rsidRPr="00121448" w:rsidRDefault="0091612E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6B516D" w:rsidRDefault="001F137E" w:rsidP="001F1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48">
        <w:rPr>
          <w:rStyle w:val="FontStyle27"/>
          <w:sz w:val="28"/>
          <w:szCs w:val="28"/>
          <w:lang w:val="be-BY" w:eastAsia="be-BY"/>
        </w:rPr>
        <w:t>М</w:t>
      </w:r>
      <w:r>
        <w:rPr>
          <w:rStyle w:val="FontStyle27"/>
          <w:sz w:val="28"/>
          <w:szCs w:val="28"/>
          <w:lang w:val="be-BY" w:eastAsia="be-BY"/>
        </w:rPr>
        <w:t>аксімальная колькасць балаў — 5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 </w:t>
      </w:r>
      <w:r>
        <w:rPr>
          <w:rStyle w:val="FontStyle29"/>
          <w:b w:val="0"/>
          <w:i/>
          <w:sz w:val="28"/>
          <w:szCs w:val="28"/>
          <w:lang w:val="be-BY"/>
        </w:rPr>
        <w:t>(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1 бал </w:t>
      </w:r>
      <w:r>
        <w:rPr>
          <w:rStyle w:val="FontStyle29"/>
          <w:b w:val="0"/>
          <w:i/>
          <w:sz w:val="28"/>
          <w:szCs w:val="28"/>
          <w:lang w:val="be-BY"/>
        </w:rPr>
        <w:t xml:space="preserve">- </w:t>
      </w:r>
      <w:r w:rsidRPr="00121448">
        <w:rPr>
          <w:rStyle w:val="FontStyle29"/>
          <w:b w:val="0"/>
          <w:i/>
          <w:sz w:val="28"/>
          <w:szCs w:val="28"/>
          <w:lang w:val="be-BY"/>
        </w:rPr>
        <w:t>за кожны правільна вызначаны кампанент фразеалагізма</w:t>
      </w:r>
      <w:r>
        <w:rPr>
          <w:rStyle w:val="FontStyle27"/>
          <w:sz w:val="28"/>
          <w:szCs w:val="28"/>
          <w:lang w:val="be-BY" w:eastAsia="be-BY"/>
        </w:rPr>
        <w:t>)</w:t>
      </w:r>
    </w:p>
    <w:p w:rsidR="009024E0" w:rsidRDefault="005C03B3" w:rsidP="00902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024E0">
        <w:rPr>
          <w:rFonts w:ascii="Times New Roman" w:hAnsi="Times New Roman" w:cs="Times New Roman"/>
          <w:b/>
          <w:sz w:val="28"/>
          <w:szCs w:val="28"/>
          <w:lang w:val="be-BY"/>
        </w:rPr>
        <w:t>Заданне 4.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2EDD" w:rsidRPr="00FE49F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2EDD" w:rsidRPr="00121448">
        <w:rPr>
          <w:rFonts w:ascii="Times New Roman" w:hAnsi="Times New Roman" w:cs="Times New Roman"/>
          <w:sz w:val="28"/>
          <w:szCs w:val="28"/>
          <w:lang w:val="be-BY"/>
        </w:rPr>
        <w:t>Аднаві</w:t>
      </w:r>
      <w:r w:rsidR="00627BED" w:rsidRPr="00121448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="00BC2EDD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зашыфраваныя</w:t>
      </w:r>
      <w:r w:rsidR="002871CE" w:rsidRPr="00FE49FB">
        <w:rPr>
          <w:rFonts w:ascii="Times New Roman" w:hAnsi="Times New Roman" w:cs="Times New Roman"/>
          <w:sz w:val="28"/>
          <w:szCs w:val="28"/>
          <w:lang w:val="be-BY"/>
        </w:rPr>
        <w:t xml:space="preserve"> прыказкі і прымаўкі, растлумачце  значэнне</w:t>
      </w:r>
      <w:r w:rsidR="002871CE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ўстойлівых павучальных выслоўяў.</w:t>
      </w:r>
      <w:r w:rsidR="00627BED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24B29" w:rsidRPr="00121448" w:rsidRDefault="00BC2EDD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786E61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Зжыццірамяствомудружыцьжыццітужыцьне.  </w:t>
      </w:r>
      <w:r w:rsidR="00627BED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94A77" w:rsidRPr="00121448" w:rsidRDefault="007137CC" w:rsidP="00282B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21448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2)</w:t>
      </w:r>
      <w:r w:rsidR="006B516D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А</w:t>
      </w:r>
      <w:r w:rsidR="00FC1621" w:rsidRPr="00121448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ржанаясамакашахваліцьсябе.</w:t>
      </w:r>
    </w:p>
    <w:p w:rsidR="00B23908" w:rsidRPr="00121448" w:rsidRDefault="00B23908" w:rsidP="00282B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21448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3)</w:t>
      </w:r>
      <w:r w:rsidR="006B516D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 xml:space="preserve"> </w:t>
      </w:r>
      <w:r w:rsidRPr="00121448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Жывівеквучысявек</w:t>
      </w:r>
    </w:p>
    <w:p w:rsidR="00890E2C" w:rsidRPr="00121448" w:rsidRDefault="00890E2C" w:rsidP="00282B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121448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4) Грашыманерозумузаменішне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5"/>
        <w:gridCol w:w="2173"/>
        <w:gridCol w:w="2076"/>
        <w:gridCol w:w="764"/>
        <w:gridCol w:w="2285"/>
        <w:gridCol w:w="2074"/>
      </w:tblGrid>
      <w:tr w:rsidR="00890E2C" w:rsidRPr="00121448" w:rsidTr="005B7802">
        <w:trPr>
          <w:trHeight w:val="41"/>
        </w:trPr>
        <w:tc>
          <w:tcPr>
            <w:tcW w:w="377" w:type="pct"/>
          </w:tcPr>
          <w:p w:rsidR="00890E2C" w:rsidRPr="00121448" w:rsidRDefault="00890E2C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№</w:t>
            </w:r>
          </w:p>
        </w:tc>
        <w:tc>
          <w:tcPr>
            <w:tcW w:w="1072" w:type="pct"/>
          </w:tcPr>
          <w:p w:rsidR="00890E2C" w:rsidRPr="00121448" w:rsidRDefault="00890E2C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Прыказка</w:t>
            </w:r>
          </w:p>
        </w:tc>
        <w:tc>
          <w:tcPr>
            <w:tcW w:w="1024" w:type="pct"/>
          </w:tcPr>
          <w:p w:rsidR="00890E2C" w:rsidRPr="00121448" w:rsidRDefault="00890E2C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Значэнне</w:t>
            </w:r>
          </w:p>
        </w:tc>
        <w:tc>
          <w:tcPr>
            <w:tcW w:w="377" w:type="pct"/>
          </w:tcPr>
          <w:p w:rsidR="00890E2C" w:rsidRPr="00121448" w:rsidRDefault="00890E2C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127" w:type="pct"/>
          </w:tcPr>
          <w:p w:rsidR="00890E2C" w:rsidRPr="00121448" w:rsidRDefault="00890E2C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Прымаўка</w:t>
            </w:r>
          </w:p>
        </w:tc>
        <w:tc>
          <w:tcPr>
            <w:tcW w:w="1023" w:type="pct"/>
          </w:tcPr>
          <w:p w:rsidR="00890E2C" w:rsidRPr="00121448" w:rsidRDefault="006B516D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890E2C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начэнне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297EF8" w:rsidRPr="00121448" w:rsidTr="005B7802">
        <w:trPr>
          <w:trHeight w:val="41"/>
        </w:trPr>
        <w:tc>
          <w:tcPr>
            <w:tcW w:w="377" w:type="pct"/>
          </w:tcPr>
          <w:p w:rsidR="00297EF8" w:rsidRPr="00121448" w:rsidRDefault="00297EF8" w:rsidP="00297EF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2" w:type="pct"/>
          </w:tcPr>
          <w:p w:rsidR="00297EF8" w:rsidRPr="00121448" w:rsidRDefault="00297EF8" w:rsidP="00297EF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24" w:type="pct"/>
          </w:tcPr>
          <w:p w:rsidR="00297EF8" w:rsidRPr="00121448" w:rsidRDefault="00297EF8" w:rsidP="00297EF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77" w:type="pct"/>
          </w:tcPr>
          <w:p w:rsidR="00297EF8" w:rsidRPr="00121448" w:rsidRDefault="00297EF8" w:rsidP="00297EF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7" w:type="pct"/>
          </w:tcPr>
          <w:p w:rsidR="00297EF8" w:rsidRDefault="00297EF8" w:rsidP="00297EF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753C9" w:rsidRPr="00121448" w:rsidRDefault="00F753C9" w:rsidP="00297EF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23" w:type="pct"/>
          </w:tcPr>
          <w:p w:rsidR="00297EF8" w:rsidRPr="00121448" w:rsidRDefault="00297EF8" w:rsidP="00297EF8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90E2C" w:rsidRPr="00121448" w:rsidTr="005B7802">
        <w:trPr>
          <w:trHeight w:val="20"/>
        </w:trPr>
        <w:tc>
          <w:tcPr>
            <w:tcW w:w="377" w:type="pct"/>
          </w:tcPr>
          <w:p w:rsidR="00890E2C" w:rsidRPr="00121448" w:rsidRDefault="00890E2C" w:rsidP="005B7802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2" w:type="pct"/>
          </w:tcPr>
          <w:p w:rsidR="00890E2C" w:rsidRPr="00121448" w:rsidRDefault="00890E2C" w:rsidP="005B7802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024" w:type="pct"/>
          </w:tcPr>
          <w:p w:rsidR="00890E2C" w:rsidRPr="00121448" w:rsidRDefault="00890E2C" w:rsidP="005B7802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890E2C" w:rsidRPr="00121448" w:rsidRDefault="00890E2C" w:rsidP="005B7802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77" w:type="pct"/>
          </w:tcPr>
          <w:p w:rsidR="00890E2C" w:rsidRPr="00121448" w:rsidRDefault="00890E2C" w:rsidP="005B7802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7" w:type="pct"/>
          </w:tcPr>
          <w:p w:rsidR="00890E2C" w:rsidRPr="00121448" w:rsidRDefault="00890E2C" w:rsidP="005B7802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023" w:type="pct"/>
          </w:tcPr>
          <w:p w:rsidR="00890E2C" w:rsidRPr="00121448" w:rsidRDefault="00890E2C" w:rsidP="005B7802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1F137E" w:rsidRPr="00121448" w:rsidRDefault="001F137E" w:rsidP="001F1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Максімальная колькасць балаў - 8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1 бал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за кожную адноўленую прыказку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 прымаўку, 1 бал - за тлумачэнне)</w:t>
      </w:r>
    </w:p>
    <w:p w:rsidR="005B7802" w:rsidRDefault="0006356D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19C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 w:rsidR="002B6EB1" w:rsidRPr="007119C7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105684" w:rsidRPr="007119C7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2B6EB1">
        <w:rPr>
          <w:rFonts w:ascii="Times New Roman" w:hAnsi="Times New Roman" w:cs="Times New Roman"/>
          <w:sz w:val="28"/>
          <w:szCs w:val="28"/>
          <w:lang w:val="be-BY"/>
        </w:rPr>
        <w:t xml:space="preserve">  Падкрэсліце словы, утвораныя бяссуфіксным спосабам.</w:t>
      </w:r>
      <w:r w:rsidR="006B51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B0FAB" w:rsidRDefault="002B6EB1" w:rsidP="00153E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Буквар, прыгон, бездарожжа, бязвоблачны, разбег, незлічоны, суддзя, шасцісоты, дзевяноста, глуш, выбары, небяспека, бязрыб'е, заечы, байкапісец, збожжанарыхтоўчы, мазь.</w:t>
      </w:r>
    </w:p>
    <w:p w:rsidR="005B7802" w:rsidRPr="005B7802" w:rsidRDefault="005B7802" w:rsidP="00F867C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Зрабіце словаўтваральную парадыгму слоў: </w:t>
      </w:r>
      <w:r w:rsidRPr="005B7802">
        <w:rPr>
          <w:rFonts w:ascii="Times New Roman" w:hAnsi="Times New Roman" w:cs="Times New Roman"/>
          <w:i/>
          <w:sz w:val="28"/>
          <w:szCs w:val="28"/>
          <w:lang w:val="be-BY"/>
        </w:rPr>
        <w:t>небеспамылковы, падваенне.</w:t>
      </w:r>
    </w:p>
    <w:p w:rsidR="005B7802" w:rsidRPr="00121448" w:rsidRDefault="005B7802" w:rsidP="005B78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</w:t>
      </w:r>
    </w:p>
    <w:p w:rsidR="001F137E" w:rsidRDefault="001F137E" w:rsidP="001F137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7 (0,5 бала - за кожнае вызначанае слова, па 1 -балу за правільна запісаную парадыгму)</w:t>
      </w:r>
    </w:p>
    <w:p w:rsidR="006B0FAB" w:rsidRDefault="006B0FAB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3E46">
        <w:rPr>
          <w:rFonts w:ascii="Times New Roman" w:hAnsi="Times New Roman" w:cs="Times New Roman"/>
          <w:b/>
          <w:sz w:val="28"/>
          <w:szCs w:val="28"/>
          <w:lang w:val="be-BY"/>
        </w:rPr>
        <w:t>Заданне 6.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6777F" w:rsidRPr="00121448">
        <w:rPr>
          <w:rFonts w:ascii="Times New Roman" w:hAnsi="Times New Roman" w:cs="Times New Roman"/>
          <w:sz w:val="28"/>
          <w:szCs w:val="28"/>
          <w:lang w:val="be-BY"/>
        </w:rPr>
        <w:t>Адзначце нумары прыкладаў з граматычнымі памылкамі і запішыце выпраўленыя варыянты.</w:t>
      </w:r>
      <w:r w:rsidR="0041316B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6777F" w:rsidRPr="00121448" w:rsidRDefault="00B6777F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2B7C56" w:rsidRPr="00121448">
        <w:rPr>
          <w:rFonts w:ascii="Times New Roman" w:hAnsi="Times New Roman" w:cs="Times New Roman"/>
          <w:sz w:val="28"/>
          <w:szCs w:val="28"/>
          <w:lang w:val="be-BY"/>
        </w:rPr>
        <w:t>Дзвюмастамі трыццаццю двума вучнямі</w:t>
      </w:r>
    </w:p>
    <w:p w:rsidR="002B7C56" w:rsidRPr="00121448" w:rsidRDefault="002B7C56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2) Двухсот сарака дзвюх тон</w:t>
      </w:r>
    </w:p>
    <w:p w:rsidR="002B7C56" w:rsidRPr="00121448" w:rsidRDefault="002B7C56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3) Пяцьдзясят тры новыя сталы</w:t>
      </w:r>
    </w:p>
    <w:p w:rsidR="002B7C56" w:rsidRPr="00121448" w:rsidRDefault="002B7C56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4) Дзве цэлыя і тры дзясятыя плошчы</w:t>
      </w:r>
    </w:p>
    <w:p w:rsidR="002B7C56" w:rsidRPr="00121448" w:rsidRDefault="002B7C56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5) У паўтара талерках</w:t>
      </w:r>
    </w:p>
    <w:p w:rsidR="002B7C56" w:rsidRPr="00121448" w:rsidRDefault="006B516D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6) Д</w:t>
      </w:r>
      <w:r w:rsidR="002B7C56" w:rsidRPr="00121448">
        <w:rPr>
          <w:rFonts w:ascii="Times New Roman" w:hAnsi="Times New Roman" w:cs="Times New Roman"/>
          <w:sz w:val="28"/>
          <w:szCs w:val="28"/>
          <w:lang w:val="be-BY"/>
        </w:rPr>
        <w:t>ваццаць тры кілаграма</w:t>
      </w:r>
    </w:p>
    <w:p w:rsidR="002B7C56" w:rsidRPr="00121448" w:rsidRDefault="006B516D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7) Д</w:t>
      </w:r>
      <w:r w:rsidR="002B7C56" w:rsidRPr="00121448">
        <w:rPr>
          <w:rFonts w:ascii="Times New Roman" w:hAnsi="Times New Roman" w:cs="Times New Roman"/>
          <w:sz w:val="28"/>
          <w:szCs w:val="28"/>
          <w:lang w:val="be-BY"/>
        </w:rPr>
        <w:t>ваццаці аднаго кілаграма</w:t>
      </w:r>
    </w:p>
    <w:p w:rsidR="002B7C56" w:rsidRPr="00121448" w:rsidRDefault="006B516D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8) С</w:t>
      </w:r>
      <w:r w:rsidR="002B7C56" w:rsidRPr="00121448">
        <w:rPr>
          <w:rFonts w:ascii="Times New Roman" w:hAnsi="Times New Roman" w:cs="Times New Roman"/>
          <w:sz w:val="28"/>
          <w:szCs w:val="28"/>
          <w:lang w:val="be-BY"/>
        </w:rPr>
        <w:t>пазніліся абодва - брат і сястра.</w:t>
      </w:r>
    </w:p>
    <w:p w:rsidR="002B7C56" w:rsidRPr="00121448" w:rsidRDefault="002B7C56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9) Пяць і дзве дзясятых гектара</w:t>
      </w:r>
    </w:p>
    <w:p w:rsidR="00824509" w:rsidRPr="00121448" w:rsidRDefault="00824509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lastRenderedPageBreak/>
        <w:t>10) Паўтара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8"/>
        <w:gridCol w:w="8369"/>
      </w:tblGrid>
      <w:tr w:rsidR="00B6777F" w:rsidRPr="00121448" w:rsidTr="006B516D">
        <w:tc>
          <w:tcPr>
            <w:tcW w:w="1768" w:type="dxa"/>
          </w:tcPr>
          <w:p w:rsidR="00B6777F" w:rsidRPr="00121448" w:rsidRDefault="00B6777F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прыклада</w:t>
            </w:r>
          </w:p>
        </w:tc>
        <w:tc>
          <w:tcPr>
            <w:tcW w:w="8369" w:type="dxa"/>
          </w:tcPr>
          <w:p w:rsidR="00B6777F" w:rsidRPr="00121448" w:rsidRDefault="00B6777F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Выпраўлены варыянт</w:t>
            </w:r>
          </w:p>
        </w:tc>
      </w:tr>
      <w:tr w:rsidR="00B6777F" w:rsidRPr="00121448" w:rsidTr="006B516D">
        <w:tc>
          <w:tcPr>
            <w:tcW w:w="1768" w:type="dxa"/>
          </w:tcPr>
          <w:p w:rsidR="00B6777F" w:rsidRPr="00121448" w:rsidRDefault="00B6777F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369" w:type="dxa"/>
          </w:tcPr>
          <w:p w:rsidR="00B6777F" w:rsidRPr="00121448" w:rsidRDefault="00B6777F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6777F" w:rsidRPr="00121448" w:rsidTr="006B516D">
        <w:tc>
          <w:tcPr>
            <w:tcW w:w="1768" w:type="dxa"/>
          </w:tcPr>
          <w:p w:rsidR="00B6777F" w:rsidRPr="00121448" w:rsidRDefault="00B6777F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369" w:type="dxa"/>
          </w:tcPr>
          <w:p w:rsidR="00B6777F" w:rsidRPr="00121448" w:rsidRDefault="00B6777F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6777F" w:rsidRPr="00121448" w:rsidTr="006B516D">
        <w:tc>
          <w:tcPr>
            <w:tcW w:w="1768" w:type="dxa"/>
          </w:tcPr>
          <w:p w:rsidR="00B6777F" w:rsidRPr="00121448" w:rsidRDefault="00B6777F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369" w:type="dxa"/>
          </w:tcPr>
          <w:p w:rsidR="00B6777F" w:rsidRPr="00121448" w:rsidRDefault="00B6777F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6777F" w:rsidRPr="00121448" w:rsidTr="006B516D">
        <w:tc>
          <w:tcPr>
            <w:tcW w:w="1768" w:type="dxa"/>
          </w:tcPr>
          <w:p w:rsidR="00B6777F" w:rsidRPr="00121448" w:rsidRDefault="00B6777F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369" w:type="dxa"/>
          </w:tcPr>
          <w:p w:rsidR="00B6777F" w:rsidRPr="00121448" w:rsidRDefault="00B6777F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6777F" w:rsidRPr="00121448" w:rsidTr="006B516D">
        <w:tc>
          <w:tcPr>
            <w:tcW w:w="1768" w:type="dxa"/>
          </w:tcPr>
          <w:p w:rsidR="00B6777F" w:rsidRPr="00121448" w:rsidRDefault="00B6777F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369" w:type="dxa"/>
          </w:tcPr>
          <w:p w:rsidR="00B6777F" w:rsidRPr="00121448" w:rsidRDefault="00B6777F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94101" w:rsidRPr="00121448" w:rsidTr="006B516D">
        <w:tc>
          <w:tcPr>
            <w:tcW w:w="1768" w:type="dxa"/>
          </w:tcPr>
          <w:p w:rsidR="00894101" w:rsidRPr="00121448" w:rsidRDefault="00894101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369" w:type="dxa"/>
          </w:tcPr>
          <w:p w:rsidR="00894101" w:rsidRPr="00121448" w:rsidRDefault="00894101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F137E" w:rsidRPr="00121448" w:rsidRDefault="001F137E" w:rsidP="001F1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аксімальная колькасць балаў – 5 (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1 бал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за кож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ны правільна выпраўлены варыянт)</w:t>
      </w:r>
    </w:p>
    <w:p w:rsidR="00CE3274" w:rsidRDefault="00A55413" w:rsidP="00D456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84D16">
        <w:rPr>
          <w:rFonts w:ascii="Times New Roman" w:hAnsi="Times New Roman" w:cs="Times New Roman"/>
          <w:b/>
          <w:sz w:val="28"/>
          <w:szCs w:val="28"/>
          <w:lang w:val="be-BY"/>
        </w:rPr>
        <w:t>Заданне 7.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E3274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Запоўніце тэматычную табліцу тэрмінаў па раздзеле "Сінтаксіс" ( у клетачках табліцы трэба запісаць тэрмін на адпаведную літару алфавіта. Заўвага: не на ўсе літары алфавіта можа быць тэрмін. Будзьце ўважлівымі.)</w:t>
      </w:r>
      <w:r w:rsidR="0041316B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3"/>
        <w:gridCol w:w="2527"/>
        <w:gridCol w:w="2502"/>
        <w:gridCol w:w="2505"/>
      </w:tblGrid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147D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Е(Ё)</w:t>
            </w: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</w:t>
            </w: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</w:t>
            </w: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5" w:type="dxa"/>
          </w:tcPr>
          <w:p w:rsidR="00CE3274" w:rsidRPr="00121448" w:rsidRDefault="00147D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</w:t>
            </w: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E3274" w:rsidRPr="00121448" w:rsidTr="00184D16">
        <w:tc>
          <w:tcPr>
            <w:tcW w:w="2603" w:type="dxa"/>
          </w:tcPr>
          <w:p w:rsidR="00CE3274" w:rsidRPr="00121448" w:rsidRDefault="00B8271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Эліптычны сказ</w:t>
            </w:r>
          </w:p>
        </w:tc>
        <w:tc>
          <w:tcPr>
            <w:tcW w:w="2527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2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5" w:type="dxa"/>
          </w:tcPr>
          <w:p w:rsidR="00CE3274" w:rsidRPr="00121448" w:rsidRDefault="00CE327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6D3C7A" w:rsidRPr="00121448" w:rsidRDefault="001F137E" w:rsidP="001F1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аксімальная колькасць балаў – 4 (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0,2 бала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за 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ожны правільна вызначаны тэрмін)</w:t>
      </w:r>
    </w:p>
    <w:p w:rsidR="007D35E2" w:rsidRDefault="008E7DC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25D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8.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Пастаўце ў сказах патрэбныя знакі прыпынку. Вызначце і запішыце ў дужках колькасць сэнсава-граматычных частак у кожным з іх.</w:t>
      </w:r>
      <w:r w:rsidR="00147D74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E7DC8" w:rsidRPr="00121448" w:rsidRDefault="008E7DC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1) Калі ста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іш каля сцен гродзенскай Каложы полацкай Сафіі 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>глядзіш на с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луцкі пояс або гравюры Вашчанкі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гартаеш скарынаўскія пер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шадрукі або зборнікі Багушэвіча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учытваешся 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ў паэзію Купалы або Багдановіча заўсёды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апрача здзіў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лення іх прыгажосцю і значнасцю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цябе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ахоплівае неадольная цікавасць а якімі былі яны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гэ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тыя людзі 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>чыімі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рукамі ствараліся такія скарбы пісалася разумнае добрае вечнае? (А.Мальдзіс). </w:t>
      </w:r>
      <w:r w:rsidR="00EF25DC">
        <w:rPr>
          <w:rFonts w:ascii="Times New Roman" w:hAnsi="Times New Roman" w:cs="Times New Roman"/>
          <w:sz w:val="28"/>
          <w:szCs w:val="28"/>
          <w:lang w:val="be-BY"/>
        </w:rPr>
        <w:t>_______</w:t>
      </w:r>
    </w:p>
    <w:p w:rsidR="008E7DC8" w:rsidRPr="00121448" w:rsidRDefault="007D29AD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2) Мы кажам нішто не забыта хто ў славе загінуў успомнім...(Е.Л.). </w:t>
      </w:r>
      <w:r w:rsidR="00EF25DC">
        <w:rPr>
          <w:rFonts w:ascii="Times New Roman" w:hAnsi="Times New Roman" w:cs="Times New Roman"/>
          <w:sz w:val="28"/>
          <w:szCs w:val="28"/>
          <w:lang w:val="be-BY"/>
        </w:rPr>
        <w:t>_______</w:t>
      </w:r>
    </w:p>
    <w:p w:rsidR="008E7DC8" w:rsidRPr="00121448" w:rsidRDefault="008E7DC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3) Г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эты ясны дзень і гэтыя краявіды поўныя паэзіі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і гэтыя весткі аб новым месц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ы сабраныя ў дарозе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- усё г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эта памацняла той добры настрой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з якім пад'язджаў Лабановіч да Пінска (К-с).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25DC">
        <w:rPr>
          <w:rFonts w:ascii="Times New Roman" w:hAnsi="Times New Roman" w:cs="Times New Roman"/>
          <w:sz w:val="28"/>
          <w:szCs w:val="28"/>
          <w:lang w:val="be-BY"/>
        </w:rPr>
        <w:t>_______</w:t>
      </w:r>
    </w:p>
    <w:p w:rsidR="008E7DC8" w:rsidRPr="00121448" w:rsidRDefault="008E7DC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4) У паве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тры чулася яшчэ начная ціхасць што прыглушвала галасы і гукі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толькі галкі на г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олых дрэвах сквера дзёрлі горла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нібы ст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араючыся перакрычаць адна адну (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І.М.). </w:t>
      </w:r>
      <w:r w:rsidR="00EF25DC">
        <w:rPr>
          <w:rFonts w:ascii="Times New Roman" w:hAnsi="Times New Roman" w:cs="Times New Roman"/>
          <w:sz w:val="28"/>
          <w:szCs w:val="28"/>
          <w:lang w:val="be-BY"/>
        </w:rPr>
        <w:t>_______</w:t>
      </w:r>
    </w:p>
    <w:p w:rsidR="008E7DC8" w:rsidRPr="00121448" w:rsidRDefault="008E7DC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5) І не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спадзявана адбылося незвычайнае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ціхая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нявідная 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>у жнівеньскім росквіце рабі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>на заружавела зазырчэла яркім  кідкім хараством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гарачым пол</w:t>
      </w:r>
      <w:r w:rsidR="007D29AD"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ымем агністых гронак (І.М.). </w:t>
      </w:r>
      <w:r w:rsidR="00EF25DC">
        <w:rPr>
          <w:rFonts w:ascii="Times New Roman" w:hAnsi="Times New Roman" w:cs="Times New Roman"/>
          <w:sz w:val="28"/>
          <w:szCs w:val="28"/>
          <w:lang w:val="be-BY"/>
        </w:rPr>
        <w:t>_______</w:t>
      </w:r>
    </w:p>
    <w:p w:rsidR="001F137E" w:rsidRPr="00121448" w:rsidRDefault="001F137E" w:rsidP="001F1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аксімальная колькасць балаў – 6 (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1 бал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-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 правільна пастаўленыя знакі прыпынку, 0,2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-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бала за вызначаную колькасць сэнс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ава-граматычных частак у сказ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71C13" w:rsidRDefault="007D29AD" w:rsidP="00282BE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color w:val="000000"/>
          <w:sz w:val="28"/>
          <w:szCs w:val="28"/>
          <w:lang w:val="be-BY"/>
        </w:rPr>
      </w:pPr>
      <w:r w:rsidRPr="00EF25DC">
        <w:rPr>
          <w:b/>
          <w:sz w:val="28"/>
          <w:szCs w:val="28"/>
          <w:lang w:val="be-BY"/>
        </w:rPr>
        <w:t>Заданне 9.</w:t>
      </w:r>
      <w:r w:rsidR="007A18D1" w:rsidRPr="00121448">
        <w:rPr>
          <w:sz w:val="28"/>
          <w:szCs w:val="28"/>
          <w:lang w:val="be-BY"/>
        </w:rPr>
        <w:t xml:space="preserve"> </w:t>
      </w:r>
      <w:r w:rsidR="00EF25DC">
        <w:rPr>
          <w:sz w:val="28"/>
          <w:szCs w:val="28"/>
          <w:lang w:val="be-BY"/>
        </w:rPr>
        <w:t>Адзначце, я</w:t>
      </w:r>
      <w:r w:rsidR="007A18D1" w:rsidRPr="00121448">
        <w:rPr>
          <w:sz w:val="28"/>
          <w:szCs w:val="28"/>
          <w:lang w:val="be-BY"/>
        </w:rPr>
        <w:t>кія кнігі ў старажытнасці называліся "книги ратушные"?</w:t>
      </w:r>
      <w:r w:rsidR="009577CD" w:rsidRPr="00121448">
        <w:rPr>
          <w:sz w:val="28"/>
          <w:szCs w:val="28"/>
          <w:lang w:val="be-BY"/>
        </w:rPr>
        <w:t xml:space="preserve"> </w:t>
      </w:r>
      <w:r w:rsidR="007A18D1" w:rsidRPr="00121448">
        <w:rPr>
          <w:rStyle w:val="a8"/>
          <w:b w:val="0"/>
          <w:color w:val="000000"/>
          <w:sz w:val="28"/>
          <w:szCs w:val="28"/>
          <w:lang w:val="be-BY"/>
        </w:rPr>
        <w:t xml:space="preserve"> </w:t>
      </w:r>
    </w:p>
    <w:p w:rsidR="007A18D1" w:rsidRPr="00121448" w:rsidRDefault="007A18D1" w:rsidP="00282BE5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b w:val="0"/>
          <w:color w:val="000000"/>
          <w:sz w:val="28"/>
          <w:szCs w:val="28"/>
          <w:lang w:val="be-BY"/>
        </w:rPr>
      </w:pPr>
      <w:r w:rsidRPr="00121448">
        <w:rPr>
          <w:rStyle w:val="a8"/>
          <w:b w:val="0"/>
          <w:color w:val="000000"/>
          <w:sz w:val="28"/>
          <w:szCs w:val="28"/>
          <w:lang w:val="be-BY"/>
        </w:rPr>
        <w:t>1) зборнікі юрыдычных дакументаў;</w:t>
      </w:r>
    </w:p>
    <w:p w:rsidR="007A18D1" w:rsidRPr="00121448" w:rsidRDefault="007A18D1" w:rsidP="00282BE5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b w:val="0"/>
          <w:color w:val="000000"/>
          <w:sz w:val="28"/>
          <w:szCs w:val="28"/>
          <w:lang w:val="be-BY"/>
        </w:rPr>
      </w:pPr>
      <w:r w:rsidRPr="00121448">
        <w:rPr>
          <w:rStyle w:val="a8"/>
          <w:b w:val="0"/>
          <w:color w:val="000000"/>
          <w:sz w:val="28"/>
          <w:szCs w:val="28"/>
          <w:lang w:val="be-BY"/>
        </w:rPr>
        <w:t>2) метрычныя кнігі;</w:t>
      </w:r>
    </w:p>
    <w:p w:rsidR="007A18D1" w:rsidRPr="00121448" w:rsidRDefault="007A18D1" w:rsidP="00282BE5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b w:val="0"/>
          <w:color w:val="000000"/>
          <w:sz w:val="28"/>
          <w:szCs w:val="28"/>
          <w:lang w:val="be-BY"/>
        </w:rPr>
      </w:pPr>
      <w:r w:rsidRPr="00121448">
        <w:rPr>
          <w:rStyle w:val="a8"/>
          <w:b w:val="0"/>
          <w:color w:val="000000"/>
          <w:sz w:val="28"/>
          <w:szCs w:val="28"/>
          <w:lang w:val="be-BY"/>
        </w:rPr>
        <w:t>3) кнігі запісаў, звязаных з гарадскім самакіраваннем;</w:t>
      </w:r>
    </w:p>
    <w:p w:rsidR="007A18D1" w:rsidRPr="00121448" w:rsidRDefault="007A18D1" w:rsidP="00282BE5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b w:val="0"/>
          <w:color w:val="000000"/>
          <w:sz w:val="28"/>
          <w:szCs w:val="28"/>
          <w:lang w:val="be-BY"/>
        </w:rPr>
      </w:pPr>
      <w:r w:rsidRPr="00121448">
        <w:rPr>
          <w:rStyle w:val="a8"/>
          <w:b w:val="0"/>
          <w:color w:val="000000"/>
          <w:sz w:val="28"/>
          <w:szCs w:val="28"/>
          <w:lang w:val="be-BY"/>
        </w:rPr>
        <w:t>4) зборнікі дакументаў аб уладанні маёмасцю;</w:t>
      </w:r>
    </w:p>
    <w:p w:rsidR="00AD2151" w:rsidRDefault="007A18D1" w:rsidP="00282BE5">
      <w:pPr>
        <w:pStyle w:val="a7"/>
        <w:shd w:val="clear" w:color="auto" w:fill="FFFFFF"/>
        <w:spacing w:before="0" w:beforeAutospacing="0" w:after="0" w:afterAutospacing="0" w:line="360" w:lineRule="auto"/>
        <w:rPr>
          <w:rStyle w:val="a8"/>
          <w:b w:val="0"/>
          <w:color w:val="000000"/>
          <w:sz w:val="28"/>
          <w:szCs w:val="28"/>
          <w:lang w:val="be-BY"/>
        </w:rPr>
      </w:pPr>
      <w:r w:rsidRPr="00121448">
        <w:rPr>
          <w:rStyle w:val="a8"/>
          <w:b w:val="0"/>
          <w:color w:val="000000"/>
          <w:sz w:val="28"/>
          <w:szCs w:val="28"/>
          <w:lang w:val="be-BY"/>
        </w:rPr>
        <w:t>5) судовыя кнігі, у якія ўносіліся звесткі пра крадзяжы.</w:t>
      </w:r>
    </w:p>
    <w:p w:rsidR="001F137E" w:rsidRPr="00121448" w:rsidRDefault="001F137E" w:rsidP="001F137E">
      <w:pPr>
        <w:pStyle w:val="a7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  <w:lang w:val="be-BY"/>
        </w:rPr>
      </w:pPr>
      <w:r w:rsidRPr="004D2439">
        <w:rPr>
          <w:i/>
          <w:sz w:val="28"/>
          <w:szCs w:val="28"/>
          <w:lang w:val="be-BY"/>
        </w:rPr>
        <w:t>М</w:t>
      </w:r>
      <w:r>
        <w:rPr>
          <w:i/>
          <w:sz w:val="28"/>
          <w:szCs w:val="28"/>
          <w:lang w:val="be-BY"/>
        </w:rPr>
        <w:t>аксімальная колькасць балаў – 3 балы.</w:t>
      </w:r>
    </w:p>
    <w:p w:rsidR="00CB5C38" w:rsidRDefault="00A504F0" w:rsidP="00EF25D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121448">
        <w:rPr>
          <w:color w:val="000000"/>
          <w:sz w:val="28"/>
          <w:szCs w:val="28"/>
          <w:lang w:val="be-BY"/>
        </w:rPr>
        <w:t xml:space="preserve"> </w:t>
      </w:r>
      <w:r w:rsidR="00CB5C38" w:rsidRPr="00EF25DC">
        <w:rPr>
          <w:b/>
          <w:sz w:val="28"/>
          <w:szCs w:val="28"/>
          <w:lang w:val="be-BY"/>
        </w:rPr>
        <w:t>Заданне 10.</w:t>
      </w:r>
      <w:r w:rsidR="00FE6D78">
        <w:rPr>
          <w:sz w:val="28"/>
          <w:szCs w:val="28"/>
          <w:lang w:val="be-BY"/>
        </w:rPr>
        <w:t xml:space="preserve"> Творчасць гэтага паэта, 120-годдзе якога адзначалася ў 2020 г., аказала плённы ўплыў на развіццё беларускай літаратуры, у першую чаргу паэзіі. </w:t>
      </w:r>
      <w:r w:rsidR="00FE6D78">
        <w:rPr>
          <w:sz w:val="28"/>
          <w:szCs w:val="28"/>
          <w:lang w:val="be-BY"/>
        </w:rPr>
        <w:lastRenderedPageBreak/>
        <w:t>Знайдзіце сэнсавую сувязь паміж фотаздымкамі і адгадайце аўтара і назву яго вядомага твора.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1"/>
        <w:gridCol w:w="3295"/>
        <w:gridCol w:w="3701"/>
      </w:tblGrid>
      <w:tr w:rsidR="009177E7" w:rsidRPr="008C5835" w:rsidTr="00FE6D78">
        <w:trPr>
          <w:trHeight w:val="3282"/>
        </w:trPr>
        <w:tc>
          <w:tcPr>
            <w:tcW w:w="3141" w:type="dxa"/>
          </w:tcPr>
          <w:p w:rsidR="001E0E5D" w:rsidRDefault="0082608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7A06A65" wp14:editId="101E8547">
                  <wp:simplePos x="725170" y="413004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20240" cy="2049145"/>
                  <wp:effectExtent l="0" t="0" r="0" b="0"/>
                  <wp:wrapSquare wrapText="bothSides"/>
                  <wp:docPr id="7" name="Рисунок 7" descr="C:\Users\Veronica\Downloads\scale_1200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eronica\Downloads\scale_120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204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5" w:type="dxa"/>
          </w:tcPr>
          <w:p w:rsidR="001E0E5D" w:rsidRDefault="001E0E5D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DEBAD6F" wp14:editId="556987D0">
                  <wp:simplePos x="2868930" y="413004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52000" cy="2052000"/>
                  <wp:effectExtent l="0" t="0" r="0" b="0"/>
                  <wp:wrapSquare wrapText="bothSides"/>
                  <wp:docPr id="2" name="Рисунок 2" descr="C:\Users\Veronica\Downloads\artworks-000197544211-6qf1rn-t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eronica\Downloads\artworks-000197544211-6qf1rn-t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01" w:type="dxa"/>
          </w:tcPr>
          <w:p w:rsidR="001E0E5D" w:rsidRDefault="0082608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C8C2694" wp14:editId="37B0EACF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295910</wp:posOffset>
                  </wp:positionV>
                  <wp:extent cx="2159635" cy="1619885"/>
                  <wp:effectExtent l="0" t="0" r="0" b="0"/>
                  <wp:wrapSquare wrapText="bothSides"/>
                  <wp:docPr id="8" name="Рисунок 8" descr="C:\Users\Veronica\Downloads\летуценнеа3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eronica\Downloads\летуценнеа3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77E7" w:rsidTr="00FE6D78">
        <w:tc>
          <w:tcPr>
            <w:tcW w:w="3141" w:type="dxa"/>
          </w:tcPr>
          <w:p w:rsidR="001E0E5D" w:rsidRDefault="001E0E5D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585FE5" wp14:editId="4563A9FC">
                  <wp:extent cx="1948494" cy="1460938"/>
                  <wp:effectExtent l="0" t="0" r="0" b="0"/>
                  <wp:docPr id="3" name="Рисунок 3" descr="C:\Users\Veronica\Downloads\scale_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ronica\Downloads\scale_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188" cy="146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shd w:val="clear" w:color="auto" w:fill="FF0000"/>
            <w:vAlign w:val="center"/>
          </w:tcPr>
          <w:p w:rsidR="001E0E5D" w:rsidRPr="003D1FD0" w:rsidRDefault="003D1FD0" w:rsidP="00C451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0"/>
                <w:szCs w:val="160"/>
                <w:lang w:val="be-BY"/>
              </w:rPr>
            </w:pPr>
            <w:r w:rsidRPr="003D1FD0">
              <w:rPr>
                <w:rFonts w:ascii="Times New Roman" w:hAnsi="Times New Roman" w:cs="Times New Roman"/>
                <w:b/>
                <w:sz w:val="160"/>
                <w:szCs w:val="160"/>
                <w:lang w:val="be-BY"/>
              </w:rPr>
              <w:t>?</w:t>
            </w:r>
          </w:p>
        </w:tc>
        <w:tc>
          <w:tcPr>
            <w:tcW w:w="3701" w:type="dxa"/>
          </w:tcPr>
          <w:p w:rsidR="001E0E5D" w:rsidRDefault="00241017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1B7D0190" wp14:editId="25B1C310">
                  <wp:extent cx="2322786" cy="1383885"/>
                  <wp:effectExtent l="0" t="0" r="0" b="0"/>
                  <wp:docPr id="1" name="Рисунок 1" descr="https://nn.by/photos/z_2020_01/letters-3hgg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n.by/photos/z_2020_01/letters-3hgg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191" cy="138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7E7" w:rsidTr="00FE6D78">
        <w:tc>
          <w:tcPr>
            <w:tcW w:w="3141" w:type="dxa"/>
            <w:shd w:val="clear" w:color="auto" w:fill="FFFF00"/>
          </w:tcPr>
          <w:p w:rsidR="00241017" w:rsidRDefault="00241017" w:rsidP="002410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E0E5D" w:rsidRDefault="00241017" w:rsidP="002410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1900-1976</w:t>
            </w:r>
          </w:p>
          <w:p w:rsidR="00241017" w:rsidRDefault="00241017" w:rsidP="002410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120-годдзе паэта шырока адзначалася ў 2020 годдзе</w:t>
            </w:r>
          </w:p>
        </w:tc>
        <w:tc>
          <w:tcPr>
            <w:tcW w:w="3295" w:type="dxa"/>
          </w:tcPr>
          <w:p w:rsidR="001E0E5D" w:rsidRDefault="009177E7" w:rsidP="001374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2F362E" wp14:editId="313E6CD0">
                  <wp:extent cx="1952057" cy="1324303"/>
                  <wp:effectExtent l="0" t="0" r="0" b="0"/>
                  <wp:docPr id="5" name="Рисунок 5" descr="C:\Users\Veronica\Downloads\3958879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eronica\Downloads\3958879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057" cy="132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74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 ПАСТАВЫ</w:t>
            </w:r>
          </w:p>
        </w:tc>
        <w:tc>
          <w:tcPr>
            <w:tcW w:w="3701" w:type="dxa"/>
            <w:shd w:val="clear" w:color="auto" w:fill="00B0F0"/>
          </w:tcPr>
          <w:p w:rsidR="00C45116" w:rsidRDefault="00C45116" w:rsidP="003D1F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Стваральнік беларускай школы мастацкага перакладу. Пераклаў на беларускую мову 154 санеты Уільяма Шэкспіра</w:t>
            </w:r>
          </w:p>
        </w:tc>
      </w:tr>
    </w:tbl>
    <w:p w:rsidR="00FE6D78" w:rsidRDefault="00FE6D78" w:rsidP="00282BE5">
      <w:pPr>
        <w:tabs>
          <w:tab w:val="left" w:pos="35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619"/>
      </w:tblGrid>
      <w:tr w:rsidR="00FE6D78" w:rsidRPr="00FE6D78" w:rsidTr="00F41256">
        <w:tc>
          <w:tcPr>
            <w:tcW w:w="2518" w:type="dxa"/>
          </w:tcPr>
          <w:p w:rsidR="00FE6D78" w:rsidRDefault="00FE6D78" w:rsidP="00180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Аўтар </w:t>
            </w:r>
          </w:p>
        </w:tc>
        <w:tc>
          <w:tcPr>
            <w:tcW w:w="7619" w:type="dxa"/>
          </w:tcPr>
          <w:p w:rsidR="00FE6D78" w:rsidRDefault="00FE6D78" w:rsidP="00180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E6D78" w:rsidRPr="00FE6D78" w:rsidTr="00F41256">
        <w:tc>
          <w:tcPr>
            <w:tcW w:w="2518" w:type="dxa"/>
          </w:tcPr>
          <w:p w:rsidR="00FE6D78" w:rsidRDefault="00FE6D78" w:rsidP="00180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Твор </w:t>
            </w:r>
          </w:p>
        </w:tc>
        <w:tc>
          <w:tcPr>
            <w:tcW w:w="7619" w:type="dxa"/>
          </w:tcPr>
          <w:p w:rsidR="00FE6D78" w:rsidRDefault="00FE6D78" w:rsidP="00180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FE6D78" w:rsidRDefault="001F137E" w:rsidP="001F137E">
      <w:pPr>
        <w:tabs>
          <w:tab w:val="left" w:pos="3536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55073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- 5 балаў</w:t>
      </w:r>
    </w:p>
    <w:p w:rsidR="009A22AD" w:rsidRDefault="009A22AD" w:rsidP="00282BE5">
      <w:pPr>
        <w:tabs>
          <w:tab w:val="left" w:pos="35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1870" w:rsidRDefault="00B41870" w:rsidP="00282BE5">
      <w:pPr>
        <w:tabs>
          <w:tab w:val="left" w:pos="35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1870" w:rsidRDefault="00B41870" w:rsidP="00282BE5">
      <w:pPr>
        <w:tabs>
          <w:tab w:val="left" w:pos="35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1870" w:rsidRDefault="00B41870" w:rsidP="00282BE5">
      <w:pPr>
        <w:tabs>
          <w:tab w:val="left" w:pos="35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1870" w:rsidRDefault="00B41870" w:rsidP="00282BE5">
      <w:pPr>
        <w:tabs>
          <w:tab w:val="left" w:pos="35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B5C38" w:rsidRDefault="007362C5" w:rsidP="00282BE5">
      <w:pPr>
        <w:tabs>
          <w:tab w:val="left" w:pos="35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ДАВЕДКА ДЛЯ ЖУРЫ</w:t>
      </w:r>
    </w:p>
    <w:p w:rsidR="007362C5" w:rsidRDefault="007362C5" w:rsidP="00282BE5">
      <w:pPr>
        <w:tabs>
          <w:tab w:val="left" w:pos="35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10 клас</w:t>
      </w:r>
    </w:p>
    <w:p w:rsidR="007362C5" w:rsidRDefault="007362C5" w:rsidP="00282BE5">
      <w:pPr>
        <w:tabs>
          <w:tab w:val="left" w:pos="35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545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701"/>
        <w:gridCol w:w="1364"/>
      </w:tblGrid>
      <w:tr w:rsidR="005D74CC" w:rsidTr="00586855">
        <w:tc>
          <w:tcPr>
            <w:tcW w:w="17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№ задання </w:t>
            </w: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346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673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Усяго </w:t>
            </w:r>
          </w:p>
        </w:tc>
      </w:tr>
      <w:tr w:rsidR="005D74CC" w:rsidTr="00586855">
        <w:tc>
          <w:tcPr>
            <w:tcW w:w="17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Максімальны бал</w:t>
            </w:r>
          </w:p>
        </w:tc>
        <w:tc>
          <w:tcPr>
            <w:tcW w:w="248" w:type="pct"/>
          </w:tcPr>
          <w:p w:rsidR="005D74CC" w:rsidRPr="005D74CC" w:rsidRDefault="005D74CC" w:rsidP="0058685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248" w:type="pct"/>
          </w:tcPr>
          <w:p w:rsidR="005D74CC" w:rsidRPr="005D74CC" w:rsidRDefault="005D74CC" w:rsidP="0058685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48" w:type="pct"/>
          </w:tcPr>
          <w:p w:rsidR="005D74CC" w:rsidRPr="005D74CC" w:rsidRDefault="005D74CC" w:rsidP="0058685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48" w:type="pct"/>
          </w:tcPr>
          <w:p w:rsidR="005D74CC" w:rsidRPr="005D74CC" w:rsidRDefault="005D74CC" w:rsidP="0058685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48" w:type="pct"/>
          </w:tcPr>
          <w:p w:rsidR="005D74CC" w:rsidRPr="005D74CC" w:rsidRDefault="005D74CC" w:rsidP="0058685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248" w:type="pct"/>
          </w:tcPr>
          <w:p w:rsidR="005D74CC" w:rsidRPr="005D74CC" w:rsidRDefault="005D74CC" w:rsidP="0058685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48" w:type="pct"/>
          </w:tcPr>
          <w:p w:rsidR="005D74CC" w:rsidRPr="005D74CC" w:rsidRDefault="005D74CC" w:rsidP="0058685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48" w:type="pct"/>
          </w:tcPr>
          <w:p w:rsidR="005D74CC" w:rsidRPr="005D74CC" w:rsidRDefault="005D74CC" w:rsidP="0058685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248" w:type="pct"/>
          </w:tcPr>
          <w:p w:rsidR="005D74CC" w:rsidRPr="005D74CC" w:rsidRDefault="005D74CC" w:rsidP="0058685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346" w:type="pct"/>
          </w:tcPr>
          <w:p w:rsidR="005D74CC" w:rsidRPr="005D74CC" w:rsidRDefault="005D74CC" w:rsidP="00586855">
            <w:pPr>
              <w:pStyle w:val="Default"/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5D74CC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673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60</w:t>
            </w:r>
          </w:p>
        </w:tc>
      </w:tr>
      <w:tr w:rsidR="005D74CC" w:rsidTr="00586855">
        <w:tc>
          <w:tcPr>
            <w:tcW w:w="1748" w:type="pct"/>
            <w:vAlign w:val="center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Набраны бал</w:t>
            </w: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48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346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673" w:type="pct"/>
          </w:tcPr>
          <w:p w:rsidR="005D74CC" w:rsidRDefault="005D74CC" w:rsidP="00586855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5D74CC" w:rsidRDefault="005D74CC" w:rsidP="00282BE5">
      <w:pPr>
        <w:tabs>
          <w:tab w:val="left" w:pos="353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504F0" w:rsidRPr="00BC27C1" w:rsidRDefault="00A504F0" w:rsidP="00282BE5">
      <w:pPr>
        <w:tabs>
          <w:tab w:val="left" w:pos="27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27C1" w:rsidRPr="00894101">
        <w:rPr>
          <w:rFonts w:ascii="Times New Roman" w:hAnsi="Times New Roman" w:cs="Times New Roman"/>
          <w:b/>
          <w:sz w:val="28"/>
          <w:szCs w:val="28"/>
          <w:lang w:val="be-BY"/>
        </w:rPr>
        <w:t>Заданне 1</w:t>
      </w:r>
      <w:r w:rsidR="00C612A7" w:rsidRPr="0089410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C612A7" w:rsidRPr="008941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94101" w:rsidRPr="00894101">
        <w:rPr>
          <w:rStyle w:val="FontStyle27"/>
          <w:sz w:val="28"/>
          <w:szCs w:val="28"/>
          <w:lang w:val="be-BY" w:eastAsia="be-BY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498"/>
        <w:gridCol w:w="2511"/>
        <w:gridCol w:w="2508"/>
      </w:tblGrid>
      <w:tr w:rsidR="00A504F0" w:rsidRPr="00C612A7" w:rsidTr="00C612A7">
        <w:tc>
          <w:tcPr>
            <w:tcW w:w="0" w:type="auto"/>
          </w:tcPr>
          <w:p w:rsidR="00A504F0" w:rsidRPr="00C612A7" w:rsidRDefault="00A504F0" w:rsidP="00282BE5">
            <w:pPr>
              <w:pStyle w:val="a3"/>
              <w:spacing w:line="360" w:lineRule="auto"/>
              <w:jc w:val="center"/>
              <w:rPr>
                <w:szCs w:val="28"/>
                <w:lang w:val="be-BY"/>
              </w:rPr>
            </w:pPr>
            <w:r w:rsidRPr="00C612A7">
              <w:rPr>
                <w:szCs w:val="28"/>
                <w:lang w:val="be-BY"/>
              </w:rPr>
              <w:t xml:space="preserve">Запазычанні з </w:t>
            </w:r>
            <w:r w:rsidRPr="00121448">
              <w:rPr>
                <w:szCs w:val="28"/>
                <w:lang w:val="be-BY"/>
              </w:rPr>
              <w:t>лацінскай</w:t>
            </w:r>
            <w:r w:rsidRPr="00C612A7">
              <w:rPr>
                <w:szCs w:val="28"/>
                <w:lang w:val="be-BY"/>
              </w:rPr>
              <w:t xml:space="preserve"> мовы</w:t>
            </w:r>
          </w:p>
        </w:tc>
        <w:tc>
          <w:tcPr>
            <w:tcW w:w="0" w:type="auto"/>
          </w:tcPr>
          <w:p w:rsidR="00A504F0" w:rsidRPr="00C612A7" w:rsidRDefault="00A504F0" w:rsidP="00282BE5">
            <w:pPr>
              <w:pStyle w:val="a3"/>
              <w:spacing w:line="360" w:lineRule="auto"/>
              <w:jc w:val="center"/>
              <w:rPr>
                <w:szCs w:val="28"/>
                <w:lang w:val="be-BY"/>
              </w:rPr>
            </w:pPr>
            <w:r w:rsidRPr="00C612A7">
              <w:rPr>
                <w:szCs w:val="28"/>
                <w:lang w:val="be-BY"/>
              </w:rPr>
              <w:t xml:space="preserve">Запазычанні з нямецкай мовы </w:t>
            </w:r>
          </w:p>
        </w:tc>
        <w:tc>
          <w:tcPr>
            <w:tcW w:w="0" w:type="auto"/>
          </w:tcPr>
          <w:p w:rsidR="00A504F0" w:rsidRPr="00C612A7" w:rsidRDefault="00A504F0" w:rsidP="00282BE5">
            <w:pPr>
              <w:pStyle w:val="a3"/>
              <w:spacing w:line="360" w:lineRule="auto"/>
              <w:jc w:val="center"/>
              <w:rPr>
                <w:szCs w:val="28"/>
                <w:lang w:val="be-BY"/>
              </w:rPr>
            </w:pPr>
            <w:r w:rsidRPr="00C612A7">
              <w:rPr>
                <w:szCs w:val="28"/>
                <w:lang w:val="be-BY"/>
              </w:rPr>
              <w:t>Запазычанні з</w:t>
            </w:r>
            <w:r w:rsidRPr="00121448">
              <w:rPr>
                <w:szCs w:val="28"/>
                <w:lang w:val="be-BY"/>
              </w:rPr>
              <w:t xml:space="preserve"> грэчаскай </w:t>
            </w:r>
            <w:r w:rsidRPr="00C612A7">
              <w:rPr>
                <w:szCs w:val="28"/>
                <w:lang w:val="be-BY"/>
              </w:rPr>
              <w:t>мовы</w:t>
            </w:r>
          </w:p>
        </w:tc>
        <w:tc>
          <w:tcPr>
            <w:tcW w:w="0" w:type="auto"/>
          </w:tcPr>
          <w:p w:rsidR="00A504F0" w:rsidRPr="00121448" w:rsidRDefault="00A504F0" w:rsidP="00282BE5">
            <w:pPr>
              <w:pStyle w:val="a3"/>
              <w:spacing w:line="360" w:lineRule="auto"/>
              <w:jc w:val="center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>Запазычанні з татарскай мовы</w:t>
            </w:r>
          </w:p>
        </w:tc>
      </w:tr>
      <w:tr w:rsidR="00A504F0" w:rsidRPr="00121448" w:rsidTr="00C612A7">
        <w:trPr>
          <w:trHeight w:val="856"/>
        </w:trPr>
        <w:tc>
          <w:tcPr>
            <w:tcW w:w="0" w:type="auto"/>
          </w:tcPr>
          <w:p w:rsidR="00A504F0" w:rsidRPr="00121448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>каляндар</w:t>
            </w:r>
          </w:p>
          <w:p w:rsidR="00A504F0" w:rsidRPr="00121448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>секунда</w:t>
            </w:r>
          </w:p>
        </w:tc>
        <w:tc>
          <w:tcPr>
            <w:tcW w:w="0" w:type="auto"/>
          </w:tcPr>
          <w:p w:rsidR="00A504F0" w:rsidRPr="00121448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>шлагбаум</w:t>
            </w:r>
          </w:p>
          <w:p w:rsidR="00A504F0" w:rsidRPr="00121448" w:rsidRDefault="00BC27C1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ш</w:t>
            </w:r>
            <w:r w:rsidR="00A504F0" w:rsidRPr="00121448">
              <w:rPr>
                <w:szCs w:val="28"/>
                <w:lang w:val="be-BY"/>
              </w:rPr>
              <w:t>піён</w:t>
            </w:r>
          </w:p>
          <w:p w:rsidR="00A504F0" w:rsidRPr="00121448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>бутэрброд</w:t>
            </w:r>
          </w:p>
        </w:tc>
        <w:tc>
          <w:tcPr>
            <w:tcW w:w="0" w:type="auto"/>
          </w:tcPr>
          <w:p w:rsidR="00A504F0" w:rsidRPr="00121448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>школа</w:t>
            </w:r>
          </w:p>
          <w:p w:rsidR="00A504F0" w:rsidRPr="00121448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>дыск</w:t>
            </w:r>
          </w:p>
        </w:tc>
        <w:tc>
          <w:tcPr>
            <w:tcW w:w="0" w:type="auto"/>
          </w:tcPr>
          <w:p w:rsidR="00A504F0" w:rsidRPr="00121448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>алмаз</w:t>
            </w:r>
          </w:p>
          <w:p w:rsidR="00A504F0" w:rsidRPr="00121448" w:rsidRDefault="00A504F0" w:rsidP="00282BE5">
            <w:pPr>
              <w:pStyle w:val="a3"/>
              <w:spacing w:line="360" w:lineRule="auto"/>
              <w:rPr>
                <w:szCs w:val="28"/>
                <w:lang w:val="be-BY"/>
              </w:rPr>
            </w:pPr>
            <w:r w:rsidRPr="00121448">
              <w:rPr>
                <w:szCs w:val="28"/>
                <w:lang w:val="be-BY"/>
              </w:rPr>
              <w:t>гарбуз</w:t>
            </w:r>
          </w:p>
        </w:tc>
      </w:tr>
    </w:tbl>
    <w:p w:rsidR="00A504F0" w:rsidRPr="00121448" w:rsidRDefault="00AD405E" w:rsidP="00AD4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Style w:val="FontStyle27"/>
          <w:sz w:val="28"/>
          <w:szCs w:val="28"/>
          <w:lang w:val="be-BY" w:eastAsia="be-BY"/>
        </w:rPr>
        <w:t>М</w:t>
      </w:r>
      <w:r>
        <w:rPr>
          <w:rStyle w:val="FontStyle27"/>
          <w:sz w:val="28"/>
          <w:szCs w:val="28"/>
          <w:lang w:val="be-BY" w:eastAsia="be-BY"/>
        </w:rPr>
        <w:t>аксімальная колькасць балаў – 9 (1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 ба</w:t>
      </w:r>
      <w:r>
        <w:rPr>
          <w:rStyle w:val="FontStyle29"/>
          <w:b w:val="0"/>
          <w:i/>
          <w:sz w:val="28"/>
          <w:szCs w:val="28"/>
          <w:lang w:val="be-BY"/>
        </w:rPr>
        <w:t>л -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 за кожнае правільна вызначанае слова</w:t>
      </w:r>
      <w:r>
        <w:rPr>
          <w:rStyle w:val="FontStyle27"/>
          <w:sz w:val="28"/>
          <w:szCs w:val="28"/>
          <w:lang w:val="be-BY" w:eastAsia="be-BY"/>
        </w:rPr>
        <w:t>)</w:t>
      </w:r>
    </w:p>
    <w:p w:rsidR="00BC27C1" w:rsidRPr="00121448" w:rsidRDefault="001644A8" w:rsidP="00282BE5">
      <w:pPr>
        <w:pStyle w:val="Default"/>
        <w:spacing w:line="360" w:lineRule="auto"/>
        <w:jc w:val="both"/>
        <w:rPr>
          <w:sz w:val="28"/>
          <w:szCs w:val="28"/>
          <w:lang w:val="be-BY"/>
        </w:rPr>
      </w:pPr>
      <w:r w:rsidRPr="00894101">
        <w:rPr>
          <w:b/>
          <w:sz w:val="28"/>
          <w:szCs w:val="28"/>
          <w:lang w:val="be-BY"/>
        </w:rPr>
        <w:t>Заданне 2.</w:t>
      </w:r>
      <w:r w:rsidRPr="00121448">
        <w:rPr>
          <w:sz w:val="28"/>
          <w:szCs w:val="28"/>
          <w:lang w:val="be-BY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8044"/>
      </w:tblGrid>
      <w:tr w:rsidR="001644A8" w:rsidRPr="00121448" w:rsidTr="00C612A7">
        <w:tc>
          <w:tcPr>
            <w:tcW w:w="2093" w:type="dxa"/>
          </w:tcPr>
          <w:p w:rsidR="001644A8" w:rsidRPr="00121448" w:rsidRDefault="00C612A7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1644A8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лова</w:t>
            </w:r>
          </w:p>
        </w:tc>
        <w:tc>
          <w:tcPr>
            <w:tcW w:w="8044" w:type="dxa"/>
          </w:tcPr>
          <w:p w:rsidR="001644A8" w:rsidRPr="00121448" w:rsidRDefault="001644A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Значэнне</w:t>
            </w:r>
          </w:p>
        </w:tc>
      </w:tr>
      <w:tr w:rsidR="001644A8" w:rsidRPr="00121448" w:rsidTr="00C612A7">
        <w:tc>
          <w:tcPr>
            <w:tcW w:w="2093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1214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ю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</w:t>
            </w:r>
          </w:p>
        </w:tc>
        <w:tc>
          <w:tcPr>
            <w:tcW w:w="8044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Блізкі, дарагі чалавек, дом</w:t>
            </w:r>
          </w:p>
        </w:tc>
      </w:tr>
      <w:tr w:rsidR="001644A8" w:rsidRPr="00121448" w:rsidTr="00C612A7">
        <w:tc>
          <w:tcPr>
            <w:tcW w:w="2093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люб</w:t>
            </w:r>
            <w:r w:rsidRPr="001214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ы</w:t>
            </w:r>
          </w:p>
        </w:tc>
        <w:tc>
          <w:tcPr>
            <w:tcW w:w="8044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Кожны чалавек, любы</w:t>
            </w:r>
            <w:r w:rsidR="00D460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(на выбар) дом</w:t>
            </w:r>
          </w:p>
        </w:tc>
      </w:tr>
      <w:tr w:rsidR="001644A8" w:rsidRPr="00121448" w:rsidTr="00C612A7">
        <w:tc>
          <w:tcPr>
            <w:tcW w:w="2093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</w:t>
            </w:r>
            <w:r w:rsidRPr="001214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у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</w:p>
        </w:tc>
        <w:tc>
          <w:tcPr>
            <w:tcW w:w="8044" w:type="dxa"/>
          </w:tcPr>
          <w:p w:rsidR="001644A8" w:rsidRPr="00121448" w:rsidRDefault="001644A8" w:rsidP="00282B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Драўляная або металічная пасудзіна, у якой таўкуць што-небудзь таўкачом</w:t>
            </w:r>
          </w:p>
        </w:tc>
      </w:tr>
      <w:tr w:rsidR="001644A8" w:rsidRPr="00121448" w:rsidTr="00C612A7">
        <w:tc>
          <w:tcPr>
            <w:tcW w:w="2093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ступ</w:t>
            </w:r>
            <w:r w:rsidRPr="001214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а</w:t>
            </w:r>
          </w:p>
        </w:tc>
        <w:tc>
          <w:tcPr>
            <w:tcW w:w="8044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Тэмп руху пры</w:t>
            </w:r>
            <w:r w:rsidR="00297E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хадзьбе, яздзе на кані</w:t>
            </w:r>
          </w:p>
        </w:tc>
      </w:tr>
      <w:tr w:rsidR="001644A8" w:rsidRPr="00121448" w:rsidTr="00C612A7">
        <w:tc>
          <w:tcPr>
            <w:tcW w:w="2093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1214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а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дзіць</w:t>
            </w:r>
          </w:p>
        </w:tc>
        <w:tc>
          <w:tcPr>
            <w:tcW w:w="8044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Раіцца, меркаваць</w:t>
            </w:r>
          </w:p>
        </w:tc>
      </w:tr>
      <w:tr w:rsidR="001644A8" w:rsidRPr="00121448" w:rsidTr="00C612A7">
        <w:tc>
          <w:tcPr>
            <w:tcW w:w="2093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радз</w:t>
            </w:r>
            <w:r w:rsidRPr="001214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і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ць</w:t>
            </w:r>
          </w:p>
        </w:tc>
        <w:tc>
          <w:tcPr>
            <w:tcW w:w="8044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Даваць ураджай</w:t>
            </w:r>
          </w:p>
        </w:tc>
      </w:tr>
      <w:tr w:rsidR="001644A8" w:rsidRPr="00121448" w:rsidTr="00C612A7">
        <w:tc>
          <w:tcPr>
            <w:tcW w:w="2093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1214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а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іцца</w:t>
            </w:r>
          </w:p>
        </w:tc>
        <w:tc>
          <w:tcPr>
            <w:tcW w:w="8044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Прасіць парады</w:t>
            </w:r>
          </w:p>
        </w:tc>
      </w:tr>
      <w:tr w:rsidR="001644A8" w:rsidRPr="00121448" w:rsidTr="00C612A7">
        <w:tc>
          <w:tcPr>
            <w:tcW w:w="2093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</w:t>
            </w:r>
            <w:r w:rsidRPr="0012144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і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цца</w:t>
            </w:r>
          </w:p>
        </w:tc>
        <w:tc>
          <w:tcPr>
            <w:tcW w:w="8044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Утвараць новы рой</w:t>
            </w:r>
          </w:p>
        </w:tc>
      </w:tr>
    </w:tbl>
    <w:p w:rsidR="001644A8" w:rsidRPr="00121448" w:rsidRDefault="00AD405E" w:rsidP="00AD4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27"/>
          <w:sz w:val="28"/>
          <w:szCs w:val="28"/>
          <w:lang w:val="be-BY" w:eastAsia="be-BY"/>
        </w:rPr>
        <w:t>Максімальная колькасць балаў – 8 (</w:t>
      </w:r>
      <w:r w:rsidRPr="00121448">
        <w:rPr>
          <w:rStyle w:val="FontStyle27"/>
          <w:sz w:val="28"/>
          <w:szCs w:val="28"/>
          <w:lang w:val="be-BY" w:eastAsia="be-BY"/>
        </w:rPr>
        <w:t>па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 0,5 бала</w:t>
      </w:r>
      <w:r>
        <w:rPr>
          <w:rStyle w:val="FontStyle29"/>
          <w:b w:val="0"/>
          <w:i/>
          <w:sz w:val="28"/>
          <w:szCs w:val="28"/>
          <w:lang w:val="be-BY"/>
        </w:rPr>
        <w:t xml:space="preserve"> -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 за кожны правільна</w:t>
      </w:r>
      <w:r>
        <w:rPr>
          <w:rStyle w:val="FontStyle29"/>
          <w:b w:val="0"/>
          <w:i/>
          <w:sz w:val="28"/>
          <w:szCs w:val="28"/>
          <w:lang w:val="be-BY"/>
        </w:rPr>
        <w:t xml:space="preserve"> </w:t>
      </w:r>
      <w:r w:rsidRPr="00121448">
        <w:rPr>
          <w:rStyle w:val="FontStyle29"/>
          <w:b w:val="0"/>
          <w:i/>
          <w:sz w:val="28"/>
          <w:szCs w:val="28"/>
          <w:lang w:val="be-BY"/>
        </w:rPr>
        <w:t>пастаўлены націск і вызначанае значэнне слова</w:t>
      </w:r>
      <w:r>
        <w:rPr>
          <w:rStyle w:val="FontStyle27"/>
          <w:sz w:val="28"/>
          <w:szCs w:val="28"/>
          <w:lang w:val="be-BY" w:eastAsia="be-BY"/>
        </w:rPr>
        <w:t>)</w:t>
      </w:r>
    </w:p>
    <w:p w:rsidR="001644A8" w:rsidRPr="00121448" w:rsidRDefault="001644A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7EF8">
        <w:rPr>
          <w:rFonts w:ascii="Times New Roman" w:hAnsi="Times New Roman" w:cs="Times New Roman"/>
          <w:b/>
          <w:sz w:val="28"/>
          <w:szCs w:val="28"/>
          <w:lang w:val="be-BY"/>
        </w:rPr>
        <w:t>Заданне 3.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2941"/>
      </w:tblGrid>
      <w:tr w:rsidR="001644A8" w:rsidRPr="00121448" w:rsidTr="00282BE5">
        <w:tc>
          <w:tcPr>
            <w:tcW w:w="2235" w:type="dxa"/>
          </w:tcPr>
          <w:p w:rsidR="001644A8" w:rsidRPr="00121448" w:rsidRDefault="001644A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Фразеалагізм</w:t>
            </w:r>
          </w:p>
        </w:tc>
        <w:tc>
          <w:tcPr>
            <w:tcW w:w="4961" w:type="dxa"/>
          </w:tcPr>
          <w:p w:rsidR="001644A8" w:rsidRPr="00121448" w:rsidRDefault="001644A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Значэнне</w:t>
            </w:r>
          </w:p>
        </w:tc>
        <w:tc>
          <w:tcPr>
            <w:tcW w:w="2941" w:type="dxa"/>
          </w:tcPr>
          <w:p w:rsidR="001644A8" w:rsidRPr="00121448" w:rsidRDefault="001644A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Прапушчаны кампанент</w:t>
            </w:r>
          </w:p>
        </w:tc>
      </w:tr>
      <w:tr w:rsidR="001644A8" w:rsidRPr="00121448" w:rsidTr="00282BE5">
        <w:tc>
          <w:tcPr>
            <w:tcW w:w="2235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Галава ...</w:t>
            </w:r>
          </w:p>
        </w:tc>
        <w:tc>
          <w:tcPr>
            <w:tcW w:w="4961" w:type="dxa"/>
          </w:tcPr>
          <w:p w:rsidR="001644A8" w:rsidRPr="00121448" w:rsidRDefault="001644A8" w:rsidP="00282B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"хто-небудзь супакоіўся, перастаў гарачыцца"</w:t>
            </w:r>
          </w:p>
        </w:tc>
        <w:tc>
          <w:tcPr>
            <w:tcW w:w="2941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астыла</w:t>
            </w:r>
          </w:p>
        </w:tc>
      </w:tr>
      <w:tr w:rsidR="001644A8" w:rsidRPr="00121448" w:rsidTr="00282BE5">
        <w:tc>
          <w:tcPr>
            <w:tcW w:w="2235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Галава  ..... шукае</w:t>
            </w:r>
          </w:p>
        </w:tc>
        <w:tc>
          <w:tcPr>
            <w:tcW w:w="4961" w:type="dxa"/>
          </w:tcPr>
          <w:p w:rsidR="001644A8" w:rsidRPr="00121448" w:rsidRDefault="001644A8" w:rsidP="00282B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"хто-небудзь сваімі павод</w:t>
            </w:r>
            <w:r w:rsidR="00282BE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інамі напрошваецца на непрыемнасці"</w:t>
            </w:r>
          </w:p>
        </w:tc>
        <w:tc>
          <w:tcPr>
            <w:tcW w:w="2941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гуза</w:t>
            </w:r>
          </w:p>
        </w:tc>
      </w:tr>
      <w:tr w:rsidR="001644A8" w:rsidRPr="00121448" w:rsidTr="00282BE5">
        <w:tc>
          <w:tcPr>
            <w:tcW w:w="2235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Галава  ...</w:t>
            </w:r>
          </w:p>
        </w:tc>
        <w:tc>
          <w:tcPr>
            <w:tcW w:w="4961" w:type="dxa"/>
          </w:tcPr>
          <w:p w:rsidR="001644A8" w:rsidRPr="00121448" w:rsidRDefault="001644A8" w:rsidP="00282B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"хто-небудзь разумны,кемлівы, знаходлівы"</w:t>
            </w:r>
          </w:p>
        </w:tc>
        <w:tc>
          <w:tcPr>
            <w:tcW w:w="2941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Варыць</w:t>
            </w:r>
          </w:p>
        </w:tc>
      </w:tr>
      <w:tr w:rsidR="001644A8" w:rsidRPr="00121448" w:rsidTr="00282BE5">
        <w:tc>
          <w:tcPr>
            <w:tcW w:w="2235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...  галавы ...</w:t>
            </w:r>
          </w:p>
        </w:tc>
        <w:tc>
          <w:tcPr>
            <w:tcW w:w="4961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"пра таго, хто вельмі ганарыцца"</w:t>
            </w:r>
          </w:p>
        </w:tc>
        <w:tc>
          <w:tcPr>
            <w:tcW w:w="2941" w:type="dxa"/>
          </w:tcPr>
          <w:p w:rsidR="001644A8" w:rsidRPr="00121448" w:rsidRDefault="001644A8" w:rsidP="00282B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Шастом ... не дастаць</w:t>
            </w:r>
          </w:p>
        </w:tc>
      </w:tr>
      <w:tr w:rsidR="001644A8" w:rsidRPr="00121448" w:rsidTr="00282BE5">
        <w:tc>
          <w:tcPr>
            <w:tcW w:w="2235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... з галавы ...</w:t>
            </w:r>
          </w:p>
        </w:tc>
        <w:tc>
          <w:tcPr>
            <w:tcW w:w="4961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"ісці(хадзіць)вельмі роўна, стройна"</w:t>
            </w:r>
          </w:p>
        </w:tc>
        <w:tc>
          <w:tcPr>
            <w:tcW w:w="2941" w:type="dxa"/>
          </w:tcPr>
          <w:p w:rsidR="001644A8" w:rsidRPr="00121448" w:rsidRDefault="001644A8" w:rsidP="00282B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Яечка ... не скоціцца</w:t>
            </w:r>
          </w:p>
        </w:tc>
      </w:tr>
    </w:tbl>
    <w:p w:rsidR="001644A8" w:rsidRPr="00121448" w:rsidRDefault="00AD405E" w:rsidP="00AD4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448">
        <w:rPr>
          <w:rStyle w:val="FontStyle27"/>
          <w:sz w:val="28"/>
          <w:szCs w:val="28"/>
          <w:lang w:val="be-BY" w:eastAsia="be-BY"/>
        </w:rPr>
        <w:t>М</w:t>
      </w:r>
      <w:r>
        <w:rPr>
          <w:rStyle w:val="FontStyle27"/>
          <w:sz w:val="28"/>
          <w:szCs w:val="28"/>
          <w:lang w:val="be-BY" w:eastAsia="be-BY"/>
        </w:rPr>
        <w:t>аксімальная колькасць балаў — 5 (</w:t>
      </w:r>
      <w:r w:rsidRPr="00121448">
        <w:rPr>
          <w:rStyle w:val="FontStyle29"/>
          <w:b w:val="0"/>
          <w:i/>
          <w:sz w:val="28"/>
          <w:szCs w:val="28"/>
          <w:lang w:val="be-BY"/>
        </w:rPr>
        <w:t xml:space="preserve">1 бал </w:t>
      </w:r>
      <w:r>
        <w:rPr>
          <w:rStyle w:val="FontStyle29"/>
          <w:b w:val="0"/>
          <w:i/>
          <w:sz w:val="28"/>
          <w:szCs w:val="28"/>
          <w:lang w:val="be-BY"/>
        </w:rPr>
        <w:t xml:space="preserve">- </w:t>
      </w:r>
      <w:r w:rsidRPr="00121448">
        <w:rPr>
          <w:rStyle w:val="FontStyle29"/>
          <w:b w:val="0"/>
          <w:i/>
          <w:sz w:val="28"/>
          <w:szCs w:val="28"/>
          <w:lang w:val="be-BY"/>
        </w:rPr>
        <w:t>за кожны правільна вызначаны кампанент фразеалагізма</w:t>
      </w:r>
      <w:r>
        <w:rPr>
          <w:rStyle w:val="FontStyle27"/>
          <w:sz w:val="28"/>
          <w:szCs w:val="28"/>
          <w:lang w:val="be-BY" w:eastAsia="be-BY"/>
        </w:rPr>
        <w:t>)</w:t>
      </w:r>
    </w:p>
    <w:p w:rsidR="00DB2B0E" w:rsidRPr="00121448" w:rsidRDefault="001644A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7EF8">
        <w:rPr>
          <w:rFonts w:ascii="Times New Roman" w:hAnsi="Times New Roman" w:cs="Times New Roman"/>
          <w:b/>
          <w:sz w:val="28"/>
          <w:szCs w:val="28"/>
          <w:lang w:val="be-BY"/>
        </w:rPr>
        <w:t>Заданне 4.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4"/>
        <w:gridCol w:w="1845"/>
        <w:gridCol w:w="1926"/>
        <w:gridCol w:w="608"/>
        <w:gridCol w:w="2246"/>
        <w:gridCol w:w="2968"/>
      </w:tblGrid>
      <w:tr w:rsidR="001644A8" w:rsidRPr="00121448" w:rsidTr="00282BE5">
        <w:trPr>
          <w:trHeight w:val="41"/>
        </w:trPr>
        <w:tc>
          <w:tcPr>
            <w:tcW w:w="268" w:type="pct"/>
            <w:vAlign w:val="center"/>
          </w:tcPr>
          <w:p w:rsidR="001644A8" w:rsidRPr="00121448" w:rsidRDefault="001644A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910" w:type="pct"/>
            <w:vAlign w:val="center"/>
          </w:tcPr>
          <w:p w:rsidR="001644A8" w:rsidRPr="00121448" w:rsidRDefault="001644A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Прыказка</w:t>
            </w:r>
          </w:p>
        </w:tc>
        <w:tc>
          <w:tcPr>
            <w:tcW w:w="950" w:type="pct"/>
            <w:vAlign w:val="center"/>
          </w:tcPr>
          <w:p w:rsidR="001644A8" w:rsidRPr="00121448" w:rsidRDefault="001644A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Значэнне</w:t>
            </w:r>
          </w:p>
        </w:tc>
        <w:tc>
          <w:tcPr>
            <w:tcW w:w="300" w:type="pct"/>
            <w:vAlign w:val="center"/>
          </w:tcPr>
          <w:p w:rsidR="001644A8" w:rsidRPr="00121448" w:rsidRDefault="001644A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108" w:type="pct"/>
            <w:vAlign w:val="center"/>
          </w:tcPr>
          <w:p w:rsidR="001644A8" w:rsidRPr="00121448" w:rsidRDefault="001644A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Прымаўка</w:t>
            </w:r>
          </w:p>
        </w:tc>
        <w:tc>
          <w:tcPr>
            <w:tcW w:w="1464" w:type="pct"/>
            <w:vAlign w:val="center"/>
          </w:tcPr>
          <w:p w:rsidR="001644A8" w:rsidRPr="00121448" w:rsidRDefault="00282BE5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1644A8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начэнне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1644A8" w:rsidRPr="00121448" w:rsidTr="00282BE5">
        <w:trPr>
          <w:trHeight w:val="38"/>
        </w:trPr>
        <w:tc>
          <w:tcPr>
            <w:tcW w:w="268" w:type="pct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910" w:type="pct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рамяством дружыць - у жыцці не тужыць</w:t>
            </w:r>
          </w:p>
        </w:tc>
        <w:tc>
          <w:tcPr>
            <w:tcW w:w="950" w:type="pct"/>
          </w:tcPr>
          <w:p w:rsidR="001644A8" w:rsidRPr="00121448" w:rsidRDefault="001644A8" w:rsidP="00297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калі маеш прафесію, занятак, то і сумаваць не прыйдзец</w:t>
            </w:r>
            <w:r w:rsidR="00D460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ца, бо праца прыносіць дабрабыт</w:t>
            </w:r>
          </w:p>
        </w:tc>
        <w:tc>
          <w:tcPr>
            <w:tcW w:w="300" w:type="pct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108" w:type="pct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Век жыві, век вучыся</w:t>
            </w:r>
          </w:p>
        </w:tc>
        <w:tc>
          <w:tcPr>
            <w:tcW w:w="1464" w:type="pct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чым больш жыв</w:t>
            </w:r>
            <w:r w:rsidR="00D460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ём, тым больш вопыту набіраемся</w:t>
            </w:r>
          </w:p>
        </w:tc>
      </w:tr>
      <w:tr w:rsidR="001644A8" w:rsidRPr="008C5835" w:rsidTr="00282BE5">
        <w:trPr>
          <w:trHeight w:val="38"/>
        </w:trPr>
        <w:tc>
          <w:tcPr>
            <w:tcW w:w="268" w:type="pct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910" w:type="pct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Аржаная каша сама сябе хваліць</w:t>
            </w:r>
          </w:p>
        </w:tc>
        <w:tc>
          <w:tcPr>
            <w:tcW w:w="950" w:type="pct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гаворыцца з насмешкай</w:t>
            </w:r>
            <w:r w:rsidR="00D460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 таго, хто сам сябе хваліць</w:t>
            </w:r>
          </w:p>
        </w:tc>
        <w:tc>
          <w:tcPr>
            <w:tcW w:w="300" w:type="pct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08" w:type="pct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Розуму грашыма не заменіш</w:t>
            </w:r>
          </w:p>
        </w:tc>
        <w:tc>
          <w:tcPr>
            <w:tcW w:w="1464" w:type="pct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здольнасць ча</w:t>
            </w:r>
            <w:r w:rsidR="00D460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лавека лагічна і творча мысліць, чалавек вялікага розуму</w:t>
            </w:r>
          </w:p>
        </w:tc>
      </w:tr>
    </w:tbl>
    <w:p w:rsidR="00DB2B0E" w:rsidRPr="00121448" w:rsidRDefault="00AD405E" w:rsidP="00AD4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Максімальная колькасць балаў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8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(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1 бал за кожную адноўленую прыказку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 прымаўку; 1 бал - за тлумачэнне)</w:t>
      </w:r>
    </w:p>
    <w:p w:rsidR="007D35E2" w:rsidRDefault="001644A8" w:rsidP="00282B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25B51">
        <w:rPr>
          <w:rFonts w:ascii="Times New Roman" w:hAnsi="Times New Roman" w:cs="Times New Roman"/>
          <w:b/>
          <w:sz w:val="28"/>
          <w:szCs w:val="28"/>
          <w:lang w:val="be-BY"/>
        </w:rPr>
        <w:t>Заданне 5.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05684" w:rsidRDefault="00105684" w:rsidP="00282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Буквар, прыгон,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бездарожжа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бязвоблачны,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разбег,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незлічоны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, суддзя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шасцісоты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дзевяноста,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глуш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выбары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небяспека, бязрыб'е,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заечы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байкапісец,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збожжанарыхтоўчы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мазь, восьмы.</w:t>
      </w:r>
    </w:p>
    <w:p w:rsidR="00105684" w:rsidRDefault="00105684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Падваенне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← падвоіць ←падвоены←двое←два.</w:t>
      </w:r>
    </w:p>
    <w:p w:rsidR="001644A8" w:rsidRPr="00121448" w:rsidRDefault="00105684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Небеспамылковы←беспамылковы←памылковы←памыліцца←памылка.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AD405E" w:rsidRDefault="00AD405E" w:rsidP="00AD405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7 (0,5 бала за кожнае вызначанае слова, па 1 балу - за правільна запісаную парадыгму)</w:t>
      </w:r>
    </w:p>
    <w:p w:rsidR="001644A8" w:rsidRPr="00121448" w:rsidRDefault="001644A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5B51">
        <w:rPr>
          <w:rFonts w:ascii="Times New Roman" w:hAnsi="Times New Roman" w:cs="Times New Roman"/>
          <w:b/>
          <w:sz w:val="28"/>
          <w:szCs w:val="28"/>
          <w:lang w:val="be-BY"/>
        </w:rPr>
        <w:t>Заданне 6.</w:t>
      </w:r>
      <w:r w:rsidR="007D35E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8"/>
        <w:gridCol w:w="8369"/>
      </w:tblGrid>
      <w:tr w:rsidR="001644A8" w:rsidRPr="00121448" w:rsidTr="00AD405E">
        <w:tc>
          <w:tcPr>
            <w:tcW w:w="1768" w:type="dxa"/>
          </w:tcPr>
          <w:p w:rsidR="001644A8" w:rsidRPr="00121448" w:rsidRDefault="001644A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прыклада</w:t>
            </w:r>
          </w:p>
        </w:tc>
        <w:tc>
          <w:tcPr>
            <w:tcW w:w="8369" w:type="dxa"/>
          </w:tcPr>
          <w:p w:rsidR="001644A8" w:rsidRPr="00121448" w:rsidRDefault="001644A8" w:rsidP="00282B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Выпраўлены варыянт</w:t>
            </w:r>
          </w:p>
        </w:tc>
      </w:tr>
      <w:tr w:rsidR="001644A8" w:rsidRPr="00121448" w:rsidTr="00AD405E">
        <w:tc>
          <w:tcPr>
            <w:tcW w:w="1768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8369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Двумастамі трыццаццю двума вучнямі</w:t>
            </w:r>
          </w:p>
        </w:tc>
      </w:tr>
      <w:tr w:rsidR="001644A8" w:rsidRPr="00121448" w:rsidTr="00AD405E">
        <w:tc>
          <w:tcPr>
            <w:tcW w:w="1768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8369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паўтары талерках</w:t>
            </w:r>
          </w:p>
        </w:tc>
      </w:tr>
      <w:tr w:rsidR="001644A8" w:rsidRPr="00121448" w:rsidTr="00AD405E">
        <w:tc>
          <w:tcPr>
            <w:tcW w:w="1768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369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Дваццаць тры кілаграмы</w:t>
            </w:r>
          </w:p>
        </w:tc>
      </w:tr>
      <w:tr w:rsidR="001644A8" w:rsidRPr="00121448" w:rsidTr="00AD405E">
        <w:tc>
          <w:tcPr>
            <w:tcW w:w="1768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369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Спазніліся абое - брат і сястра</w:t>
            </w:r>
          </w:p>
        </w:tc>
      </w:tr>
      <w:tr w:rsidR="001644A8" w:rsidRPr="00121448" w:rsidTr="00AD405E">
        <w:tc>
          <w:tcPr>
            <w:tcW w:w="1768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8369" w:type="dxa"/>
          </w:tcPr>
          <w:p w:rsidR="001644A8" w:rsidRPr="00121448" w:rsidRDefault="001644A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Пяць і дзве дзясятыя гектара</w:t>
            </w:r>
          </w:p>
        </w:tc>
      </w:tr>
    </w:tbl>
    <w:p w:rsidR="001644A8" w:rsidRPr="00121448" w:rsidRDefault="00AD405E" w:rsidP="00AD4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аксімальная колькасць балаў – 5 (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1 бал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за кож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ны правільна выпраўлены варыянт)</w:t>
      </w:r>
    </w:p>
    <w:p w:rsidR="001644A8" w:rsidRPr="00121448" w:rsidRDefault="001644A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5B51">
        <w:rPr>
          <w:rFonts w:ascii="Times New Roman" w:hAnsi="Times New Roman" w:cs="Times New Roman"/>
          <w:b/>
          <w:sz w:val="28"/>
          <w:szCs w:val="28"/>
          <w:lang w:val="be-BY"/>
        </w:rPr>
        <w:t>Заданне 7.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D35E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8"/>
        <w:gridCol w:w="2482"/>
        <w:gridCol w:w="2507"/>
        <w:gridCol w:w="2580"/>
      </w:tblGrid>
      <w:tr w:rsidR="00A55413" w:rsidRPr="00121448" w:rsidTr="00AD405E">
        <w:tc>
          <w:tcPr>
            <w:tcW w:w="2568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2482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2507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2580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аднасастаўны сказ</w:t>
            </w:r>
          </w:p>
        </w:tc>
        <w:tc>
          <w:tcPr>
            <w:tcW w:w="2482" w:type="dxa"/>
          </w:tcPr>
          <w:p w:rsidR="00A55413" w:rsidRPr="00121448" w:rsidRDefault="00B8271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Безасабовы сказ</w:t>
            </w:r>
          </w:p>
        </w:tc>
        <w:tc>
          <w:tcPr>
            <w:tcW w:w="2507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ыказнік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580" w:type="dxa"/>
          </w:tcPr>
          <w:p w:rsidR="00A55413" w:rsidRPr="00121448" w:rsidRDefault="00B8271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Галоўныя члены сказа</w:t>
            </w: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</w:p>
        </w:tc>
        <w:tc>
          <w:tcPr>
            <w:tcW w:w="2482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Е(Ё)</w:t>
            </w:r>
          </w:p>
        </w:tc>
        <w:tc>
          <w:tcPr>
            <w:tcW w:w="2507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</w:t>
            </w:r>
          </w:p>
        </w:tc>
        <w:tc>
          <w:tcPr>
            <w:tcW w:w="2580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B82714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Двухсастаўны сказ</w:t>
            </w:r>
          </w:p>
        </w:tc>
        <w:tc>
          <w:tcPr>
            <w:tcW w:w="2482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7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0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варотак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482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2507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2580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нфінітыўны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82" w:type="dxa"/>
          </w:tcPr>
          <w:p w:rsidR="00A55413" w:rsidRPr="00121448" w:rsidRDefault="00BC27C1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лічны сказ</w:t>
            </w:r>
          </w:p>
        </w:tc>
        <w:tc>
          <w:tcPr>
            <w:tcW w:w="2507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агічны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націск</w:t>
            </w:r>
          </w:p>
        </w:tc>
        <w:tc>
          <w:tcPr>
            <w:tcW w:w="2580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ступені(частка)</w:t>
            </w: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2482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</w:tc>
        <w:tc>
          <w:tcPr>
            <w:tcW w:w="2507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</w:p>
        </w:tc>
        <w:tc>
          <w:tcPr>
            <w:tcW w:w="2580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азыўны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</w:t>
            </w:r>
          </w:p>
        </w:tc>
        <w:tc>
          <w:tcPr>
            <w:tcW w:w="2482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7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абочныя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словы</w:t>
            </w:r>
          </w:p>
        </w:tc>
        <w:tc>
          <w:tcPr>
            <w:tcW w:w="2580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азвіты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</w:t>
            </w: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2482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</w:p>
        </w:tc>
        <w:tc>
          <w:tcPr>
            <w:tcW w:w="2507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</w:p>
        </w:tc>
        <w:tc>
          <w:tcPr>
            <w:tcW w:w="2580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</w:t>
            </w: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ловазлучэнне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82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507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стаўныя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канструкцыі</w:t>
            </w:r>
          </w:p>
        </w:tc>
        <w:tc>
          <w:tcPr>
            <w:tcW w:w="2580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Ф</w:t>
            </w:r>
            <w:r w:rsidR="00A55413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ункцыі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55413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сказа</w:t>
            </w: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Ч</w:t>
            </w:r>
          </w:p>
        </w:tc>
        <w:tc>
          <w:tcPr>
            <w:tcW w:w="2482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</w:p>
        </w:tc>
        <w:tc>
          <w:tcPr>
            <w:tcW w:w="2507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</w:p>
        </w:tc>
        <w:tc>
          <w:tcPr>
            <w:tcW w:w="2580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BC27C1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астка сказа</w:t>
            </w:r>
            <w:r w:rsidR="00E260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82" w:type="dxa"/>
          </w:tcPr>
          <w:p w:rsidR="00A55413" w:rsidRPr="00121448" w:rsidRDefault="00BC27C1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эласнасць</w:t>
            </w:r>
            <w:r w:rsidR="00E260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тэксту</w:t>
            </w:r>
          </w:p>
        </w:tc>
        <w:tc>
          <w:tcPr>
            <w:tcW w:w="2507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ужая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мова</w:t>
            </w:r>
          </w:p>
        </w:tc>
        <w:tc>
          <w:tcPr>
            <w:tcW w:w="2580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</w:p>
        </w:tc>
        <w:tc>
          <w:tcPr>
            <w:tcW w:w="2482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</w:t>
            </w:r>
          </w:p>
        </w:tc>
        <w:tc>
          <w:tcPr>
            <w:tcW w:w="2507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</w:p>
        </w:tc>
        <w:tc>
          <w:tcPr>
            <w:tcW w:w="2580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55413" w:rsidRPr="00121448" w:rsidTr="00AD405E">
        <w:tc>
          <w:tcPr>
            <w:tcW w:w="2568" w:type="dxa"/>
          </w:tcPr>
          <w:p w:rsidR="00A55413" w:rsidRPr="00121448" w:rsidRDefault="00E260C8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ліптычны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82714" w:rsidRPr="0012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</w:t>
            </w:r>
          </w:p>
        </w:tc>
        <w:tc>
          <w:tcPr>
            <w:tcW w:w="2482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07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80" w:type="dxa"/>
          </w:tcPr>
          <w:p w:rsidR="00A55413" w:rsidRPr="00121448" w:rsidRDefault="00A55413" w:rsidP="00282B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90E2C" w:rsidRPr="00121448" w:rsidRDefault="00AD405E" w:rsidP="00AD40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</w:pP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аксімальная колькасць балаў – 4 (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0,2 бала за 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ожны правільна вызначаны тэрмін)</w:t>
      </w:r>
    </w:p>
    <w:p w:rsidR="00AD405E" w:rsidRDefault="001644A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7157">
        <w:rPr>
          <w:rFonts w:ascii="Times New Roman" w:hAnsi="Times New Roman" w:cs="Times New Roman"/>
          <w:b/>
          <w:sz w:val="28"/>
          <w:szCs w:val="28"/>
          <w:lang w:val="be-BY"/>
        </w:rPr>
        <w:t>Заданне 8.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644A8" w:rsidRPr="00121448" w:rsidRDefault="001644A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1) Калі стаіш каля сцен гродзенскай Каложы, полацкай Сафіі, глядзіш на слуцкі пояс або гравюры Вашчанкі, гартаеш скарынаўскія першадрукі або зборнікі Багушэвіча, учытваешся ў паэзію Купалы або Багдановіча, заўсёды, апрача здзіўлення іх прыгажосцю і значнасцю, цябе ахоплівае неадольная цікавасць: а якімі былі яны, гэтыя людзі, чыімі рукамі ствараліся такія скарбы, пісалася разумнае, добрае, вечнае? (А.Мальдзіс). (5)</w:t>
      </w:r>
    </w:p>
    <w:p w:rsidR="001644A8" w:rsidRPr="00121448" w:rsidRDefault="001644A8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2) Мы кажам: нішто не забыта, хто ў славе загінуў, успомнім...(Е.Л.). (4)</w:t>
      </w:r>
    </w:p>
    <w:p w:rsidR="001644A8" w:rsidRPr="00121448" w:rsidRDefault="001644A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3) Гэты ясны дзень і гэтыя краявіды, поўныя паэзіі, і гэтыя весткі аб новым месцы, сабраныя ў дарозе, - усё гэта памацняла той добры настрой, з якім пад'язджаў Лабановіч да Пінска (К-с). (2)</w:t>
      </w:r>
    </w:p>
    <w:p w:rsidR="001644A8" w:rsidRPr="00121448" w:rsidRDefault="001644A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4) У паветры чулася яшчэ начная ціхасць, што прыглушвала галасы і гукі; толькі галкі на голых дрэвах сквера дзёрлі горла, нібы стараючыся перакрычаць адна адну (І.М.). (3)</w:t>
      </w:r>
    </w:p>
    <w:p w:rsidR="001644A8" w:rsidRDefault="001644A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5) І неспадзявана адбылося незвычайнае: ціхая, нявідная, у жнівеньскім росквіце рабіна заружавела, зазырчэла яркім, кідкім хараством, гарачым полымем агністых гронак (І.М.). (2)</w:t>
      </w:r>
    </w:p>
    <w:p w:rsidR="00AD405E" w:rsidRPr="00121448" w:rsidRDefault="00AD405E" w:rsidP="00AD4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Максімальная колькасць балаў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6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(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1 бал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за правільна пастаўленыя знакі прыпынку, 0,2 бала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- 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 вызначаную колькасць сэнс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ава-граматычных частак у сказ</w:t>
      </w:r>
      <w:r w:rsidRPr="004D2439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890E2C" w:rsidRPr="00121448" w:rsidRDefault="001644A8" w:rsidP="00282BE5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be-BY"/>
        </w:rPr>
      </w:pPr>
      <w:r w:rsidRPr="00E07157">
        <w:rPr>
          <w:b/>
          <w:sz w:val="28"/>
          <w:szCs w:val="28"/>
          <w:lang w:val="be-BY"/>
        </w:rPr>
        <w:t>Заданне 9.</w:t>
      </w:r>
      <w:r w:rsidRPr="00121448">
        <w:rPr>
          <w:sz w:val="28"/>
          <w:szCs w:val="28"/>
          <w:lang w:val="be-BY"/>
        </w:rPr>
        <w:t xml:space="preserve"> </w:t>
      </w:r>
      <w:r w:rsidR="007D35E2">
        <w:rPr>
          <w:sz w:val="28"/>
          <w:szCs w:val="28"/>
          <w:lang w:val="be-BY"/>
        </w:rPr>
        <w:t xml:space="preserve"> </w:t>
      </w:r>
    </w:p>
    <w:p w:rsidR="001644A8" w:rsidRDefault="001644A8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1448">
        <w:rPr>
          <w:rFonts w:ascii="Times New Roman" w:hAnsi="Times New Roman" w:cs="Times New Roman"/>
          <w:sz w:val="28"/>
          <w:szCs w:val="28"/>
          <w:lang w:val="be-BY"/>
        </w:rPr>
        <w:t>Варыянт адказу</w:t>
      </w:r>
      <w:r w:rsidR="004D2439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121448">
        <w:rPr>
          <w:rFonts w:ascii="Times New Roman" w:hAnsi="Times New Roman" w:cs="Times New Roman"/>
          <w:sz w:val="28"/>
          <w:szCs w:val="28"/>
          <w:lang w:val="be-BY"/>
        </w:rPr>
        <w:t xml:space="preserve"> 3 (кнігі запісаў, звязаных з гарадскім самакіраваннем)</w:t>
      </w:r>
    </w:p>
    <w:p w:rsidR="00AD405E" w:rsidRPr="00121448" w:rsidRDefault="00AD405E" w:rsidP="00AD405E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be-BY"/>
        </w:rPr>
      </w:pPr>
      <w:r w:rsidRPr="004D2439">
        <w:rPr>
          <w:i/>
          <w:sz w:val="28"/>
          <w:szCs w:val="28"/>
          <w:lang w:val="be-BY"/>
        </w:rPr>
        <w:t>М</w:t>
      </w:r>
      <w:r>
        <w:rPr>
          <w:i/>
          <w:sz w:val="28"/>
          <w:szCs w:val="28"/>
          <w:lang w:val="be-BY"/>
        </w:rPr>
        <w:t>аксімальная колькасць балаў – 3 балы.</w:t>
      </w:r>
    </w:p>
    <w:p w:rsidR="00AD405E" w:rsidRDefault="001644A8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07157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10.</w:t>
      </w:r>
      <w:r w:rsidR="007C4011" w:rsidRPr="007C401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550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644A8" w:rsidRPr="00AD405E" w:rsidRDefault="001644A8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D405E">
        <w:rPr>
          <w:rFonts w:ascii="Times New Roman" w:hAnsi="Times New Roman" w:cs="Times New Roman"/>
          <w:sz w:val="28"/>
          <w:szCs w:val="28"/>
          <w:lang w:val="be-BY"/>
        </w:rPr>
        <w:t>Аўтар</w:t>
      </w:r>
      <w:r w:rsidR="00AD405E" w:rsidRPr="00AD405E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AD405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DE58A4" w:rsidRPr="00AD405E">
        <w:rPr>
          <w:rFonts w:ascii="Times New Roman" w:hAnsi="Times New Roman" w:cs="Times New Roman"/>
          <w:sz w:val="28"/>
          <w:szCs w:val="28"/>
          <w:lang w:val="be-BY"/>
        </w:rPr>
        <w:t>Уладзімір Дубоўка</w:t>
      </w:r>
      <w:r w:rsidRPr="00AD40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58A4" w:rsidRPr="00AD405E">
        <w:rPr>
          <w:rFonts w:ascii="Times New Roman" w:hAnsi="Times New Roman" w:cs="Times New Roman"/>
          <w:sz w:val="28"/>
          <w:szCs w:val="28"/>
          <w:lang w:val="be-BY"/>
        </w:rPr>
        <w:t>(2,5</w:t>
      </w:r>
      <w:r w:rsidR="007C4011" w:rsidRPr="00AD405E">
        <w:rPr>
          <w:rFonts w:ascii="Times New Roman" w:hAnsi="Times New Roman" w:cs="Times New Roman"/>
          <w:sz w:val="28"/>
          <w:szCs w:val="28"/>
          <w:lang w:val="be-BY"/>
        </w:rPr>
        <w:t xml:space="preserve"> бал</w:t>
      </w:r>
      <w:r w:rsidR="00DE58A4" w:rsidRPr="00AD405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C4011" w:rsidRPr="00AD405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644A8" w:rsidRPr="00AD405E" w:rsidRDefault="001644A8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D405E">
        <w:rPr>
          <w:rFonts w:ascii="Times New Roman" w:hAnsi="Times New Roman" w:cs="Times New Roman"/>
          <w:sz w:val="28"/>
          <w:szCs w:val="28"/>
          <w:lang w:val="be-BY"/>
        </w:rPr>
        <w:t>Твор</w:t>
      </w:r>
      <w:r w:rsidR="00AD405E" w:rsidRPr="00AD405E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AD40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58A4" w:rsidRPr="00AD405E">
        <w:rPr>
          <w:rFonts w:ascii="Times New Roman" w:hAnsi="Times New Roman" w:cs="Times New Roman"/>
          <w:sz w:val="28"/>
          <w:szCs w:val="28"/>
          <w:lang w:val="be-BY"/>
        </w:rPr>
        <w:t>"О Беларусь, мая шыпшына!</w:t>
      </w:r>
      <w:r w:rsidRPr="00AD405E">
        <w:rPr>
          <w:rFonts w:ascii="Times New Roman" w:hAnsi="Times New Roman" w:cs="Times New Roman"/>
          <w:sz w:val="28"/>
          <w:szCs w:val="28"/>
          <w:lang w:val="be-BY"/>
        </w:rPr>
        <w:t>"</w:t>
      </w:r>
      <w:r w:rsidR="00DE58A4" w:rsidRPr="00AD405E">
        <w:rPr>
          <w:rFonts w:ascii="Times New Roman" w:hAnsi="Times New Roman" w:cs="Times New Roman"/>
          <w:sz w:val="28"/>
          <w:szCs w:val="28"/>
          <w:lang w:val="be-BY"/>
        </w:rPr>
        <w:t xml:space="preserve"> (2,5</w:t>
      </w:r>
      <w:r w:rsidR="007C4011" w:rsidRPr="00AD405E">
        <w:rPr>
          <w:rFonts w:ascii="Times New Roman" w:hAnsi="Times New Roman" w:cs="Times New Roman"/>
          <w:sz w:val="28"/>
          <w:szCs w:val="28"/>
          <w:lang w:val="be-BY"/>
        </w:rPr>
        <w:t xml:space="preserve"> бал</w:t>
      </w:r>
      <w:r w:rsidR="00DE58A4" w:rsidRPr="00AD405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C4011" w:rsidRPr="00AD405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D405E" w:rsidRPr="00055073" w:rsidRDefault="00AD405E" w:rsidP="00AD405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55073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- 5 балаў.</w:t>
      </w:r>
    </w:p>
    <w:p w:rsidR="00E07157" w:rsidRDefault="00E07157" w:rsidP="00282BE5">
      <w:pPr>
        <w:spacing w:after="0" w:line="360" w:lineRule="auto"/>
        <w:rPr>
          <w:lang w:val="be-BY"/>
        </w:rPr>
      </w:pPr>
    </w:p>
    <w:p w:rsidR="00AD2151" w:rsidRDefault="00AD2151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531B" w:rsidRDefault="003A531B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D405E" w:rsidRDefault="00AD405E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E58A4" w:rsidRDefault="00DE58A4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E58A4" w:rsidRDefault="00DE58A4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B0171" w:rsidRDefault="00DB0171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920EC" w:rsidRDefault="00E920EC" w:rsidP="0028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B5DAD" w:rsidRPr="003D526B" w:rsidRDefault="000F7E78" w:rsidP="00282B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526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Спіс </w:t>
      </w:r>
      <w:r w:rsidR="00737D50" w:rsidRPr="003D52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выкарыстанай </w:t>
      </w:r>
      <w:r w:rsidRPr="003D526B">
        <w:rPr>
          <w:rFonts w:ascii="Times New Roman" w:hAnsi="Times New Roman" w:cs="Times New Roman"/>
          <w:b/>
          <w:sz w:val="28"/>
          <w:szCs w:val="28"/>
          <w:lang w:val="be-BY"/>
        </w:rPr>
        <w:t>літаратуры</w:t>
      </w:r>
    </w:p>
    <w:p w:rsidR="000F7E78" w:rsidRPr="00CE5F16" w:rsidRDefault="000F7E78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5F16">
        <w:rPr>
          <w:rFonts w:ascii="Times New Roman" w:hAnsi="Times New Roman" w:cs="Times New Roman"/>
          <w:sz w:val="28"/>
          <w:szCs w:val="28"/>
          <w:lang w:val="be-BY"/>
        </w:rPr>
        <w:t>1. Аб правілах беларускай арфаграфіі і пунктуацыі: Закон Рэсп.Беларусь, 23 ліп.2008г., № 430-3</w:t>
      </w:r>
      <w:r w:rsidR="0081678F" w:rsidRPr="00CE5F16">
        <w:rPr>
          <w:rFonts w:ascii="Times New Roman" w:hAnsi="Times New Roman" w:cs="Times New Roman"/>
          <w:sz w:val="28"/>
          <w:szCs w:val="28"/>
          <w:lang w:val="be-BY"/>
        </w:rPr>
        <w:t>//Нацыянальны рэестр прававых актаў Рэспублікі Беларусь, - 2008, - № 2/1517. - С.3-66.</w:t>
      </w:r>
    </w:p>
    <w:p w:rsidR="0081678F" w:rsidRPr="00CE5F16" w:rsidRDefault="0081678F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5F16">
        <w:rPr>
          <w:rFonts w:ascii="Times New Roman" w:hAnsi="Times New Roman" w:cs="Times New Roman"/>
          <w:sz w:val="28"/>
          <w:szCs w:val="28"/>
          <w:lang w:val="be-BY"/>
        </w:rPr>
        <w:t>2. Булыка, А.М. Слоўнік іншамоўных слоў: 2 т. / А.М.Булыка. - Мінск: БелЭн, 1999. - Т.1: А-Л. - 736 с.</w:t>
      </w:r>
    </w:p>
    <w:p w:rsidR="0081678F" w:rsidRPr="00CE5F16" w:rsidRDefault="0081678F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5F16">
        <w:rPr>
          <w:rFonts w:ascii="Times New Roman" w:hAnsi="Times New Roman" w:cs="Times New Roman"/>
          <w:sz w:val="28"/>
          <w:szCs w:val="28"/>
          <w:lang w:val="be-BY"/>
        </w:rPr>
        <w:t>3. Булыка, А.М. Слоўнік іншамоўных слоў: 2 т. / А.М.Булыка. - Мінск: БелЭн, 1999. - Т.2: М-Я. - 736 с.</w:t>
      </w:r>
    </w:p>
    <w:p w:rsidR="0081678F" w:rsidRPr="00CE5F16" w:rsidRDefault="0081678F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5F16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CE5F16" w:rsidRPr="00CE5F16">
        <w:rPr>
          <w:rFonts w:ascii="Times New Roman" w:hAnsi="Times New Roman" w:cs="Times New Roman"/>
          <w:sz w:val="28"/>
          <w:szCs w:val="28"/>
          <w:lang w:val="be-BY"/>
        </w:rPr>
        <w:t>Гаўрош, Н.В. Фразеалагічны слоўнік / Н.В.Гаўрош, І.Я.Лепешаў, Ф.М.Янкоўскі; пад рэд. Ф.М.Янкоўскага. - Мінск: Нар. асвета, 1973. - 352 с.</w:t>
      </w:r>
    </w:p>
    <w:p w:rsidR="00CE5F16" w:rsidRPr="00CE5F16" w:rsidRDefault="00CE5F16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5F16">
        <w:rPr>
          <w:rFonts w:ascii="Times New Roman" w:hAnsi="Times New Roman" w:cs="Times New Roman"/>
          <w:sz w:val="28"/>
          <w:szCs w:val="28"/>
          <w:lang w:val="be-BY"/>
        </w:rPr>
        <w:t>5. Супрунчук, М.В. Правільная пастаноўка націску - паказальнік маўленчай культуры / М.В.Супрунчук // Беларус. мова і літ. - 2006. - №11. - С.15-19.</w:t>
      </w:r>
    </w:p>
    <w:p w:rsidR="0081678F" w:rsidRPr="00CE5F16" w:rsidRDefault="00CE5F16" w:rsidP="00282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5F16">
        <w:rPr>
          <w:rFonts w:ascii="Times New Roman" w:hAnsi="Times New Roman" w:cs="Times New Roman"/>
          <w:sz w:val="28"/>
          <w:szCs w:val="28"/>
          <w:lang w:val="be-BY"/>
        </w:rPr>
        <w:t>6. Янкоўскі Ф.М. Беларускае літаратурнае вымаўленне / Ф.М.Янкоўскі. - Мінск: Нар.асвета, 1976. - 95 с.</w:t>
      </w:r>
    </w:p>
    <w:p w:rsidR="00312BA0" w:rsidRPr="00CE5F16" w:rsidRDefault="00312BA0" w:rsidP="00282BE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6107B" w:rsidRPr="002204AD" w:rsidRDefault="0086107B" w:rsidP="00282BE5">
      <w:pPr>
        <w:spacing w:after="0" w:line="360" w:lineRule="auto"/>
        <w:rPr>
          <w:lang w:val="be-BY"/>
        </w:rPr>
      </w:pPr>
    </w:p>
    <w:sectPr w:rsidR="0086107B" w:rsidRPr="002204AD" w:rsidSect="000F7E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B2786"/>
    <w:multiLevelType w:val="multilevel"/>
    <w:tmpl w:val="2D0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746D"/>
    <w:rsid w:val="0000214A"/>
    <w:rsid w:val="00055073"/>
    <w:rsid w:val="0006356D"/>
    <w:rsid w:val="00093E1C"/>
    <w:rsid w:val="000D0229"/>
    <w:rsid w:val="000F7E78"/>
    <w:rsid w:val="00105684"/>
    <w:rsid w:val="00121448"/>
    <w:rsid w:val="00133867"/>
    <w:rsid w:val="0013741A"/>
    <w:rsid w:val="00147D74"/>
    <w:rsid w:val="00153E46"/>
    <w:rsid w:val="001605C7"/>
    <w:rsid w:val="001644A8"/>
    <w:rsid w:val="00165C7D"/>
    <w:rsid w:val="00184D16"/>
    <w:rsid w:val="00187919"/>
    <w:rsid w:val="001B0FBF"/>
    <w:rsid w:val="001E0E5D"/>
    <w:rsid w:val="001F137E"/>
    <w:rsid w:val="00200FC9"/>
    <w:rsid w:val="002204AD"/>
    <w:rsid w:val="00241017"/>
    <w:rsid w:val="00260581"/>
    <w:rsid w:val="002817DD"/>
    <w:rsid w:val="00282BE5"/>
    <w:rsid w:val="002871CE"/>
    <w:rsid w:val="00297EF8"/>
    <w:rsid w:val="002B6EB1"/>
    <w:rsid w:val="002B7C56"/>
    <w:rsid w:val="002D419A"/>
    <w:rsid w:val="00303A1C"/>
    <w:rsid w:val="00304B33"/>
    <w:rsid w:val="00312BA0"/>
    <w:rsid w:val="00314733"/>
    <w:rsid w:val="00340140"/>
    <w:rsid w:val="00350E54"/>
    <w:rsid w:val="00380308"/>
    <w:rsid w:val="003847DD"/>
    <w:rsid w:val="00392867"/>
    <w:rsid w:val="003A531B"/>
    <w:rsid w:val="003B2564"/>
    <w:rsid w:val="003C4A65"/>
    <w:rsid w:val="003D16FF"/>
    <w:rsid w:val="003D1FD0"/>
    <w:rsid w:val="003D526B"/>
    <w:rsid w:val="0041316B"/>
    <w:rsid w:val="004506D7"/>
    <w:rsid w:val="004D2439"/>
    <w:rsid w:val="004F5028"/>
    <w:rsid w:val="00520A47"/>
    <w:rsid w:val="005750FC"/>
    <w:rsid w:val="005B142C"/>
    <w:rsid w:val="005B7802"/>
    <w:rsid w:val="005C03B3"/>
    <w:rsid w:val="005D74CC"/>
    <w:rsid w:val="00627BED"/>
    <w:rsid w:val="00635B35"/>
    <w:rsid w:val="006721E3"/>
    <w:rsid w:val="00694A77"/>
    <w:rsid w:val="006B0FAB"/>
    <w:rsid w:val="006B516D"/>
    <w:rsid w:val="006D3C7A"/>
    <w:rsid w:val="007119C7"/>
    <w:rsid w:val="007137CC"/>
    <w:rsid w:val="007362C5"/>
    <w:rsid w:val="00737889"/>
    <w:rsid w:val="00737D50"/>
    <w:rsid w:val="00786E61"/>
    <w:rsid w:val="007A18D1"/>
    <w:rsid w:val="007B7559"/>
    <w:rsid w:val="007C4011"/>
    <w:rsid w:val="007D29AD"/>
    <w:rsid w:val="007D35E2"/>
    <w:rsid w:val="007E3616"/>
    <w:rsid w:val="007F15F6"/>
    <w:rsid w:val="0081678F"/>
    <w:rsid w:val="00824509"/>
    <w:rsid w:val="00826088"/>
    <w:rsid w:val="00845917"/>
    <w:rsid w:val="0086107B"/>
    <w:rsid w:val="00890E2C"/>
    <w:rsid w:val="00894101"/>
    <w:rsid w:val="008B0A00"/>
    <w:rsid w:val="008C5835"/>
    <w:rsid w:val="008E7DC8"/>
    <w:rsid w:val="008F398B"/>
    <w:rsid w:val="009024E0"/>
    <w:rsid w:val="0091612E"/>
    <w:rsid w:val="009177E7"/>
    <w:rsid w:val="00940C03"/>
    <w:rsid w:val="009577CD"/>
    <w:rsid w:val="00977074"/>
    <w:rsid w:val="009A22AD"/>
    <w:rsid w:val="009B5DAD"/>
    <w:rsid w:val="009B7939"/>
    <w:rsid w:val="009E0E88"/>
    <w:rsid w:val="00A25B51"/>
    <w:rsid w:val="00A44945"/>
    <w:rsid w:val="00A504F0"/>
    <w:rsid w:val="00A55413"/>
    <w:rsid w:val="00A62279"/>
    <w:rsid w:val="00AB3DE0"/>
    <w:rsid w:val="00AD2151"/>
    <w:rsid w:val="00AD405E"/>
    <w:rsid w:val="00B23908"/>
    <w:rsid w:val="00B41870"/>
    <w:rsid w:val="00B51DE3"/>
    <w:rsid w:val="00B6777F"/>
    <w:rsid w:val="00B71C13"/>
    <w:rsid w:val="00B82714"/>
    <w:rsid w:val="00BC27C1"/>
    <w:rsid w:val="00BC2EDD"/>
    <w:rsid w:val="00C00836"/>
    <w:rsid w:val="00C45116"/>
    <w:rsid w:val="00C612A7"/>
    <w:rsid w:val="00CB5C38"/>
    <w:rsid w:val="00CD1015"/>
    <w:rsid w:val="00CE3274"/>
    <w:rsid w:val="00CE5F16"/>
    <w:rsid w:val="00D14833"/>
    <w:rsid w:val="00D34858"/>
    <w:rsid w:val="00D456B7"/>
    <w:rsid w:val="00D4608E"/>
    <w:rsid w:val="00D6254F"/>
    <w:rsid w:val="00D8746D"/>
    <w:rsid w:val="00DA24C6"/>
    <w:rsid w:val="00DB0171"/>
    <w:rsid w:val="00DB2B0E"/>
    <w:rsid w:val="00DE58A4"/>
    <w:rsid w:val="00E07157"/>
    <w:rsid w:val="00E260C8"/>
    <w:rsid w:val="00E920EC"/>
    <w:rsid w:val="00EA594B"/>
    <w:rsid w:val="00EB3C76"/>
    <w:rsid w:val="00ED2EFA"/>
    <w:rsid w:val="00EF25DC"/>
    <w:rsid w:val="00F05216"/>
    <w:rsid w:val="00F16F84"/>
    <w:rsid w:val="00F24B29"/>
    <w:rsid w:val="00F327BB"/>
    <w:rsid w:val="00F40D6F"/>
    <w:rsid w:val="00F41256"/>
    <w:rsid w:val="00F753C9"/>
    <w:rsid w:val="00F867C8"/>
    <w:rsid w:val="00FA5163"/>
    <w:rsid w:val="00FC1621"/>
    <w:rsid w:val="00FC6597"/>
    <w:rsid w:val="00FE49FB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350E5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uiPriority w:val="99"/>
    <w:rsid w:val="00350E54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3">
    <w:name w:val="Body Text"/>
    <w:basedOn w:val="a"/>
    <w:link w:val="a4"/>
    <w:rsid w:val="00350E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50E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50E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87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7889"/>
    <w:rPr>
      <w:color w:val="0000FF"/>
      <w:u w:val="single"/>
    </w:rPr>
  </w:style>
  <w:style w:type="paragraph" w:customStyle="1" w:styleId="quote-text">
    <w:name w:val="quote-text"/>
    <w:basedOn w:val="a"/>
    <w:rsid w:val="0045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a0"/>
    <w:rsid w:val="004506D7"/>
  </w:style>
  <w:style w:type="paragraph" w:styleId="a7">
    <w:name w:val="Normal (Web)"/>
    <w:basedOn w:val="a"/>
    <w:uiPriority w:val="99"/>
    <w:unhideWhenUsed/>
    <w:rsid w:val="00F2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71C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9F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303A1C"/>
    <w:rPr>
      <w:i/>
      <w:iCs/>
    </w:rPr>
  </w:style>
  <w:style w:type="paragraph" w:styleId="ac">
    <w:name w:val="caption"/>
    <w:basedOn w:val="a"/>
    <w:next w:val="a"/>
    <w:uiPriority w:val="35"/>
    <w:unhideWhenUsed/>
    <w:qFormat/>
    <w:rsid w:val="0013741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ser-accountname">
    <w:name w:val="user-account__name"/>
    <w:basedOn w:val="a0"/>
    <w:rsid w:val="00380308"/>
  </w:style>
  <w:style w:type="paragraph" w:styleId="ad">
    <w:name w:val="No Spacing"/>
    <w:uiPriority w:val="1"/>
    <w:qFormat/>
    <w:rsid w:val="008C5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061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2988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8973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9603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2844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69739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2880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3257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0874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8775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754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42646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0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4970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2149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505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6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9574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3067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3140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0075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5260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3288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4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9181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692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7628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82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5973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42660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7376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8914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6945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553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9937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5581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7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117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5075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4512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408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6369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95244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6912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2881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7386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332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5962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398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809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590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20844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6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9038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6541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786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5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74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3500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8093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105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716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575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5512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3712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6053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0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4638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87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6585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2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7054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8384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2086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6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0794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4177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4091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613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189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3778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8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3142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0901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7941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201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4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2294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9907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681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  <w:divsChild>
                        <w:div w:id="14399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288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3492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21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82829"/>
                        <w:left w:val="single" w:sz="4" w:space="8" w:color="E82829"/>
                        <w:bottom w:val="single" w:sz="4" w:space="13" w:color="E82829"/>
                        <w:right w:val="single" w:sz="4" w:space="8" w:color="E82829"/>
                      </w:divBdr>
                      <w:divsChild>
                        <w:div w:id="9338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551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97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8282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14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МЕТОД1</cp:lastModifiedBy>
  <cp:revision>116</cp:revision>
  <dcterms:created xsi:type="dcterms:W3CDTF">2021-04-08T06:45:00Z</dcterms:created>
  <dcterms:modified xsi:type="dcterms:W3CDTF">2021-06-29T10:35:00Z</dcterms:modified>
</cp:coreProperties>
</file>