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A3" w:rsidRDefault="006911A3" w:rsidP="006911A3"/>
    <w:p w:rsidR="006911A3" w:rsidRPr="003A1A36" w:rsidRDefault="006911A3" w:rsidP="005F02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A36"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</w:p>
    <w:p w:rsidR="006911A3" w:rsidRPr="003A1A36" w:rsidRDefault="006911A3" w:rsidP="005F02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A36">
        <w:rPr>
          <w:rFonts w:ascii="Times New Roman" w:hAnsi="Times New Roman" w:cs="Times New Roman"/>
          <w:b/>
          <w:i/>
          <w:sz w:val="28"/>
          <w:szCs w:val="28"/>
        </w:rPr>
        <w:t xml:space="preserve">« Генетика» </w:t>
      </w:r>
    </w:p>
    <w:p w:rsidR="006911A3" w:rsidRDefault="006911A3" w:rsidP="009D7EEA">
      <w:pPr>
        <w:spacing w:after="0" w:line="240" w:lineRule="auto"/>
        <w:jc w:val="center"/>
      </w:pPr>
    </w:p>
    <w:p w:rsidR="003A1A36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помощью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генеалогического метода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изучают: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наруше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ния структуры и числа хромосом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различные изменения признаков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человека под влиянием среды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в) структуры генов </w:t>
      </w:r>
    </w:p>
    <w:p w:rsidR="006911A3" w:rsidRPr="006911A3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признаки и болезни, которые передаются по наследству</w:t>
      </w:r>
    </w:p>
    <w:p w:rsidR="003A1A36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особи с генотипом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Авав</w:t>
      </w:r>
      <w:proofErr w:type="spellEnd"/>
      <w:r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образуются гаметы: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а)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АА </w:t>
      </w:r>
    </w:p>
    <w:p w:rsidR="006911A3" w:rsidRPr="006911A3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proofErr w:type="gramEnd"/>
    </w:p>
    <w:p w:rsidR="003A1A36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скрещивание гетерозиготных растений томата с красными и круглыми плодами с рецессивными по обоим признакам особями (красные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круглые В - доминантные признаки), появляется потомство с генотипами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911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соотношении: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а) 3:1 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9:3:3:1</w:t>
      </w:r>
    </w:p>
    <w:p w:rsidR="003A1A36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в) 1:1:1:1</w:t>
      </w:r>
    </w:p>
    <w:p w:rsidR="006911A3" w:rsidRPr="006911A3" w:rsidRDefault="003A1A36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)1:2:1</w:t>
      </w:r>
    </w:p>
    <w:p w:rsidR="00114CAF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 яйцеклетки развивается девочка, если в процессе оплодотворения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зиготе оказались хромосомы: 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44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аутосомы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XY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23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аутосомы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XY</w:t>
      </w:r>
    </w:p>
    <w:p w:rsidR="00114CAF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44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аутосомы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XX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23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аутосомы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Y</w:t>
      </w:r>
    </w:p>
    <w:p w:rsidR="00114CAF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Значительная часть мутаций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проявляется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фе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нотипе потомства, так как они: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связаны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изменением генов 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связаны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изменением хромосом</w:t>
      </w:r>
    </w:p>
    <w:p w:rsidR="00114CAF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носят доминантный характер </w:t>
      </w:r>
    </w:p>
    <w:p w:rsidR="006911A3" w:rsidRPr="006911A3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носят рецессивный характер</w:t>
      </w:r>
    </w:p>
    <w:p w:rsidR="00114CAF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"Преобладающий признак одного из родителей" Г. Мендель назвал:</w:t>
      </w:r>
    </w:p>
    <w:p w:rsidR="00114CAF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114CA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рецессивным 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)д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оминантным </w:t>
      </w:r>
    </w:p>
    <w:p w:rsidR="00114CAF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гомозиготным </w:t>
      </w:r>
    </w:p>
    <w:p w:rsidR="006911A3" w:rsidRPr="006911A3" w:rsidRDefault="00114CAF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гетерозиготным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скрещивании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гетерозиготы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гомозиготой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доля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омозигот</w:t>
      </w:r>
      <w:proofErr w:type="spellEnd"/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потомстве составит: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а) 0%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б) 25%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в) 50%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100%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Изменения, которые не передаются по наследству и возникают как приспособления организма к внешней среде, называют: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а) неопределенными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ндивидуальными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мутационными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модификационными</w:t>
      </w:r>
      <w:proofErr w:type="spellEnd"/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Закон гомологических рядов в наследственной изменчивости был установлен: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)В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.И. Вернадским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)И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.В. Мичуриным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Н.И. Вавиловым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Т. Морганом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Какой фенотип можно ожидать у потомства двух морских свинок с белой шерстью (рецессивный признак)?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все особи белые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25% белых особей и 75% черных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50% белых особей и 50% черных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75% белых особей и 25% черных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Различия между однояйцовыми близнецами обусловлены: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влиянием внешней среды на фенотип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разным типом наследования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разными генотипами близнецов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множественным действием гена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Генотип - это: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совокупность генов, которую организм получает от родителей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совокупность внешних и внутренних признаков организма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совокупность генов всех особей популяции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способность множества генов контролировать один признак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Увеличение яйценоскости кур за счет улучшения рациона кормления - это пример изменчивости: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модификационной</w:t>
      </w:r>
      <w:proofErr w:type="spellEnd"/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комбинативной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мутационной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соотносительной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возникшее у организма изменение признака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передается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наследству, значит: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изменились только гены, а не хромосомы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)и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зменились только хромосомы, а не гены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ены и хромосомы не изменились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)и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зменились и гены, и хромосомы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Близнецовый метод позволяет генетикам установить: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)т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ип наследственности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енотип родителей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роль среды и генотипа в развитии фенотипа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проявление доминантного признака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дигибридном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скрещивании (несцепленное наследование) доминантной и рецессивной форм вF</w:t>
      </w:r>
      <w:r w:rsidRPr="006911A3">
        <w:rPr>
          <w:rFonts w:ascii="Tahoma" w:eastAsia="Times New Roman" w:hAnsi="Tahoma" w:cs="Tahoma"/>
          <w:color w:val="000000"/>
          <w:sz w:val="24"/>
          <w:szCs w:val="24"/>
          <w:vertAlign w:val="subscript"/>
          <w:lang w:eastAsia="ru-RU"/>
        </w:rPr>
        <w:t>2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происходит расщепление по фенотипу в соотношении: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9:3:3:1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1:2:1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)3:1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1:1:1:1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Причина болезни Дауна: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модификационная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изменчивость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генная мутация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изменение числа хромосом в клетках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проникновение в клетки вируса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Генетика имеет большое значение для медицины, так как она: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устанавливает причины наследственных заболеваний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создает лекарства для лечения больных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раскрывает причины инфекционных заболеваний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защищает окружающую среду от загрязнения мутагенами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 воздействия на организм ультрафиолетовыми или рентгеновскими лучами с целью получения новых признаков: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полиплоидия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мутагенез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гетерозис</w:t>
      </w:r>
    </w:p>
    <w:p w:rsidR="006911A3" w:rsidRPr="006911A3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скрещивание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Комбинативная изменчивость может быть обусловлена: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изменениями генов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изменениями хромосом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новой комбинацией генов в генотипе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изменением наборов хромосом</w:t>
      </w:r>
    </w:p>
    <w:p w:rsidR="009D7EEA" w:rsidRDefault="006911A3" w:rsidP="009D7EEA">
      <w:pPr>
        <w:pStyle w:val="a5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Пестролистность</w:t>
      </w:r>
      <w:proofErr w:type="spellEnd"/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ночной красавицы и львиного зева обусловлена изменчивостью:</w:t>
      </w:r>
      <w:proofErr w:type="gramEnd"/>
    </w:p>
    <w:p w:rsidR="009D7EEA" w:rsidRDefault="006911A3" w:rsidP="009D7EEA">
      <w:pPr>
        <w:pStyle w:val="a5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генной </w:t>
      </w:r>
    </w:p>
    <w:p w:rsidR="009D7EEA" w:rsidRDefault="009D7EEA" w:rsidP="009D7EEA">
      <w:pPr>
        <w:pStyle w:val="a5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хромосомной </w:t>
      </w:r>
    </w:p>
    <w:p w:rsidR="009D7EEA" w:rsidRDefault="009D7EEA" w:rsidP="009D7EEA">
      <w:pPr>
        <w:pStyle w:val="a5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цитоплазматической</w:t>
      </w:r>
    </w:p>
    <w:p w:rsidR="006911A3" w:rsidRPr="003A1A36" w:rsidRDefault="006911A3" w:rsidP="009D7EEA">
      <w:pPr>
        <w:pStyle w:val="a5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ядерной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Женский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гомогаметный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 имеют: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)п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ресмыкающиеся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люди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)п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тицы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бабочки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Какая изменчивость обеспечивает эволюцию организмов: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групповая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)в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озрастная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енотипическая, индивидуальная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географическая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Метод, который применяют для изучения наследования признаков сестрами или братьями,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развившимися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 оплодотворенной яйцеклетки, называют: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гибридологическим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генеалогическим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цитогенетическим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близнецовым</w:t>
      </w:r>
    </w:p>
    <w:p w:rsidR="009D7EEA" w:rsidRDefault="006911A3" w:rsidP="009D7EE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Парные гены, расположенные в гомологичных хромосомах, контролирующие проявление одного и того же признака, называют: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аллельными</w:t>
      </w:r>
    </w:p>
    <w:p w:rsidR="009D7EEA" w:rsidRDefault="006911A3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доминантными </w:t>
      </w:r>
    </w:p>
    <w:p w:rsidR="009D7EEA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)р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ецессивными </w:t>
      </w:r>
    </w:p>
    <w:p w:rsidR="006911A3" w:rsidRPr="006911A3" w:rsidRDefault="009D7EEA" w:rsidP="009D7EE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цепленнымми</w:t>
      </w:r>
      <w:proofErr w:type="spellEnd"/>
    </w:p>
    <w:p w:rsidR="00485C75" w:rsidRDefault="006911A3" w:rsidP="006911A3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Пределы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изменчивости признака зависят не только от генотипа, но и от условий среды. Они: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узкие, если условия разнообразные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широкие, если условия однообразные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широкие, если условия разнообразные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узкие, если условия изменяются случайным образом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Под влиянием генотипа и условий внешней среды формируется: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фенотип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генофонд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геном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генетический код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Какие гаметы образует тетраплоидный организм?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диплоидные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гаплоидные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триплоидные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ексаплоидные</w:t>
      </w:r>
      <w:proofErr w:type="spellEnd"/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гены, отвечающие за развитие нескольких признаков, расположены в одной хромосоме, то проявляется закон: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расщепления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сцепленного наследования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неполного доминирования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)н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езависимого наследования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Изменение окраски тела у богомола - пример изменчивости: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цитоплазматической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еографической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мутационной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Чистые линии у растений получают с целью: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перевода рецессивных мутаций в гетерозиготное состояние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увеличение числа доминантных мутаций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уменьшение числа мутаций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перевода рецессивных мутаций в гомозиготное состояние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Гаметы - специализированные клетки, с помощью которых осуществляется: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половое размножение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вегетативное размножение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прорастание семян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рост вегетативных органов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Совокупность всех внешних и внутренних признаков организма составляет: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генотип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генофонд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фенотип </w:t>
      </w:r>
    </w:p>
    <w:p w:rsidR="006911A3" w:rsidRPr="006911A3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код ДНК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Частота кроссинговера между двумя генами определяется: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доминантностью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одного из генов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оминантностью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обоих генов </w:t>
      </w:r>
    </w:p>
    <w:p w:rsidR="00485C75" w:rsidRDefault="009D7EEA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расстоянием между хромосомами</w:t>
      </w:r>
    </w:p>
    <w:p w:rsidR="006911A3" w:rsidRPr="006911A3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D7E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расстоянием между генами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Норма реакции связана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мутационной изменчивостью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фенотипической изменчивостью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аметогенезом</w:t>
      </w:r>
    </w:p>
    <w:p w:rsidR="006911A3" w:rsidRPr="006911A3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овогенезом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Свойство организмов, благодаря которому особенности их строения и функций передаются от предков к потомству, - это: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мутагенез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эмбриогенез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наследственность </w:t>
      </w:r>
    </w:p>
    <w:p w:rsidR="006911A3" w:rsidRPr="006911A3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размножение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Парные гены, определяющие окраску лепестков растений ночной красавицы, расположенные в гомологичных хромосомах, называют: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рецессивными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доминантными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сцепленными</w:t>
      </w:r>
    </w:p>
    <w:p w:rsidR="006911A3" w:rsidRPr="006911A3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)а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ллельными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Получение в первом поколение гибридного потомства с одинаковым фенотипом и генотипом, но отличающегося от фенотипа родительских форм, свидетельствует о проявлении: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)з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акона расщепления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неполного доминирования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)н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езависимого наследования</w:t>
      </w:r>
    </w:p>
    <w:p w:rsidR="006911A3" w:rsidRPr="006911A3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закона доминирования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скрещивании гомозиготных растений гороха с желтыми круглыми семенами и с зелеными морщинистыми семенами ( А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-ж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елтые, В - круглые) в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</w:t>
      </w:r>
      <w:r w:rsidRPr="006911A3">
        <w:rPr>
          <w:rFonts w:ascii="Tahoma" w:eastAsia="Times New Roman" w:hAnsi="Tahoma" w:cs="Tahoma"/>
          <w:color w:val="000000"/>
          <w:sz w:val="24"/>
          <w:szCs w:val="24"/>
          <w:vertAlign w:val="subscript"/>
          <w:lang w:eastAsia="ru-RU"/>
        </w:rPr>
        <w:t>2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соотношение 9:3:3:1 особей с разным фенотипом свидетельствует о проявлении закона: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доминирования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сцепленного наследования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)р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асщепления </w:t>
      </w:r>
    </w:p>
    <w:p w:rsidR="006911A3" w:rsidRPr="006911A3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промежуточного наследования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Гемофилия у детей чаще проявляется от брака: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неродственного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близкородственного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людей разных национальностей </w:t>
      </w:r>
    </w:p>
    <w:p w:rsidR="006911A3" w:rsidRPr="006911A3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людей разных рас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 называется наука о закономерностях наследственности и изменчивости?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экология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биотехнология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селекция </w:t>
      </w:r>
    </w:p>
    <w:p w:rsidR="006911A3" w:rsidRPr="006911A3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генетика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Преобладающий признак, который проявляется у гибридного потомства, называют:</w:t>
      </w:r>
    </w:p>
    <w:p w:rsidR="00485C75" w:rsidRDefault="006911A3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85C7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доминантным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рецессивным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гибридным </w:t>
      </w:r>
    </w:p>
    <w:p w:rsidR="006911A3" w:rsidRPr="003A1A36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мутантным</w:t>
      </w:r>
    </w:p>
    <w:p w:rsidR="00485C75" w:rsidRDefault="006911A3" w:rsidP="00485C7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современную эпоху у людей увеличивается число наследственных и онкологических заболеваний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вследствие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увеличение численности населения земного шара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)и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зменения климатических условий </w:t>
      </w:r>
    </w:p>
    <w:p w:rsidR="00485C75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загрязнения среды обитания мутагенами </w:t>
      </w:r>
    </w:p>
    <w:p w:rsidR="006911A3" w:rsidRPr="006911A3" w:rsidRDefault="00485C75" w:rsidP="00485C7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увеличение плотности населения в городах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Цвет волос у человека контролируют парные гены, которые расположены в гомолог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ичных хромосомах и называются: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доминантными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рецессивными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аллельными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сцепленными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Взаимодействие аллельных генов - причина: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промежуточного наследования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сцепленного наследования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независимого наследования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единообразия потомства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Потомство, полученное при скрещивании растений ночной красавицы с белыми и красными цветками, имеет розовые цветки, так как при этом проявляется: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множественное действие генов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)п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ромежуточное наследование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явление полного доминирования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сцепленное наследование признаков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Фактор среды, вызывающий генотипическую изменчивость, - это: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коротковолновые ультрафиолетовые лучи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длинноволновые ультрафиолетовые лучи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уксусная кислота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муравьиная кислота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Различные формы одного и того же гена - это: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фенотип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кодон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аллель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генотип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Признак, который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проявляется</w:t>
      </w:r>
      <w:r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гибридном поколении, называют: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промежуточным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)м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утацией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доминантным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рецессивным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Потребление наркотических веществ может привести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повышению иммунитета организма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)у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родствам потомства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гемофилии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кретинизму</w:t>
      </w:r>
      <w:proofErr w:type="gramEnd"/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Промежуточный характер наследования проявляется 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)с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цепленном наследовании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неполном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доминировании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независимом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наследовании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полном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доминировании</w:t>
      </w:r>
      <w:proofErr w:type="gramEnd"/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Законы Г. Менделя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проявляются</w:t>
      </w:r>
      <w:r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у: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 кошки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аскариды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акулы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возбудителя чумы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При неполном доминировании происходит следующее расщепление по генотипу в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</w:t>
      </w:r>
      <w:r w:rsidRPr="006911A3">
        <w:rPr>
          <w:rFonts w:ascii="Tahoma" w:eastAsia="Times New Roman" w:hAnsi="Tahoma" w:cs="Tahoma"/>
          <w:color w:val="000000"/>
          <w:sz w:val="24"/>
          <w:szCs w:val="24"/>
          <w:vertAlign w:val="subscript"/>
          <w:lang w:eastAsia="ru-RU"/>
        </w:rPr>
        <w:t>2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3:1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1:1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9:3:3:1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)1:2:1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Мутации,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совместимые</w:t>
      </w:r>
      <w:r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жизнью организма, называются: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летальными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половыми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соматическими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цитоплазматическими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скрещивании морских свинок с генотипами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*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получится потомство с генотипом: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911A3" w:rsidRPr="006911A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ааВВ</w:t>
      </w:r>
      <w:proofErr w:type="spellEnd"/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изменчивость возникает в результате: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выпадение группы нуклеотидов из ДНК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разрыва одной из хромосом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синтеза другого набора белков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обильного полива растений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Какова функция медико-генетических консультаций родительских пар?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выявляет предрасположенность родителей к инфекционным заболеваниям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)о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пределяет возможность рождения близнецов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определяет вероятность проявления у детей наследственных недугов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выявляет предрасположенность родителей к нарушению процесса обмена веществ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Какое потомство дают гомозиготные особи при самоопылении?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неоднородное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однородное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 рецессивными и доминантными признаками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 признаками комбинированного типа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скрещивании черного кролика (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с черным кроликом (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Аа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 поколении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</w:t>
      </w:r>
      <w:r w:rsidRPr="006911A3">
        <w:rPr>
          <w:rFonts w:ascii="Tahoma" w:eastAsia="Times New Roman" w:hAnsi="Tahoma" w:cs="Tahoma"/>
          <w:color w:val="000000"/>
          <w:sz w:val="24"/>
          <w:szCs w:val="24"/>
          <w:vertAlign w:val="subscript"/>
          <w:lang w:eastAsia="ru-RU"/>
        </w:rPr>
        <w:t>1</w:t>
      </w:r>
      <w:r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получится кроликов: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100% черных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75% черных, 25% белых </w:t>
      </w:r>
    </w:p>
    <w:p w:rsidR="00E41EC3" w:rsidRDefault="00A76402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50% черных, 50% белых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764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25% черных, 75% белых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Существенное влияние на развитие потомства оказывают возникшие у родителей: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модификационные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изменения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)с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оматические мутации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енные мутации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)в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озрастные изменения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Может ли дочь заболеть гемофилией, если отец её -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гемофилик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?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может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как ген гемофилии расположен в</w:t>
      </w:r>
      <w:r w:rsidR="006911A3" w:rsidRPr="003A1A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Y- хромосоме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может, если мать не является носителем гена гемофилии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 может, так как она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гетерозиготна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Х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хромосомам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 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может, если мать носительница гена гемофилии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Свойство противоположное наследственности, но неразрывно с ней связанное - это: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развитие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изменчивость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раздражимость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адаптация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 половом размножении мутации передают потомству: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)к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летки крови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)м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ышечные клетки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аметы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)нейроны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Загрязнение окружающей среды мутагенами вызывает: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увеличение простудных заболеваний у людей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увеличение численности популяций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рост наследственных заболеваний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людей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возникновение черт приспособленности у организмов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скрещивании мух дрозофил с длинными крыльями получены длиннокрылые и короткокрылые потомки (длинные крылья В доминируют н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 короткими</w:t>
      </w:r>
      <w:proofErr w:type="gramStart"/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каковы генотипы родителей?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* </w:t>
      </w:r>
      <w:proofErr w:type="spell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*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* </w:t>
      </w:r>
      <w:proofErr w:type="spellStart"/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ВВ * 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ВВ</w:t>
      </w:r>
      <w:proofErr w:type="gramEnd"/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Появление новых аллелей - это пример: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наследственности организма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изменчивости организма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адаптации органов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адаптации систем органов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Болезнь Дауна связана с появлением лишней 21-й пары хромосом в генотипе человека, поэтому подобное изменение называют: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соматической мутацией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геномной мутацией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)п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олиплоидией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)г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етерозисом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Генные мутации ведут к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Start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)с</w:t>
      </w:r>
      <w:proofErr w:type="gramEnd"/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нижению внутрипопуляционной изменчивости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вымиранию всей популяции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увеличению внутрипопуляционной изменчивости</w:t>
      </w:r>
    </w:p>
    <w:p w:rsidR="006911A3" w:rsidRPr="006911A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)и</w:t>
      </w:r>
      <w:proofErr w:type="gramEnd"/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зменению числа самок и самцов в популяции</w:t>
      </w:r>
    </w:p>
    <w:p w:rsidR="00E41EC3" w:rsidRDefault="006911A3" w:rsidP="00E41EC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получении чистых линий у растений снижается жизнеспособность особей, так как:</w:t>
      </w:r>
    </w:p>
    <w:p w:rsidR="00E41EC3" w:rsidRDefault="006911A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E41E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рецессивные мутации переходят в гетерозиготное состояние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увеличивается число доминантных мутаций </w:t>
      </w:r>
    </w:p>
    <w:p w:rsidR="00E41EC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уменьшается число мутаций </w:t>
      </w:r>
    </w:p>
    <w:p w:rsidR="006911A3" w:rsidRPr="006911A3" w:rsidRDefault="00E41EC3" w:rsidP="00E41EC3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="006911A3" w:rsidRPr="006911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рецессивные мутации переходят в гомозиготное состояние</w:t>
      </w:r>
    </w:p>
    <w:p w:rsidR="006911A3" w:rsidRDefault="006911A3" w:rsidP="006911A3">
      <w:pPr>
        <w:spacing w:before="100" w:beforeAutospacing="1" w:after="100" w:afterAutospacing="1" w:line="28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41EC3" w:rsidRPr="006911A3" w:rsidRDefault="00E41EC3" w:rsidP="006911A3">
      <w:pPr>
        <w:spacing w:before="100" w:beforeAutospacing="1" w:after="100" w:afterAutospacing="1" w:line="28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-1. Почему генетикам необходимо знать </w:t>
      </w:r>
      <w:proofErr w:type="spellStart"/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гетерозиготность</w:t>
      </w:r>
      <w:proofErr w:type="spellEnd"/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генотипов в популяциях человека?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-2. Каковы причины сцепленного наследования признаков?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-3. Почему соматические мутации</w:t>
      </w:r>
      <w:r w:rsidR="006911A3"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 передаются</w:t>
      </w:r>
      <w:r w:rsidR="006911A3" w:rsidRPr="003A1A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наследству при половом размножении?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-4. Какова причина рождения детей с синдромом Дауна?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-5. Что представляет собой гибридологический метод изучения наследственности?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-6. </w:t>
      </w:r>
      <w:proofErr w:type="gramStart"/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Применение</w:t>
      </w:r>
      <w:proofErr w:type="gramEnd"/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какого метода позволило выявлять причины болезни Дауна?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-7. С какими структурами клетки связана цитоплазматическая изменчивость листьев томата?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-8. В чем проявляется множественное действие гена</w:t>
      </w:r>
    </w:p>
    <w:p w:rsidR="006911A3" w:rsidRPr="006911A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-9. Какая форма изменчивости проявляется у плодовых деревьев при их поливе и подкормке?</w:t>
      </w:r>
    </w:p>
    <w:p w:rsidR="003A1A36" w:rsidRPr="00E41EC3" w:rsidRDefault="00E41EC3" w:rsidP="00E41EC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6911A3" w:rsidRPr="006911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-10. Как называются вещества, которые приводят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 появлению мутаций у человека</w:t>
      </w:r>
    </w:p>
    <w:p w:rsidR="00E41EC3" w:rsidRDefault="00E41EC3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6A2" w:rsidRDefault="004D76A2" w:rsidP="00E4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EC3" w:rsidRPr="00E41EC3" w:rsidRDefault="00E41EC3" w:rsidP="00050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1EC3">
        <w:rPr>
          <w:rFonts w:ascii="Times New Roman" w:hAnsi="Times New Roman" w:cs="Times New Roman"/>
          <w:b/>
          <w:i/>
          <w:sz w:val="32"/>
          <w:szCs w:val="32"/>
        </w:rPr>
        <w:t>Тематический контроль</w:t>
      </w:r>
    </w:p>
    <w:p w:rsidR="003A1A36" w:rsidRPr="00E41EC3" w:rsidRDefault="003A1A36" w:rsidP="00050B9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E41EC3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"Обмен веществ</w:t>
      </w:r>
      <w:r w:rsidR="004D76A2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и энергии</w:t>
      </w:r>
      <w:r w:rsidRPr="00E41EC3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"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Процесс биологического окисления и дыхания осуществляется в: 1)хлоропластах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</w:t>
      </w:r>
      <w:proofErr w:type="gramStart"/>
      <w:r w:rsidRPr="00E41EC3">
        <w:rPr>
          <w:color w:val="000000"/>
          <w:sz w:val="28"/>
          <w:szCs w:val="28"/>
        </w:rPr>
        <w:t>комплексе</w:t>
      </w:r>
      <w:proofErr w:type="gramEnd"/>
      <w:r w:rsidRPr="00E41EC3">
        <w:rPr>
          <w:color w:val="000000"/>
          <w:sz w:val="28"/>
          <w:szCs w:val="28"/>
        </w:rPr>
        <w:t xml:space="preserve"> </w:t>
      </w:r>
      <w:proofErr w:type="spellStart"/>
      <w:r w:rsidRPr="00E41EC3">
        <w:rPr>
          <w:color w:val="000000"/>
          <w:sz w:val="28"/>
          <w:szCs w:val="28"/>
        </w:rPr>
        <w:t>Гольджи</w:t>
      </w:r>
      <w:proofErr w:type="spellEnd"/>
      <w:r w:rsidRPr="00E41EC3">
        <w:rPr>
          <w:color w:val="000000"/>
          <w:sz w:val="28"/>
          <w:szCs w:val="28"/>
        </w:rPr>
        <w:t xml:space="preserve">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</w:t>
      </w:r>
      <w:proofErr w:type="gramStart"/>
      <w:r w:rsidRPr="00E41EC3">
        <w:rPr>
          <w:color w:val="000000"/>
          <w:sz w:val="28"/>
          <w:szCs w:val="28"/>
        </w:rPr>
        <w:t>митохондриях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4) клеточном </w:t>
      </w:r>
      <w:proofErr w:type="gramStart"/>
      <w:r w:rsidRPr="00E41EC3">
        <w:rPr>
          <w:color w:val="000000"/>
          <w:sz w:val="28"/>
          <w:szCs w:val="28"/>
        </w:rPr>
        <w:t>центре</w:t>
      </w:r>
      <w:proofErr w:type="gramEnd"/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Вклад биотехнологии в развитие медицины состоит в том, что благодаря ей удается получать: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1)антибиотики, гормоны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 нуклеиновые кислоты, белки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3)кормовой белок органические кислоты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4)межвидовые гибриды, безъядерные клетки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Где протекает анаэробный этап гликолиза?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в митохондриях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2)в легких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в пищеварительной трубке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в цитоплазме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Источником водорода для восстановления углекислого газа </w:t>
      </w:r>
      <w:proofErr w:type="gramStart"/>
      <w:r w:rsidRPr="00E41EC3">
        <w:rPr>
          <w:color w:val="000000"/>
          <w:sz w:val="28"/>
          <w:szCs w:val="28"/>
        </w:rPr>
        <w:t>процессе</w:t>
      </w:r>
      <w:proofErr w:type="gramEnd"/>
      <w:r w:rsidRPr="00E41EC3">
        <w:rPr>
          <w:color w:val="000000"/>
          <w:sz w:val="28"/>
          <w:szCs w:val="28"/>
        </w:rPr>
        <w:t xml:space="preserve"> фотосинтеза является: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1)соляная кислота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2)угольная кислота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вода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углевод глюкоза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На подготовительном этапе энергетического обмена энергия: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поглощается в виде тепла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выделяется в виде тепла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поглощается цитоплазмой клетки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выделяется за счет расщепления АТФ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Метаболизм в клетке состоит из процессов: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возбуждения и торможения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пластического и энергетического обмена </w:t>
      </w:r>
    </w:p>
    <w:p w:rsidR="003C72A8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роста и развития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транспорта гормонов и витаминов</w:t>
      </w:r>
    </w:p>
    <w:p w:rsidR="003C72A8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Бескислородная стадия энергетического обмена характеризуется расщеплением молекулы: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1)глюкозы до пировиноградной кислоты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белка до аминокислот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3)крахмала до глюкозы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пировиноградной кислоты до углекислого газа и воды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обеспечении организма строительным материалом состоит значение: 1) энергетического обмена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2)пластического обмена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>3)световой фазы фотосинтеза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 окисления органических веществ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При делении клеток животных и растений основным источником энергии являются молекулы: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1)АТФ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2)т-РНК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и-РНК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4)ДНК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Животные не создают органические вещества </w:t>
      </w:r>
      <w:proofErr w:type="gramStart"/>
      <w:r w:rsidRPr="00E41EC3">
        <w:rPr>
          <w:color w:val="000000"/>
          <w:sz w:val="28"/>
          <w:szCs w:val="28"/>
        </w:rPr>
        <w:t>из</w:t>
      </w:r>
      <w:proofErr w:type="gramEnd"/>
      <w:r w:rsidRPr="00E41EC3">
        <w:rPr>
          <w:color w:val="000000"/>
          <w:sz w:val="28"/>
          <w:szCs w:val="28"/>
        </w:rPr>
        <w:t xml:space="preserve"> неорганических, поэтому их относят к: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1)автотрофам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2)гетеротрофам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прокариотам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</w:t>
      </w:r>
      <w:proofErr w:type="spellStart"/>
      <w:r w:rsidRPr="00E41EC3">
        <w:rPr>
          <w:color w:val="000000"/>
          <w:sz w:val="28"/>
          <w:szCs w:val="28"/>
        </w:rPr>
        <w:t>хемотрофам</w:t>
      </w:r>
      <w:proofErr w:type="spell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каких органоидах клеток человека происходит окисление пировиноградной кислоты с освобождением энергии?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</w:t>
      </w:r>
      <w:proofErr w:type="gramStart"/>
      <w:r w:rsidRPr="00E41EC3">
        <w:rPr>
          <w:color w:val="000000"/>
          <w:sz w:val="28"/>
          <w:szCs w:val="28"/>
        </w:rPr>
        <w:t>рибосомах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</w:t>
      </w:r>
      <w:proofErr w:type="gramStart"/>
      <w:r w:rsidRPr="00E41EC3">
        <w:rPr>
          <w:color w:val="000000"/>
          <w:sz w:val="28"/>
          <w:szCs w:val="28"/>
        </w:rPr>
        <w:t>ядрышке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</w:t>
      </w:r>
      <w:proofErr w:type="gramStart"/>
      <w:r w:rsidRPr="00E41EC3">
        <w:rPr>
          <w:color w:val="000000"/>
          <w:sz w:val="28"/>
          <w:szCs w:val="28"/>
        </w:rPr>
        <w:t>хромосомах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4) </w:t>
      </w:r>
      <w:proofErr w:type="gramStart"/>
      <w:r w:rsidRPr="00E41EC3">
        <w:rPr>
          <w:color w:val="000000"/>
          <w:sz w:val="28"/>
          <w:szCs w:val="28"/>
        </w:rPr>
        <w:t>митохондриях</w:t>
      </w:r>
      <w:proofErr w:type="gram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Синтез молекул АТФ происходит в процессе: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биосинтеза белка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2)синтеза углеводов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3)подготовительного этапа энергетического обмена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4)кислородного этапа энергетического обмена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Способ питания животных: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автотрофный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</w:t>
      </w:r>
      <w:proofErr w:type="spellStart"/>
      <w:r w:rsidRPr="00E41EC3">
        <w:rPr>
          <w:color w:val="000000"/>
          <w:sz w:val="28"/>
          <w:szCs w:val="28"/>
        </w:rPr>
        <w:t>хемотрофный</w:t>
      </w:r>
      <w:proofErr w:type="spell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3)гетеротрофный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4)сапрофитный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 ходе кислородного этапа энергетического обмена синтез молекул АТФ происходит за счет энергии: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1)молекул воды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2)протонов и электронов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3)молекул </w:t>
      </w:r>
      <w:proofErr w:type="gramStart"/>
      <w:r w:rsidRPr="00E41EC3">
        <w:rPr>
          <w:color w:val="000000"/>
          <w:sz w:val="28"/>
          <w:szCs w:val="28"/>
        </w:rPr>
        <w:t>НАД</w:t>
      </w:r>
      <w:proofErr w:type="gramEnd"/>
      <w:r w:rsidRPr="00E41EC3">
        <w:rPr>
          <w:color w:val="000000"/>
          <w:sz w:val="28"/>
          <w:szCs w:val="28"/>
          <w:vertAlign w:val="superscript"/>
        </w:rPr>
        <w:t>+</w:t>
      </w:r>
      <w:r w:rsidRPr="00E41EC3">
        <w:rPr>
          <w:rStyle w:val="apple-converted-space"/>
          <w:color w:val="000000"/>
          <w:sz w:val="28"/>
          <w:szCs w:val="28"/>
        </w:rPr>
        <w:t> 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молекул пировиноградной кислоты (ПВК)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1EC3">
        <w:rPr>
          <w:color w:val="000000"/>
          <w:sz w:val="28"/>
          <w:szCs w:val="28"/>
        </w:rPr>
        <w:t>В растительную клетку в отличие от клеток животных в процессе обмена веществ из окружающей среды</w:t>
      </w:r>
      <w:proofErr w:type="gramEnd"/>
      <w:r w:rsidRPr="00E41EC3">
        <w:rPr>
          <w:color w:val="000000"/>
          <w:sz w:val="28"/>
          <w:szCs w:val="28"/>
        </w:rPr>
        <w:t xml:space="preserve"> поступают: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1)углеводы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2)жиры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3)неорганические вещества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4)белки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Кодовой единицей генетического кода является: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1)нуклеотид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2)триплет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 xml:space="preserve">3)аминокислота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4)т-РНК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Растения в отличие от животных в процессе питания не используют: 1)энергию солнечного света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2)готовые органические вещества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3)углекислый газ и воду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4)минеральные соли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1EC3">
        <w:rPr>
          <w:color w:val="000000"/>
          <w:sz w:val="28"/>
          <w:szCs w:val="28"/>
        </w:rPr>
        <w:t>Хемосинтезирующие</w:t>
      </w:r>
      <w:proofErr w:type="spellEnd"/>
      <w:r w:rsidRPr="00E41EC3">
        <w:rPr>
          <w:color w:val="000000"/>
          <w:sz w:val="28"/>
          <w:szCs w:val="28"/>
        </w:rPr>
        <w:t xml:space="preserve"> бактерии в экосистеме: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1)потребляют готовые органические вещества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разлагают органические вещества до </w:t>
      </w:r>
      <w:proofErr w:type="gramStart"/>
      <w:r w:rsidRPr="00E41EC3">
        <w:rPr>
          <w:color w:val="000000"/>
          <w:sz w:val="28"/>
          <w:szCs w:val="28"/>
        </w:rPr>
        <w:t>минеральных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3)разлагают минеральные вещества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4)создают органические вещества из </w:t>
      </w:r>
      <w:proofErr w:type="gramStart"/>
      <w:r w:rsidRPr="00E41EC3">
        <w:rPr>
          <w:color w:val="000000"/>
          <w:sz w:val="28"/>
          <w:szCs w:val="28"/>
        </w:rPr>
        <w:t>неорганических</w:t>
      </w:r>
      <w:proofErr w:type="gram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Сходство хемосинтеза и фотосинтеза состоит в том, что в обоих процессах: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на образование органических веществ используется солнечная энергия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2)на образование органических веществ используется энергия, освобождаемая при окислении органических веществ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3)образуются органические вещества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4)в атмосферу выделяется конечный продукт кислород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К какой группе по способу питания относят бактерию дизентерийную палочку?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сапрофитам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 паразитам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3)симбионтам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4)автотрофам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Клетки растений отличаются от клеток животных: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</w:t>
      </w:r>
      <w:proofErr w:type="spellStart"/>
      <w:r w:rsidRPr="00E41EC3">
        <w:rPr>
          <w:color w:val="000000"/>
          <w:sz w:val="28"/>
          <w:szCs w:val="28"/>
        </w:rPr>
        <w:t>многоядерностью</w:t>
      </w:r>
      <w:proofErr w:type="spellEnd"/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наличием жгутиков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3)отсутствием клеточной стенки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4)наличием клеточной стенки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Наиболее интенсивное всасывание питательных веществ происходит: 1)</w:t>
      </w:r>
      <w:proofErr w:type="gramStart"/>
      <w:r w:rsidRPr="00E41EC3">
        <w:rPr>
          <w:color w:val="000000"/>
          <w:sz w:val="28"/>
          <w:szCs w:val="28"/>
        </w:rPr>
        <w:t>пищеводе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</w:t>
      </w:r>
      <w:proofErr w:type="gramStart"/>
      <w:r w:rsidRPr="00E41EC3">
        <w:rPr>
          <w:color w:val="000000"/>
          <w:sz w:val="28"/>
          <w:szCs w:val="28"/>
        </w:rPr>
        <w:t>желудке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3)тонкой кишке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4)толстой кишке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При нарушении пластического обмена прекращается снабжение клетки: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1)белками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2)молекулами АТФ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3)энергией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кислородом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1EC3">
        <w:rPr>
          <w:color w:val="000000"/>
          <w:sz w:val="28"/>
          <w:szCs w:val="28"/>
        </w:rPr>
        <w:t>В растительные клетки в отличие от клеток животных в процессе обмена веществ из окружающей среды</w:t>
      </w:r>
      <w:proofErr w:type="gramEnd"/>
      <w:r w:rsidRPr="00E41EC3">
        <w:rPr>
          <w:color w:val="000000"/>
          <w:sz w:val="28"/>
          <w:szCs w:val="28"/>
        </w:rPr>
        <w:t xml:space="preserve"> поступают: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1)белки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 xml:space="preserve">2) углекислый газ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углеводы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4)липиды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 какой части пищеварительной системы осуществляется ферментативное расщепление белков до аминокислот?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начинается в желудке, завершается в тонком кишечнике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 начинается в ротовой полости</w:t>
      </w:r>
      <w:proofErr w:type="gramStart"/>
      <w:r w:rsidRPr="00E41EC3">
        <w:rPr>
          <w:color w:val="000000"/>
          <w:sz w:val="28"/>
          <w:szCs w:val="28"/>
        </w:rPr>
        <w:t xml:space="preserve"> ,</w:t>
      </w:r>
      <w:proofErr w:type="gramEnd"/>
      <w:r w:rsidRPr="00E41EC3">
        <w:rPr>
          <w:color w:val="000000"/>
          <w:sz w:val="28"/>
          <w:szCs w:val="28"/>
        </w:rPr>
        <w:t xml:space="preserve"> завершается в тонком кишечнике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в пищеводе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в прямой кишке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Обмен веществ и превращение энергии, происходящие в клетках всех живых организмов, свидетельствуют о том, что клетка - единица: 1)строения организмов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жизнедеятельности организмов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3)размножения организмов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 генетической информации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Реакции окисления органических веще</w:t>
      </w:r>
      <w:proofErr w:type="gramStart"/>
      <w:r w:rsidRPr="00E41EC3">
        <w:rPr>
          <w:color w:val="000000"/>
          <w:sz w:val="28"/>
          <w:szCs w:val="28"/>
        </w:rPr>
        <w:t>ств в кл</w:t>
      </w:r>
      <w:proofErr w:type="gramEnd"/>
      <w:r w:rsidRPr="00E41EC3">
        <w:rPr>
          <w:color w:val="000000"/>
          <w:sz w:val="28"/>
          <w:szCs w:val="28"/>
        </w:rPr>
        <w:t xml:space="preserve">етке, сопровождаемые синтезом молекул АТФ за счет освобождаемой энергии, называют: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энергетическим обменом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пластическим обменом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фотосинтезом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хемосинтезом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Какой из перечисленных ниже процессов характерен для всех живых организмов?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хемосинтез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2)обмен веществ и превращение энергии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 фотосинтез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 спиртовое брожение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Эукариоты с автотрофным способом питания относятся к царству: 1)животных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2)растений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3)бактерий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грибов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Источником углерода, используемого растениями в процессе фотосинтеза, является: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углекислый газ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глюкоза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рибоза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крахмал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Однозначность генетического кода проявляется в том, что каждый триплет кодирует: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несколько аминокислот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не более двух аминокислот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три аминокислоты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одну аминокислоту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 xml:space="preserve">В ядре информация о последовательности аминокислот в молекуле белка с молекулы ДНК переписывается на молекулу: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1)глюкозы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т-РНК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</w:t>
      </w:r>
      <w:proofErr w:type="spellStart"/>
      <w:r w:rsidRPr="00E41EC3">
        <w:rPr>
          <w:color w:val="000000"/>
          <w:sz w:val="28"/>
          <w:szCs w:val="28"/>
        </w:rPr>
        <w:t>иРНК</w:t>
      </w:r>
      <w:proofErr w:type="spellEnd"/>
      <w:r w:rsidRPr="00E41EC3">
        <w:rPr>
          <w:color w:val="000000"/>
          <w:sz w:val="28"/>
          <w:szCs w:val="28"/>
        </w:rPr>
        <w:t xml:space="preserve">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АТФ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Если растение поворачивает листья к солнцу - явление: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геотропизма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фототропизма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3)гидротропизма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4)хемотропизм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Вещества, содержащие азот, образуются при биологическом окислении: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белков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жиров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углеводов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4)глицерина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К организмам с автотрофным типом питания относятся: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высшие растения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животные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3)грибы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4)болезнетворные бактерии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Значение энергетического обмена в клеточном метаболизме состоит в том, что он обеспечивает реакции синтеза: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энергией заключенной в молекулах АТФ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органическими веществами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3)ферментами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4)минеральными веществами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1EC3">
        <w:rPr>
          <w:color w:val="000000"/>
          <w:sz w:val="28"/>
          <w:szCs w:val="28"/>
        </w:rPr>
        <w:t>Хемосинтезирующие</w:t>
      </w:r>
      <w:proofErr w:type="spellEnd"/>
      <w:r w:rsidRPr="00E41EC3">
        <w:rPr>
          <w:color w:val="000000"/>
          <w:sz w:val="28"/>
          <w:szCs w:val="28"/>
        </w:rPr>
        <w:t xml:space="preserve"> бактерии относят к первичным продуцентам, так как они: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аккумулируют энергию окисления неорганических веществ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запасают солнечную энергию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синтезируют неорганические вещества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питаются готовыми органическими веществами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На каком из этапов энергетического обмена синтезируется 2 молекулы АТФ?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гликолиза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подготовительного этапа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3)кислородного этапа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4)поступления вещества в клетку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Организмы, питающиеся готовыми органическими веществами, называют: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автотрофами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2)гетеротрофами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</w:t>
      </w:r>
      <w:proofErr w:type="spellStart"/>
      <w:r w:rsidRPr="00E41EC3">
        <w:rPr>
          <w:color w:val="000000"/>
          <w:sz w:val="28"/>
          <w:szCs w:val="28"/>
        </w:rPr>
        <w:t>хемотрофами</w:t>
      </w:r>
      <w:proofErr w:type="spellEnd"/>
      <w:r w:rsidRPr="00E41EC3">
        <w:rPr>
          <w:color w:val="000000"/>
          <w:sz w:val="28"/>
          <w:szCs w:val="28"/>
        </w:rPr>
        <w:t xml:space="preserve">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>4)</w:t>
      </w:r>
      <w:proofErr w:type="spellStart"/>
      <w:r w:rsidRPr="00E41EC3">
        <w:rPr>
          <w:color w:val="000000"/>
          <w:sz w:val="28"/>
          <w:szCs w:val="28"/>
        </w:rPr>
        <w:t>фототрофами</w:t>
      </w:r>
      <w:proofErr w:type="spell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бескислородной стадии энергетического обмена расщепляются молекулы: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1)глюкозы до пировиноградной кислоты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2)белка до аминокислот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крахмала до глюкозы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4)пировиноградной кислоты до углекислого газа и воды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Высокий уровень обмена веществ позволяет птицам: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1)расходовать во время полета много энергии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2)строить гнезда для птенцов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3)жить в разных природных зонах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4)питаться растительной и животной пищей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 процессе пластического обмена в клетках синтезируются молекулы: 1) белков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воды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3)АТФ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неорганических веществ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1EC3">
        <w:rPr>
          <w:color w:val="000000"/>
          <w:sz w:val="28"/>
          <w:szCs w:val="28"/>
        </w:rPr>
        <w:t xml:space="preserve">Синтез органических веществ из неорганических за счет энергии солнечного света осуществляют организмы: </w:t>
      </w:r>
      <w:proofErr w:type="gramEnd"/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автотрофные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гетеротрофные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3)сапрофиты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4) </w:t>
      </w:r>
      <w:proofErr w:type="spellStart"/>
      <w:r w:rsidRPr="00E41EC3">
        <w:rPr>
          <w:color w:val="000000"/>
          <w:sz w:val="28"/>
          <w:szCs w:val="28"/>
        </w:rPr>
        <w:t>консументы</w:t>
      </w:r>
      <w:proofErr w:type="spell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Конечные продукты обмена веществ должны быть удалены из организма человека, так как они: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замедляют действие пищеварительных ферментов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2)вызывают отравление организма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3)влияют на кислотность желудочного сока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активизирует деятельность желез внутренней секрецией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Благодаря растениям и некоторым бактериям в атмосфере появились: 1) аргон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2)азот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3)углекислый газ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кислород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АТФ образуется в процессе: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синтез белков на рибосомах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разложения крахмала с образованием глюкозы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 окисление органических веще</w:t>
      </w:r>
      <w:proofErr w:type="gramStart"/>
      <w:r w:rsidRPr="00E41EC3">
        <w:rPr>
          <w:color w:val="000000"/>
          <w:sz w:val="28"/>
          <w:szCs w:val="28"/>
        </w:rPr>
        <w:t>ств в кл</w:t>
      </w:r>
      <w:proofErr w:type="gramEnd"/>
      <w:r w:rsidRPr="00E41EC3">
        <w:rPr>
          <w:color w:val="000000"/>
          <w:sz w:val="28"/>
          <w:szCs w:val="28"/>
        </w:rPr>
        <w:t xml:space="preserve">етке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фагоцитоза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1EC3">
        <w:rPr>
          <w:color w:val="000000"/>
          <w:sz w:val="28"/>
          <w:szCs w:val="28"/>
        </w:rPr>
        <w:t>В растительную клетку в отличие от клеток животных в процессе обмена веществ из окружающей среды</w:t>
      </w:r>
      <w:proofErr w:type="gramEnd"/>
      <w:r w:rsidRPr="00E41EC3">
        <w:rPr>
          <w:color w:val="000000"/>
          <w:sz w:val="28"/>
          <w:szCs w:val="28"/>
        </w:rPr>
        <w:t xml:space="preserve"> поступают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углеводы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жиры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3)неорганические вещества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белки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 xml:space="preserve">Соответствие триплета т-РНК триплету в </w:t>
      </w:r>
      <w:proofErr w:type="spellStart"/>
      <w:r w:rsidRPr="00E41EC3">
        <w:rPr>
          <w:color w:val="000000"/>
          <w:sz w:val="28"/>
          <w:szCs w:val="28"/>
        </w:rPr>
        <w:t>иРНК</w:t>
      </w:r>
      <w:proofErr w:type="spellEnd"/>
      <w:r w:rsidRPr="00E41EC3">
        <w:rPr>
          <w:color w:val="000000"/>
          <w:sz w:val="28"/>
          <w:szCs w:val="28"/>
        </w:rPr>
        <w:t xml:space="preserve"> лежит в основе: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взаимодействия т-РНК с аминокислотой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передвижения рибосомы по и-РНК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3)перемещение т-РНК в цитоплазме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определения места аминокислоты в молекуле белка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Процесс первичного синтеза глюкозы протекает </w:t>
      </w:r>
      <w:proofErr w:type="gramStart"/>
      <w:r w:rsidRPr="00E41EC3">
        <w:rPr>
          <w:color w:val="000000"/>
          <w:sz w:val="28"/>
          <w:szCs w:val="28"/>
        </w:rPr>
        <w:t>в</w:t>
      </w:r>
      <w:proofErr w:type="gramEnd"/>
      <w:r w:rsidRPr="00E41EC3">
        <w:rPr>
          <w:color w:val="000000"/>
          <w:sz w:val="28"/>
          <w:szCs w:val="28"/>
        </w:rPr>
        <w:t xml:space="preserve">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</w:t>
      </w:r>
      <w:proofErr w:type="gramStart"/>
      <w:r w:rsidRPr="00E41EC3">
        <w:rPr>
          <w:color w:val="000000"/>
          <w:sz w:val="28"/>
          <w:szCs w:val="28"/>
        </w:rPr>
        <w:t>ядре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</w:t>
      </w:r>
      <w:proofErr w:type="gramStart"/>
      <w:r w:rsidRPr="00E41EC3">
        <w:rPr>
          <w:color w:val="000000"/>
          <w:sz w:val="28"/>
          <w:szCs w:val="28"/>
        </w:rPr>
        <w:t>хлоропластах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</w:t>
      </w:r>
      <w:proofErr w:type="gramStart"/>
      <w:r w:rsidRPr="00E41EC3">
        <w:rPr>
          <w:color w:val="000000"/>
          <w:sz w:val="28"/>
          <w:szCs w:val="28"/>
        </w:rPr>
        <w:t>рибосомах</w:t>
      </w:r>
      <w:proofErr w:type="gramEnd"/>
      <w:r w:rsidRPr="00E41EC3">
        <w:rPr>
          <w:color w:val="000000"/>
          <w:sz w:val="28"/>
          <w:szCs w:val="28"/>
        </w:rPr>
        <w:t xml:space="preserve">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</w:t>
      </w:r>
      <w:proofErr w:type="gramStart"/>
      <w:r w:rsidRPr="00E41EC3">
        <w:rPr>
          <w:color w:val="000000"/>
          <w:sz w:val="28"/>
          <w:szCs w:val="28"/>
        </w:rPr>
        <w:t>лизосомах</w:t>
      </w:r>
      <w:proofErr w:type="gramEnd"/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Для клеток большинства автотрофов в отличие от клеток гетеротрофов характерен процесс: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1)энергетического обмена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 биосинтеза белков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 синтеза АТФ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 фотосинтеза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Космическая роль растений на Земле состоит в том, что они: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аккумулируют солнечную энергию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поглощают из окружающей среды минеральные вещества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поглощают из окружающей среды углекислый газ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увеличивают влажность воздуха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В каких органоидах клетки располагаются ферменты, участвующие в окислении органических веществ с освобождением энергии?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в хлоропластах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 в плазматической мембране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3) в митохондриях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в эндоплазматической сети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При нарушении пластического обмена прекращается снабжение клетки: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1) органическими веществами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2)молекулами АТФ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энергией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кислородом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Фотосинтез в отличи</w:t>
      </w:r>
      <w:proofErr w:type="gramStart"/>
      <w:r w:rsidRPr="00E41EC3">
        <w:rPr>
          <w:color w:val="000000"/>
          <w:sz w:val="28"/>
          <w:szCs w:val="28"/>
        </w:rPr>
        <w:t>и</w:t>
      </w:r>
      <w:proofErr w:type="gramEnd"/>
      <w:r w:rsidRPr="00E41EC3">
        <w:rPr>
          <w:color w:val="000000"/>
          <w:sz w:val="28"/>
          <w:szCs w:val="28"/>
        </w:rPr>
        <w:t xml:space="preserve"> от биосинтеза белка происходит в клетках: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1) любого организма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2)</w:t>
      </w:r>
      <w:proofErr w:type="gramStart"/>
      <w:r w:rsidRPr="00E41EC3">
        <w:rPr>
          <w:color w:val="000000"/>
          <w:sz w:val="28"/>
          <w:szCs w:val="28"/>
        </w:rPr>
        <w:t>содержащих</w:t>
      </w:r>
      <w:proofErr w:type="gramEnd"/>
      <w:r w:rsidRPr="00E41EC3">
        <w:rPr>
          <w:color w:val="000000"/>
          <w:sz w:val="28"/>
          <w:szCs w:val="28"/>
        </w:rPr>
        <w:t xml:space="preserve"> хлоропласты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 </w:t>
      </w:r>
      <w:proofErr w:type="gramStart"/>
      <w:r w:rsidRPr="00E41EC3">
        <w:rPr>
          <w:color w:val="000000"/>
          <w:sz w:val="28"/>
          <w:szCs w:val="28"/>
        </w:rPr>
        <w:t>содержащих</w:t>
      </w:r>
      <w:proofErr w:type="gramEnd"/>
      <w:r w:rsidRPr="00E41EC3">
        <w:rPr>
          <w:color w:val="000000"/>
          <w:sz w:val="28"/>
          <w:szCs w:val="28"/>
        </w:rPr>
        <w:t xml:space="preserve"> лизосомы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</w:t>
      </w:r>
      <w:proofErr w:type="gramStart"/>
      <w:r w:rsidRPr="00E41EC3">
        <w:rPr>
          <w:color w:val="000000"/>
          <w:sz w:val="28"/>
          <w:szCs w:val="28"/>
        </w:rPr>
        <w:t>содержащих</w:t>
      </w:r>
      <w:proofErr w:type="gramEnd"/>
      <w:r w:rsidRPr="00E41EC3">
        <w:rPr>
          <w:color w:val="000000"/>
          <w:sz w:val="28"/>
          <w:szCs w:val="28"/>
        </w:rPr>
        <w:t xml:space="preserve"> митохондрии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Три рядом расположенных нуклеотида в молекуле ДНК, кодирующих одну аминокислоту, называют: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триплетом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генетическим кодом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3)геном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4)генотипом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>Все реакции синтеза органических веще</w:t>
      </w:r>
      <w:proofErr w:type="gramStart"/>
      <w:r w:rsidRPr="00E41EC3">
        <w:rPr>
          <w:color w:val="000000"/>
          <w:sz w:val="28"/>
          <w:szCs w:val="28"/>
        </w:rPr>
        <w:t>ств в кл</w:t>
      </w:r>
      <w:proofErr w:type="gramEnd"/>
      <w:r w:rsidRPr="00E41EC3">
        <w:rPr>
          <w:color w:val="000000"/>
          <w:sz w:val="28"/>
          <w:szCs w:val="28"/>
        </w:rPr>
        <w:t xml:space="preserve">етке происходят с: 1)освобождением энергии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использованием энергии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3)расщеплением веществ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накоплением энергии в молекуле АТФ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На процессы жизнедеятельности растения используют органические вещества, которые они: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1)поглощают из воздуха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высасывают из почвы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3)получают из других организмов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 4)создают сами в процессе фотосинтеза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Где расположены хлоропласты в растительной клетке?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в ядре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в клеточной стенке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3)в цитоплазме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4)в вакуолях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Необходимую для жизнедеятельности энергию и строительный материал для создания в клетках новых соединений и структур организм получает в процессе: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 роста и развития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транспорта веществ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3)обмена веществ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4) выделения</w:t>
      </w:r>
    </w:p>
    <w:p w:rsidR="00050B99" w:rsidRDefault="003A1A36" w:rsidP="00050B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"Знаки препинания" между генами - кодоны (триплеты),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1)не </w:t>
      </w:r>
      <w:proofErr w:type="gramStart"/>
      <w:r w:rsidRPr="00E41EC3">
        <w:rPr>
          <w:color w:val="000000"/>
          <w:sz w:val="28"/>
          <w:szCs w:val="28"/>
        </w:rPr>
        <w:t>кодирующие</w:t>
      </w:r>
      <w:proofErr w:type="gramEnd"/>
      <w:r w:rsidRPr="00E41EC3">
        <w:rPr>
          <w:color w:val="000000"/>
          <w:sz w:val="28"/>
          <w:szCs w:val="28"/>
        </w:rPr>
        <w:t xml:space="preserve"> аминокислоту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2) на </w:t>
      </w:r>
      <w:proofErr w:type="gramStart"/>
      <w:r w:rsidRPr="00E41EC3">
        <w:rPr>
          <w:color w:val="000000"/>
          <w:sz w:val="28"/>
          <w:szCs w:val="28"/>
        </w:rPr>
        <w:t>которых</w:t>
      </w:r>
      <w:proofErr w:type="gramEnd"/>
      <w:r w:rsidRPr="00E41EC3">
        <w:rPr>
          <w:color w:val="000000"/>
          <w:sz w:val="28"/>
          <w:szCs w:val="28"/>
        </w:rPr>
        <w:t xml:space="preserve"> кончается транскрипция </w:t>
      </w:r>
    </w:p>
    <w:p w:rsidR="00050B99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3)на </w:t>
      </w:r>
      <w:proofErr w:type="gramStart"/>
      <w:r w:rsidRPr="00E41EC3">
        <w:rPr>
          <w:color w:val="000000"/>
          <w:sz w:val="28"/>
          <w:szCs w:val="28"/>
        </w:rPr>
        <w:t>которых</w:t>
      </w:r>
      <w:proofErr w:type="gramEnd"/>
      <w:r w:rsidRPr="00E41EC3">
        <w:rPr>
          <w:color w:val="000000"/>
          <w:sz w:val="28"/>
          <w:szCs w:val="28"/>
        </w:rPr>
        <w:t xml:space="preserve"> начинается трансляция 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4)на </w:t>
      </w:r>
      <w:proofErr w:type="gramStart"/>
      <w:r w:rsidRPr="00E41EC3">
        <w:rPr>
          <w:color w:val="000000"/>
          <w:sz w:val="28"/>
          <w:szCs w:val="28"/>
        </w:rPr>
        <w:t>которых</w:t>
      </w:r>
      <w:proofErr w:type="gramEnd"/>
      <w:r w:rsidRPr="00E41EC3">
        <w:rPr>
          <w:color w:val="000000"/>
          <w:sz w:val="28"/>
          <w:szCs w:val="28"/>
        </w:rPr>
        <w:t xml:space="preserve"> начинается транскрипция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В</w:t>
      </w:r>
      <w:proofErr w:type="gramStart"/>
      <w:r w:rsidRPr="00E41EC3">
        <w:rPr>
          <w:b/>
          <w:bCs/>
          <w:color w:val="000000"/>
          <w:sz w:val="28"/>
          <w:szCs w:val="28"/>
        </w:rPr>
        <w:t>1</w:t>
      </w:r>
      <w:proofErr w:type="gramEnd"/>
      <w:r w:rsidRPr="00E41EC3">
        <w:rPr>
          <w:b/>
          <w:bCs/>
          <w:color w:val="000000"/>
          <w:sz w:val="28"/>
          <w:szCs w:val="28"/>
        </w:rPr>
        <w:t>. В чем состоит значение фотосинтеза?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обеспечении всего живого органическими веществами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расщеплении биополимеров до мономеров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окислении органических веществ до углекислого газа и воды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обеспечении всего живого энергией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обогащении атмосферы кислородом, необходимым для дыхания</w:t>
      </w:r>
    </w:p>
    <w:p w:rsidR="003A1A36" w:rsidRPr="00E41EC3" w:rsidRDefault="003A1A36" w:rsidP="00050B9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обогащении почвы солями азота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В</w:t>
      </w:r>
      <w:proofErr w:type="gramStart"/>
      <w:r w:rsidRPr="00E41EC3">
        <w:rPr>
          <w:b/>
          <w:bCs/>
          <w:color w:val="000000"/>
          <w:sz w:val="28"/>
          <w:szCs w:val="28"/>
        </w:rPr>
        <w:t>2</w:t>
      </w:r>
      <w:proofErr w:type="gramEnd"/>
      <w:r w:rsidRPr="00E41EC3">
        <w:rPr>
          <w:b/>
          <w:bCs/>
          <w:color w:val="000000"/>
          <w:sz w:val="28"/>
          <w:szCs w:val="28"/>
        </w:rPr>
        <w:t>. В чем проявляется взаимосвязь биосинтеза белка и окисления органических веществ?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процессе окисления органических веществ освобождается энергия, которая расходуется в ходе биосинтеза белка.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процессе биосинтеза образуются органические вещества, которые используются в ходе окисления.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процессе фотосинтеза используется энергия солнечного света.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Через плазматическую мембрану в клетку поступает вода.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lastRenderedPageBreak/>
        <w:t>В процессе биосинтеза образуются ферменты, которые ускоряют реакции окисления.</w:t>
      </w:r>
    </w:p>
    <w:p w:rsidR="003A1A36" w:rsidRPr="00E41EC3" w:rsidRDefault="003A1A36" w:rsidP="00050B9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Реакции биосинтеза белка происходят в рибосомах с выделением энергии.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В3. Каковы особенности биосинтеза белка в клетке?</w:t>
      </w:r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Реакции носят матричный характер: белок синтезируется на </w:t>
      </w:r>
      <w:proofErr w:type="spellStart"/>
      <w:r w:rsidRPr="00E41EC3">
        <w:rPr>
          <w:color w:val="000000"/>
          <w:sz w:val="28"/>
          <w:szCs w:val="28"/>
        </w:rPr>
        <w:t>иРНК</w:t>
      </w:r>
      <w:proofErr w:type="spellEnd"/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Реакции происходят с освобождение энергии</w:t>
      </w:r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На химические реакции расходуется молекула АТФ</w:t>
      </w:r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1EC3">
        <w:rPr>
          <w:color w:val="000000"/>
          <w:sz w:val="28"/>
          <w:szCs w:val="28"/>
        </w:rPr>
        <w:t>Реакции</w:t>
      </w:r>
      <w:proofErr w:type="gramEnd"/>
      <w:r w:rsidRPr="00E41EC3">
        <w:rPr>
          <w:color w:val="000000"/>
          <w:sz w:val="28"/>
          <w:szCs w:val="28"/>
        </w:rPr>
        <w:t xml:space="preserve"> сопровождающие синтезом молекул АТФ</w:t>
      </w:r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Ускорение реакций осуществляется ферментами</w:t>
      </w:r>
    </w:p>
    <w:p w:rsidR="003A1A36" w:rsidRPr="00E41EC3" w:rsidRDefault="003A1A36" w:rsidP="00050B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Синтез белка происходит на внутренней мембране митохондрий.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В</w:t>
      </w:r>
      <w:proofErr w:type="gramStart"/>
      <w:r w:rsidRPr="00E41EC3">
        <w:rPr>
          <w:b/>
          <w:bCs/>
          <w:color w:val="000000"/>
          <w:sz w:val="28"/>
          <w:szCs w:val="28"/>
        </w:rPr>
        <w:t>4</w:t>
      </w:r>
      <w:proofErr w:type="gramEnd"/>
      <w:r w:rsidRPr="00E41EC3">
        <w:rPr>
          <w:b/>
          <w:bCs/>
          <w:color w:val="000000"/>
          <w:sz w:val="28"/>
          <w:szCs w:val="28"/>
        </w:rPr>
        <w:t>. Какие процессы вызывает энергия солнечного света в листе?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Образование молекулярного кислорода в результате разложения воды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Окисление пировиноградной кислоты до углекислого газа и воды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Синтез молекул АТФ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Расщепление биополимеров до мономеров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Расщепление глюкозы до пировиноградной кислоты</w:t>
      </w:r>
    </w:p>
    <w:p w:rsidR="003A1A36" w:rsidRPr="00E41EC3" w:rsidRDefault="003A1A36" w:rsidP="00050B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Образование атомарного водорода за счет электрона от молекул воды хлорофиллом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В5. Какие из указанных процессов относятся к биосинтезу белка?</w:t>
      </w:r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 xml:space="preserve">Рибосома нанизывается на </w:t>
      </w:r>
      <w:proofErr w:type="spellStart"/>
      <w:r w:rsidRPr="00E41EC3">
        <w:rPr>
          <w:color w:val="000000"/>
          <w:sz w:val="28"/>
          <w:szCs w:val="28"/>
        </w:rPr>
        <w:t>иРНК</w:t>
      </w:r>
      <w:proofErr w:type="spellEnd"/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полостях и канальцах эндоплазматической цепи накапливаются органические вещества</w:t>
      </w:r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Т-РНК присоединяют аминокислоты и доставляют их к рибосоме</w:t>
      </w:r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Перед делением клетки из каждой хромосомы образуется по две хроматиды</w:t>
      </w:r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Присоединенные к рибосоме две аминокислоты взаимодействуют между собой с образованием пептидной связи</w:t>
      </w:r>
    </w:p>
    <w:p w:rsidR="003A1A36" w:rsidRPr="00E41EC3" w:rsidRDefault="003A1A36" w:rsidP="00050B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color w:val="000000"/>
          <w:sz w:val="28"/>
          <w:szCs w:val="28"/>
        </w:rPr>
        <w:t>В ходе окисления органических веществ освобождается энергия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1</w:t>
      </w:r>
      <w:proofErr w:type="gramEnd"/>
      <w:r w:rsidRPr="00E41EC3">
        <w:rPr>
          <w:b/>
          <w:bCs/>
          <w:color w:val="000000"/>
          <w:sz w:val="28"/>
          <w:szCs w:val="28"/>
        </w:rPr>
        <w:t>. В каких реакциях обмена исходным веществом для синтеза углеводов является вода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2</w:t>
      </w:r>
      <w:proofErr w:type="gramEnd"/>
      <w:r w:rsidRPr="00E41EC3">
        <w:rPr>
          <w:b/>
          <w:bCs/>
          <w:color w:val="000000"/>
          <w:sz w:val="28"/>
          <w:szCs w:val="28"/>
        </w:rPr>
        <w:t>. Как происходит синтез полипептидной цепи на рибосоме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С3. Какую функцию выполняют белки в реакциях обмена веществ?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4</w:t>
      </w:r>
      <w:proofErr w:type="gramEnd"/>
      <w:r w:rsidRPr="00E41EC3">
        <w:rPr>
          <w:b/>
          <w:bCs/>
          <w:color w:val="000000"/>
          <w:sz w:val="28"/>
          <w:szCs w:val="28"/>
        </w:rPr>
        <w:t>. Как осуществляется поступление генетической информации из ядра в рибосому?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С5. В какую фазу фотосинтеза происходит синтез молекулы АТФ?</w:t>
      </w:r>
      <w:r w:rsidRPr="00E41EC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1EC3">
        <w:rPr>
          <w:color w:val="000000"/>
          <w:sz w:val="28"/>
          <w:szCs w:val="28"/>
        </w:rPr>
        <w:t>(световая фаза)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6</w:t>
      </w:r>
      <w:proofErr w:type="gramEnd"/>
      <w:r w:rsidRPr="00E41EC3">
        <w:rPr>
          <w:b/>
          <w:bCs/>
          <w:color w:val="000000"/>
          <w:sz w:val="28"/>
          <w:szCs w:val="28"/>
        </w:rPr>
        <w:t>. В чем сущность энергетического обмена веществ?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7</w:t>
      </w:r>
      <w:proofErr w:type="gramEnd"/>
      <w:r w:rsidRPr="00E41EC3">
        <w:rPr>
          <w:b/>
          <w:bCs/>
          <w:color w:val="000000"/>
          <w:sz w:val="28"/>
          <w:szCs w:val="28"/>
        </w:rPr>
        <w:t>. Какова роль ДНК в биосинтезе белка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 xml:space="preserve">С8. Какие процессы происходят в </w:t>
      </w:r>
      <w:proofErr w:type="spellStart"/>
      <w:r w:rsidRPr="00E41EC3">
        <w:rPr>
          <w:b/>
          <w:bCs/>
          <w:color w:val="000000"/>
          <w:sz w:val="28"/>
          <w:szCs w:val="28"/>
        </w:rPr>
        <w:t>темновую</w:t>
      </w:r>
      <w:proofErr w:type="spellEnd"/>
      <w:r w:rsidRPr="00E41EC3">
        <w:rPr>
          <w:b/>
          <w:bCs/>
          <w:color w:val="000000"/>
          <w:sz w:val="28"/>
          <w:szCs w:val="28"/>
        </w:rPr>
        <w:t xml:space="preserve"> фазу фотосинтеза</w:t>
      </w:r>
    </w:p>
    <w:p w:rsidR="003A1A36" w:rsidRPr="00E41EC3" w:rsidRDefault="003A1A36" w:rsidP="00050B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EC3">
        <w:rPr>
          <w:b/>
          <w:bCs/>
          <w:color w:val="000000"/>
          <w:sz w:val="28"/>
          <w:szCs w:val="28"/>
        </w:rPr>
        <w:t>С</w:t>
      </w:r>
      <w:proofErr w:type="gramStart"/>
      <w:r w:rsidRPr="00E41EC3">
        <w:rPr>
          <w:b/>
          <w:bCs/>
          <w:color w:val="000000"/>
          <w:sz w:val="28"/>
          <w:szCs w:val="28"/>
        </w:rPr>
        <w:t>9</w:t>
      </w:r>
      <w:proofErr w:type="gramEnd"/>
      <w:r w:rsidRPr="00E41EC3">
        <w:rPr>
          <w:b/>
          <w:bCs/>
          <w:color w:val="000000"/>
          <w:sz w:val="28"/>
          <w:szCs w:val="28"/>
        </w:rPr>
        <w:t>. Каковы основные отличия фотосинтеза от хемосинтеза?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2"/>
          <w:szCs w:val="32"/>
        </w:rPr>
      </w:pPr>
      <w:r w:rsidRPr="001C4117">
        <w:rPr>
          <w:rStyle w:val="c3"/>
          <w:b/>
          <w:i/>
          <w:color w:val="000000"/>
          <w:sz w:val="32"/>
          <w:szCs w:val="32"/>
        </w:rPr>
        <w:lastRenderedPageBreak/>
        <w:t>Тематический контроль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117">
        <w:rPr>
          <w:rStyle w:val="c3"/>
          <w:b/>
          <w:i/>
          <w:color w:val="000000"/>
          <w:sz w:val="32"/>
          <w:szCs w:val="32"/>
        </w:rPr>
        <w:t>« Химические компоненты живых организмов»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вариант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I.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Наиболее распространенными в клетках живых организмов элементами являются: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 xml:space="preserve">a) N, О, H, S; б) С, Н, N, О; в) S, </w:t>
      </w:r>
      <w:proofErr w:type="spellStart"/>
      <w:r w:rsidRPr="001C4117">
        <w:rPr>
          <w:rStyle w:val="c3"/>
          <w:color w:val="000000"/>
          <w:sz w:val="28"/>
          <w:szCs w:val="28"/>
        </w:rPr>
        <w:t>Fe</w:t>
      </w:r>
      <w:proofErr w:type="spellEnd"/>
      <w:r w:rsidRPr="001C4117">
        <w:rPr>
          <w:rStyle w:val="c3"/>
          <w:color w:val="000000"/>
          <w:sz w:val="28"/>
          <w:szCs w:val="28"/>
        </w:rPr>
        <w:t>, О, С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;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 г) О, S, Н, </w:t>
      </w:r>
      <w:proofErr w:type="spellStart"/>
      <w:r w:rsidRPr="001C4117">
        <w:rPr>
          <w:rStyle w:val="c3"/>
          <w:color w:val="000000"/>
          <w:sz w:val="28"/>
          <w:szCs w:val="28"/>
        </w:rPr>
        <w:t>Fe</w:t>
      </w:r>
      <w:proofErr w:type="spell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Азот как элемент входит в состав: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белков и нуклеиновых кислот;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нуклеиновых кислот, белков и АТФ;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белков;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белков, нуклеиновых кислот и липидов;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3.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Водород как элемент входит в состав: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воды и некоторых белков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воды, углеводов и липидов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всех органических соединений клетки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воды, углеводов, белков и нуклеиновых кислот.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4.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На каком уровне организации не наблюдается различие между органическим и неорганическим миром?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атомном, б) молекулярном, в) клеточном. 5.Воды содержится больше в клетках: а</w:t>
      </w:r>
      <w:proofErr w:type="gramStart"/>
      <w:r w:rsidRPr="001C4117">
        <w:rPr>
          <w:rStyle w:val="c3"/>
          <w:color w:val="000000"/>
          <w:sz w:val="28"/>
          <w:szCs w:val="28"/>
        </w:rPr>
        <w:t>)э</w:t>
      </w:r>
      <w:proofErr w:type="gramEnd"/>
      <w:r w:rsidRPr="001C4117">
        <w:rPr>
          <w:rStyle w:val="c3"/>
          <w:color w:val="000000"/>
          <w:sz w:val="28"/>
          <w:szCs w:val="28"/>
        </w:rPr>
        <w:t>мбриона, б) молодого человека, в) старика.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6.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Вода - основа жизни: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она может находиться в трех состояниях (жидком, твердом, газообразном);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является растворителем, обеспечивающим как приток веще</w:t>
      </w:r>
      <w:proofErr w:type="gramStart"/>
      <w:r w:rsidRPr="001C4117">
        <w:rPr>
          <w:rStyle w:val="c3"/>
          <w:color w:val="000000"/>
          <w:sz w:val="28"/>
          <w:szCs w:val="28"/>
        </w:rPr>
        <w:t>ств в кл</w:t>
      </w:r>
      <w:proofErr w:type="gramEnd"/>
      <w:r w:rsidRPr="001C4117">
        <w:rPr>
          <w:rStyle w:val="c3"/>
          <w:color w:val="000000"/>
          <w:sz w:val="28"/>
          <w:szCs w:val="28"/>
        </w:rPr>
        <w:t>етку, так и удаление из неё продуктов обмена;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охлаждает поверхность при испарении.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7.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Вещества, хорошо растворимые в воде, называются: а</w:t>
      </w:r>
      <w:proofErr w:type="gramStart"/>
      <w:r w:rsidRPr="001C4117">
        <w:rPr>
          <w:rStyle w:val="c3"/>
          <w:color w:val="000000"/>
          <w:sz w:val="28"/>
          <w:szCs w:val="28"/>
        </w:rPr>
        <w:t>)г</w:t>
      </w:r>
      <w:proofErr w:type="gramEnd"/>
      <w:r w:rsidRPr="001C4117">
        <w:rPr>
          <w:rStyle w:val="c3"/>
          <w:color w:val="000000"/>
          <w:sz w:val="28"/>
          <w:szCs w:val="28"/>
        </w:rPr>
        <w:t>идрофильные, б) гидрофобные, в) амфифильные.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8.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 гидрофобным соединениям клетки относятся: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липиды и аминокислоты;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липиды;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липиды и минеральные соли;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аминокислоты и минеральные соли.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9.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 углеводам моносахаридам относятся: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крахмал; б) гликоген; в) глюкоза; г) мальтоза.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10.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 углеводам полисахаридам относятся: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 xml:space="preserve">а) крахмал; б) </w:t>
      </w:r>
      <w:proofErr w:type="spellStart"/>
      <w:r w:rsidRPr="001C4117">
        <w:rPr>
          <w:rStyle w:val="c3"/>
          <w:color w:val="000000"/>
          <w:sz w:val="28"/>
          <w:szCs w:val="28"/>
        </w:rPr>
        <w:t>дезоксирибоза</w:t>
      </w:r>
      <w:proofErr w:type="spellEnd"/>
      <w:r w:rsidRPr="001C4117">
        <w:rPr>
          <w:rStyle w:val="c3"/>
          <w:color w:val="000000"/>
          <w:sz w:val="28"/>
          <w:szCs w:val="28"/>
        </w:rPr>
        <w:t>; в) рибоза; г) глюкоза.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II.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Основные функции жиров в клетке: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запасающая и структурная;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структурная и энергетическая;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энергетическая и запасающая;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структурная и защитная.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12.Белки - это биополимеры мономерами, которого являются: а) нуклеотиды; б</w:t>
      </w:r>
      <w:proofErr w:type="gramStart"/>
      <w:r w:rsidRPr="001C4117">
        <w:rPr>
          <w:rStyle w:val="c3"/>
          <w:color w:val="000000"/>
          <w:sz w:val="28"/>
          <w:szCs w:val="28"/>
        </w:rPr>
        <w:t>)а</w:t>
      </w:r>
      <w:proofErr w:type="gramEnd"/>
      <w:r w:rsidRPr="001C4117">
        <w:rPr>
          <w:rStyle w:val="c3"/>
          <w:color w:val="000000"/>
          <w:sz w:val="28"/>
          <w:szCs w:val="28"/>
        </w:rPr>
        <w:t>минокислоты; в) азотистые основания. 13. Аминокислоты различаются: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</w:t>
      </w:r>
      <w:proofErr w:type="gramStart"/>
      <w:r w:rsidRPr="001C4117">
        <w:rPr>
          <w:rStyle w:val="c3"/>
          <w:color w:val="000000"/>
          <w:sz w:val="28"/>
          <w:szCs w:val="28"/>
        </w:rPr>
        <w:t>)а</w:t>
      </w:r>
      <w:proofErr w:type="gramEnd"/>
      <w:r w:rsidRPr="001C4117">
        <w:rPr>
          <w:rStyle w:val="c3"/>
          <w:color w:val="000000"/>
          <w:sz w:val="28"/>
          <w:szCs w:val="28"/>
        </w:rPr>
        <w:t>миногруппой, б) карбоксильной группой; в)радикалом.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lastRenderedPageBreak/>
        <w:t>12.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 состав молекул белков входят: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аминокислоты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аминокислоты и иногда ионы металлов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аминокислоты и иногда молекулы липидов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аминокислоты и иногда молекулы углеводов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13.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Структура молекулы белка, которую определяет последовательность аминокислотных остатков: а) первичная; б) вторичная; в) третичная; г) четвертичная. 13. Вторичная структура белка связана </w:t>
      </w:r>
      <w:proofErr w:type="gramStart"/>
      <w:r w:rsidRPr="001C4117">
        <w:rPr>
          <w:rStyle w:val="c3"/>
          <w:color w:val="000000"/>
          <w:sz w:val="28"/>
          <w:szCs w:val="28"/>
        </w:rPr>
        <w:t>с</w:t>
      </w:r>
      <w:proofErr w:type="gramEnd"/>
      <w:r w:rsidRPr="001C4117">
        <w:rPr>
          <w:rStyle w:val="c3"/>
          <w:color w:val="000000"/>
          <w:sz w:val="28"/>
          <w:szCs w:val="28"/>
        </w:rPr>
        <w:t>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спирализацией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полипептидной цепи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пространственной конфигурацией полипептидной цепи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числом и последовательностью аминокислотных остатков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пространственной конфигурацией </w:t>
      </w:r>
      <w:proofErr w:type="spellStart"/>
      <w:r w:rsidRPr="001C4117">
        <w:rPr>
          <w:rStyle w:val="c3"/>
          <w:color w:val="000000"/>
          <w:sz w:val="28"/>
          <w:szCs w:val="28"/>
        </w:rPr>
        <w:t>спирализованной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полипептидной цепи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А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 14. 14.Вторичная структура белка поддерживается связями: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пептидными;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водородными;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дисульфидные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и водородными;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водородными и пептидными;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15.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Наименее прочными структурными белка является: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первичная и вторичная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вторичная и троичная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6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третичная и четвертичная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четвертичная и вторичная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16.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Белок каталаза выполняет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6"/>
          <w:color w:val="000000"/>
          <w:sz w:val="28"/>
          <w:szCs w:val="28"/>
        </w:rPr>
        <w:t>в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клетке функцию;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сократительную;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транспортную;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структурную;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католическую.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17.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При неполной денатурации белка первой разрушается структура: а) первичная;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</w:t>
      </w:r>
      <w:proofErr w:type="gramStart"/>
      <w:r w:rsidRPr="001C4117">
        <w:rPr>
          <w:rStyle w:val="c3"/>
          <w:color w:val="000000"/>
          <w:sz w:val="28"/>
          <w:szCs w:val="28"/>
        </w:rPr>
        <w:t>)в</w:t>
      </w:r>
      <w:proofErr w:type="gramEnd"/>
      <w:r w:rsidRPr="001C4117">
        <w:rPr>
          <w:rStyle w:val="c3"/>
          <w:color w:val="000000"/>
          <w:sz w:val="28"/>
          <w:szCs w:val="28"/>
        </w:rPr>
        <w:t>торичная;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6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третичная;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четвертичная, иногда третичная.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18.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Мономерами молекул ДНК являются: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нуклеозиды;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нуклеотиды;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аминокислоты;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 xml:space="preserve">19 Нуклеотиды ДНК состоят </w:t>
      </w:r>
      <w:proofErr w:type="gramStart"/>
      <w:r w:rsidRPr="001C4117">
        <w:rPr>
          <w:rStyle w:val="c3"/>
          <w:color w:val="000000"/>
          <w:sz w:val="28"/>
          <w:szCs w:val="28"/>
        </w:rPr>
        <w:t>из</w:t>
      </w:r>
      <w:proofErr w:type="gramEnd"/>
      <w:r w:rsidRPr="001C4117">
        <w:rPr>
          <w:rStyle w:val="c3"/>
          <w:color w:val="000000"/>
          <w:sz w:val="28"/>
          <w:szCs w:val="28"/>
        </w:rPr>
        <w:t>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 и остатков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6"/>
          <w:color w:val="000000"/>
          <w:sz w:val="28"/>
          <w:szCs w:val="28"/>
        </w:rPr>
        <w:t>сахаров;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6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 и остатков фосфорных кислот;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)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 остатков фосфорных кислот,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6"/>
          <w:color w:val="000000"/>
          <w:sz w:val="28"/>
          <w:szCs w:val="28"/>
        </w:rPr>
        <w:t>сахаров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и азотистых оснований.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20.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Состав нуклеотидов ДНК отличается друг от друга содержанием: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сахаров;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сахаров и азотистых оснований;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lastRenderedPageBreak/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сахаров, азотистых оснований и остатков фосфорных кислот.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Нуклеотиды ДНК содержат азотистые основания: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>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гуанин,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>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>, гуанин;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>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Нуклеотиды РНК состоят </w:t>
      </w:r>
      <w:proofErr w:type="gramStart"/>
      <w:r w:rsidRPr="001C4117">
        <w:rPr>
          <w:rStyle w:val="c3"/>
          <w:color w:val="000000"/>
          <w:sz w:val="28"/>
          <w:szCs w:val="28"/>
        </w:rPr>
        <w:t>из</w:t>
      </w:r>
      <w:proofErr w:type="gramEnd"/>
      <w:r w:rsidRPr="001C4117">
        <w:rPr>
          <w:rStyle w:val="c3"/>
          <w:color w:val="000000"/>
          <w:sz w:val="28"/>
          <w:szCs w:val="28"/>
        </w:rPr>
        <w:t>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 и остатков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6"/>
          <w:color w:val="000000"/>
          <w:sz w:val="28"/>
          <w:szCs w:val="28"/>
        </w:rPr>
        <w:t>сахаров;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3)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азотистых оснований и остатков фосфорных кислот;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4)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остатков фосфорных кислот,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6"/>
          <w:color w:val="000000"/>
          <w:sz w:val="28"/>
          <w:szCs w:val="28"/>
        </w:rPr>
        <w:t>сахаров</w:t>
      </w:r>
      <w:r w:rsidRPr="001C4117">
        <w:rPr>
          <w:rStyle w:val="apple-converted-space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и азотистых оснований.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23.Молекулы, при окислении которых освобождается много энергии: а) полисахариды; б) жиры; в) белки; г) моносахариды.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b/>
          <w:bCs/>
          <w:color w:val="000000"/>
          <w:sz w:val="28"/>
          <w:szCs w:val="28"/>
        </w:rPr>
        <w:t>Вставьте в те</w:t>
      </w:r>
      <w:proofErr w:type="gramStart"/>
      <w:r w:rsidRPr="001C4117">
        <w:rPr>
          <w:rStyle w:val="c3"/>
          <w:b/>
          <w:bCs/>
          <w:color w:val="000000"/>
          <w:sz w:val="28"/>
          <w:szCs w:val="28"/>
        </w:rPr>
        <w:t>кст пр</w:t>
      </w:r>
      <w:proofErr w:type="gramEnd"/>
      <w:r w:rsidRPr="001C4117">
        <w:rPr>
          <w:rStyle w:val="c3"/>
          <w:b/>
          <w:bCs/>
          <w:color w:val="000000"/>
          <w:sz w:val="28"/>
          <w:szCs w:val="28"/>
        </w:rPr>
        <w:t>опущенные слова.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Белки - сложные органические вещества</w:t>
      </w:r>
      <w:proofErr w:type="gramStart"/>
      <w:r w:rsidRPr="001C4117">
        <w:rPr>
          <w:rStyle w:val="c3"/>
          <w:color w:val="000000"/>
          <w:sz w:val="28"/>
          <w:szCs w:val="28"/>
        </w:rPr>
        <w:t>,.....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Они состоят из мономеров</w:t>
      </w:r>
      <w:proofErr w:type="gramStart"/>
      <w:r w:rsidRPr="001C4117">
        <w:rPr>
          <w:rStyle w:val="c3"/>
          <w:color w:val="000000"/>
          <w:sz w:val="28"/>
          <w:szCs w:val="28"/>
        </w:rPr>
        <w:t>-......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Аминокислоты располагаются в молекуле белка в определенной последовательности, чем определяется его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....</w:t>
      </w:r>
      <w:proofErr w:type="gramEnd"/>
      <w:r w:rsidRPr="001C4117">
        <w:rPr>
          <w:rStyle w:val="c3"/>
          <w:color w:val="000000"/>
          <w:sz w:val="28"/>
          <w:szCs w:val="28"/>
        </w:rPr>
        <w:t>структура.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«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Главная биологическая функция белков в клетке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Вещества, являющиеся продуктами реакции соединения глицерина и жидких жирных кислот</w:t>
      </w:r>
      <w:proofErr w:type="gramStart"/>
      <w:r w:rsidRPr="001C4117">
        <w:rPr>
          <w:rStyle w:val="c3"/>
          <w:color w:val="000000"/>
          <w:sz w:val="28"/>
          <w:szCs w:val="28"/>
        </w:rPr>
        <w:t>-....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Мономер молекулы крахмала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-.....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C4117">
        <w:rPr>
          <w:rStyle w:val="c3"/>
          <w:color w:val="000000"/>
          <w:sz w:val="28"/>
          <w:szCs w:val="28"/>
        </w:rPr>
        <w:t>Пятиуглеродный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сахар, входящий в состав молекулы ДНК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-.....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b/>
          <w:bCs/>
          <w:color w:val="000000"/>
          <w:sz w:val="28"/>
          <w:szCs w:val="28"/>
        </w:rPr>
        <w:t>Задания со свободным ответом.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О чем свидетельствует сходство </w:t>
      </w:r>
      <w:proofErr w:type="gramStart"/>
      <w:r w:rsidRPr="001C4117">
        <w:rPr>
          <w:rStyle w:val="c3"/>
          <w:color w:val="000000"/>
          <w:sz w:val="28"/>
          <w:szCs w:val="28"/>
        </w:rPr>
        <w:t>строения клеток организмов всех царств живой природы</w:t>
      </w:r>
      <w:proofErr w:type="gramEnd"/>
      <w:r w:rsidRPr="001C4117">
        <w:rPr>
          <w:rStyle w:val="c3"/>
          <w:color w:val="000000"/>
          <w:sz w:val="28"/>
          <w:szCs w:val="28"/>
        </w:rPr>
        <w:t>?</w:t>
      </w: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Почему белки стоят на первом месте по своему значению в клетке? </w:t>
      </w:r>
      <w:proofErr w:type="spellStart"/>
      <w:r w:rsidRPr="001C4117">
        <w:rPr>
          <w:rStyle w:val="c3"/>
          <w:color w:val="000000"/>
          <w:sz w:val="28"/>
          <w:szCs w:val="28"/>
        </w:rPr>
        <w:t>З.Что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лежит в основе способности молекулы ДНК </w:t>
      </w:r>
      <w:proofErr w:type="spellStart"/>
      <w:r w:rsidRPr="001C4117">
        <w:rPr>
          <w:rStyle w:val="c3"/>
          <w:color w:val="000000"/>
          <w:sz w:val="28"/>
          <w:szCs w:val="28"/>
        </w:rPr>
        <w:t>самоудваиваться</w:t>
      </w:r>
      <w:proofErr w:type="spellEnd"/>
      <w:r w:rsidRPr="001C4117">
        <w:rPr>
          <w:rStyle w:val="c3"/>
          <w:color w:val="000000"/>
          <w:sz w:val="28"/>
          <w:szCs w:val="28"/>
        </w:rPr>
        <w:t>?</w:t>
      </w: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2"/>
          <w:szCs w:val="32"/>
        </w:rPr>
      </w:pPr>
      <w:r w:rsidRPr="001C4117">
        <w:rPr>
          <w:rStyle w:val="c3"/>
          <w:b/>
          <w:i/>
          <w:color w:val="000000"/>
          <w:sz w:val="32"/>
          <w:szCs w:val="32"/>
        </w:rPr>
        <w:lastRenderedPageBreak/>
        <w:t>Тематический контроль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117">
        <w:rPr>
          <w:rStyle w:val="c3"/>
          <w:b/>
          <w:i/>
          <w:color w:val="000000"/>
          <w:sz w:val="32"/>
          <w:szCs w:val="32"/>
        </w:rPr>
        <w:t>« Химические компоненты живых организмов»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117">
        <w:rPr>
          <w:rStyle w:val="c3"/>
          <w:b/>
          <w:bCs/>
          <w:color w:val="000000"/>
          <w:sz w:val="28"/>
          <w:szCs w:val="28"/>
        </w:rPr>
        <w:t>2 вариа</w:t>
      </w:r>
      <w:r>
        <w:rPr>
          <w:rStyle w:val="c3"/>
          <w:b/>
          <w:bCs/>
          <w:color w:val="000000"/>
          <w:sz w:val="28"/>
          <w:szCs w:val="28"/>
        </w:rPr>
        <w:t>нт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Наиболее распространенными в клетках живых организмах элементами являются: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 xml:space="preserve"> а) С, О, Н, N; б) О, S, </w:t>
      </w:r>
      <w:proofErr w:type="spellStart"/>
      <w:r w:rsidRPr="001C4117">
        <w:rPr>
          <w:rStyle w:val="c3"/>
          <w:color w:val="000000"/>
          <w:sz w:val="28"/>
          <w:szCs w:val="28"/>
        </w:rPr>
        <w:t>H,Fe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; в) Н, </w:t>
      </w:r>
      <w:proofErr w:type="spellStart"/>
      <w:r w:rsidRPr="001C4117">
        <w:rPr>
          <w:rStyle w:val="c3"/>
          <w:color w:val="000000"/>
          <w:sz w:val="28"/>
          <w:szCs w:val="28"/>
        </w:rPr>
        <w:t>Fe</w:t>
      </w:r>
      <w:proofErr w:type="spellEnd"/>
      <w:r w:rsidRPr="001C4117">
        <w:rPr>
          <w:rStyle w:val="c3"/>
          <w:color w:val="000000"/>
          <w:sz w:val="28"/>
          <w:szCs w:val="28"/>
        </w:rPr>
        <w:t>, N,S; г) N, О, S, Н.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Углерод как элемент входит в состав</w:t>
      </w:r>
      <w:proofErr w:type="gramStart"/>
      <w:r w:rsidRPr="001C4117">
        <w:rPr>
          <w:rStyle w:val="c3"/>
          <w:color w:val="000000"/>
          <w:sz w:val="28"/>
          <w:szCs w:val="28"/>
        </w:rPr>
        <w:t>: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«</w:t>
      </w:r>
      <w:proofErr w:type="gram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белков и углеводов;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углеводов и липидов;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всех органических и неорганических соединений клетки;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всех органических соединений клетки.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3.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Функции воды в клетке: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хранение и передача наследственной информации;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торможение химических реакций;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растворитель;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энергетическая функция.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4.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 углеводам моносахаридам относятся: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мальтоза; б) лактоза; в) крахмал; г) глюкоза.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5.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 углеводам полисахаридам относятся: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целлюлоза</w:t>
      </w:r>
      <w:proofErr w:type="gramStart"/>
      <w:r w:rsidRPr="001C4117">
        <w:rPr>
          <w:rStyle w:val="c3"/>
          <w:color w:val="000000"/>
          <w:sz w:val="28"/>
          <w:szCs w:val="28"/>
        </w:rPr>
        <w:t>4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 б) рибоза; в) фруктоза; г) глюкоза.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6.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 состав молекулы ДНК входят остатки: а</w:t>
      </w:r>
      <w:proofErr w:type="gramStart"/>
      <w:r w:rsidRPr="001C4117">
        <w:rPr>
          <w:rStyle w:val="c3"/>
          <w:color w:val="000000"/>
          <w:sz w:val="28"/>
          <w:szCs w:val="28"/>
        </w:rPr>
        <w:t>)р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ибозы; б) мальтозы; в) </w:t>
      </w:r>
      <w:proofErr w:type="spellStart"/>
      <w:r w:rsidRPr="001C4117">
        <w:rPr>
          <w:rStyle w:val="c3"/>
          <w:color w:val="000000"/>
          <w:sz w:val="28"/>
          <w:szCs w:val="28"/>
        </w:rPr>
        <w:t>дезоксирибозы</w:t>
      </w:r>
      <w:proofErr w:type="spellEnd"/>
      <w:r w:rsidRPr="001C4117">
        <w:rPr>
          <w:rStyle w:val="c3"/>
          <w:color w:val="000000"/>
          <w:sz w:val="28"/>
          <w:szCs w:val="28"/>
        </w:rPr>
        <w:t>; г) сахарозы.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7.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Продуктами реакции взаимодействия глицерина и высших жирных кислот являются: а) только жиры; б) только масла; в) жиры и масла; г) жиры, масла и фосфолипиды.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8.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Жиры и масла по отношению к воде обладают свойствами: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всегда гидрофильными;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чаще гидрофобными, реже гидрофильными;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всегда гидрофобными;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реже гидрофильными.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9.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Белки - это: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мономеры; б) биополимеры; в) моносахариды; г) полисахариды.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10.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 водных растворах аминокислоты проявляют свойства: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кислот; б</w:t>
      </w:r>
      <w:proofErr w:type="gramStart"/>
      <w:r w:rsidRPr="001C4117">
        <w:rPr>
          <w:rStyle w:val="c3"/>
          <w:color w:val="000000"/>
          <w:sz w:val="28"/>
          <w:szCs w:val="28"/>
        </w:rPr>
        <w:t>)о</w:t>
      </w:r>
      <w:proofErr w:type="gramEnd"/>
      <w:r w:rsidRPr="001C4117">
        <w:rPr>
          <w:rStyle w:val="c3"/>
          <w:color w:val="000000"/>
          <w:sz w:val="28"/>
          <w:szCs w:val="28"/>
        </w:rPr>
        <w:t>снований; в) кислот и оснований; г)в одних случаях кислот, в других -оснований.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Первичная структура белка определяется: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числом аминокислотных остатков;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видами аминокислотных остатков;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последовательностью аминокислотных остатков;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числом и последовательностью аминокислотных остатков.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Первичная структура белка поддерживается связями: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водородными;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lastRenderedPageBreak/>
        <w:t>б)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дисульфидными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и пептидными;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пептидными и гидрофобными;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пептидными.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13.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Ферменты выполняют следующие функции: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являются основным источником энергии;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ускоряют биохимические реакции;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транспортируют кислород;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участвуют в химической реакции, превращаясь в другие вещества.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14.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Биологическую активность белка определяет структура: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первичная;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вторичная;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всегда четвертичная;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четвертичная, иногда третичная.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15. Молекулы, которые наиболее легко расщепляются в клетке с освобождением энергии: а) клетчатка; б) белки; в) нуклеиновые кислоты; г) моносахариды.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16.Мономерами молекул нуклеиновых кислот являются: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нуклеотиды;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только азотистые основания;</w:t>
      </w:r>
      <w:r w:rsidRPr="001C4117">
        <w:rPr>
          <w:rStyle w:val="c1"/>
          <w:color w:val="000000"/>
          <w:sz w:val="28"/>
          <w:szCs w:val="28"/>
        </w:rPr>
        <w:t> 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азотистые основания и фосфорные кислоты;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нуклеотиды и </w:t>
      </w:r>
      <w:proofErr w:type="spellStart"/>
      <w:r w:rsidRPr="001C4117">
        <w:rPr>
          <w:rStyle w:val="c3"/>
          <w:color w:val="000000"/>
          <w:sz w:val="28"/>
          <w:szCs w:val="28"/>
        </w:rPr>
        <w:t>полинуклеотиды</w:t>
      </w:r>
      <w:proofErr w:type="spellEnd"/>
      <w:r w:rsidRPr="001C4117">
        <w:rPr>
          <w:rStyle w:val="c3"/>
          <w:color w:val="000000"/>
          <w:sz w:val="28"/>
          <w:szCs w:val="28"/>
        </w:rPr>
        <w:t>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17.Нуклеотиды молекулы ДНК содержат азотистые основания: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>, гуанин;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>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гуанин,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>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гуанин,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>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18. Углеводов содержится больше: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 растительных клетках;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 животных клетках;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одинаковое количество в тех и других.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19.Нуклеотиды молекулы РНК содержат азотистые основания: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гуанин,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в)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цитозин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гуанин,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г)</w:t>
      </w:r>
      <w:r w:rsidRPr="001C4117">
        <w:rPr>
          <w:rStyle w:val="c1"/>
          <w:color w:val="000000"/>
          <w:sz w:val="28"/>
          <w:szCs w:val="28"/>
        </w:rPr>
        <w:t> </w:t>
      </w:r>
      <w:proofErr w:type="spellStart"/>
      <w:r w:rsidRPr="001C4117">
        <w:rPr>
          <w:rStyle w:val="c3"/>
          <w:color w:val="000000"/>
          <w:sz w:val="28"/>
          <w:szCs w:val="28"/>
        </w:rPr>
        <w:t>тимин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урацил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аденин</w:t>
      </w:r>
      <w:proofErr w:type="spellEnd"/>
      <w:r w:rsidRPr="001C4117">
        <w:rPr>
          <w:rStyle w:val="c3"/>
          <w:color w:val="000000"/>
          <w:sz w:val="28"/>
          <w:szCs w:val="28"/>
        </w:rPr>
        <w:t>, гуанин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20.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Жиры растворимы: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в воде; б) в спирте; в) в бензине.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Молекула вещества, состоящая из нуклеотидов и имеющая вид </w:t>
      </w:r>
      <w:proofErr w:type="spellStart"/>
      <w:r w:rsidRPr="001C4117">
        <w:rPr>
          <w:rStyle w:val="c3"/>
          <w:color w:val="000000"/>
          <w:sz w:val="28"/>
          <w:szCs w:val="28"/>
        </w:rPr>
        <w:t>одноцепочной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нити: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 РНК; б) АТФ; в) ДНК; г) АДФ.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22.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Наиболее крупные размеры среди нуклеиновых кислот имеют молекулы: а</w:t>
      </w:r>
      <w:proofErr w:type="gramStart"/>
      <w:r w:rsidRPr="001C4117">
        <w:rPr>
          <w:rStyle w:val="c3"/>
          <w:color w:val="000000"/>
          <w:sz w:val="28"/>
          <w:szCs w:val="28"/>
        </w:rPr>
        <w:t>)Д</w:t>
      </w:r>
      <w:proofErr w:type="gramEnd"/>
      <w:r w:rsidRPr="001C4117">
        <w:rPr>
          <w:rStyle w:val="c3"/>
          <w:color w:val="000000"/>
          <w:sz w:val="28"/>
          <w:szCs w:val="28"/>
        </w:rPr>
        <w:t>НК; б)</w:t>
      </w:r>
      <w:proofErr w:type="spellStart"/>
      <w:r w:rsidRPr="001C4117">
        <w:rPr>
          <w:rStyle w:val="c3"/>
          <w:color w:val="000000"/>
          <w:sz w:val="28"/>
          <w:szCs w:val="28"/>
        </w:rPr>
        <w:t>тРНК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; в) </w:t>
      </w:r>
      <w:proofErr w:type="spellStart"/>
      <w:r w:rsidRPr="001C4117">
        <w:rPr>
          <w:rStyle w:val="c3"/>
          <w:color w:val="000000"/>
          <w:sz w:val="28"/>
          <w:szCs w:val="28"/>
        </w:rPr>
        <w:t>иРНК</w:t>
      </w:r>
      <w:proofErr w:type="spellEnd"/>
      <w:r w:rsidRPr="001C4117">
        <w:rPr>
          <w:rStyle w:val="c3"/>
          <w:color w:val="000000"/>
          <w:sz w:val="28"/>
          <w:szCs w:val="28"/>
        </w:rPr>
        <w:t>; 4)</w:t>
      </w:r>
      <w:proofErr w:type="spellStart"/>
      <w:r w:rsidRPr="001C4117">
        <w:rPr>
          <w:rStyle w:val="c3"/>
          <w:color w:val="000000"/>
          <w:sz w:val="28"/>
          <w:szCs w:val="28"/>
        </w:rPr>
        <w:t>рРНК</w:t>
      </w:r>
      <w:proofErr w:type="spellEnd"/>
      <w:r w:rsidRPr="001C4117">
        <w:rPr>
          <w:rStyle w:val="c3"/>
          <w:color w:val="000000"/>
          <w:sz w:val="28"/>
          <w:szCs w:val="28"/>
        </w:rPr>
        <w:t>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23.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Соли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К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 важны для организма, так как: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а)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входят в состав гемоглобина;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являются катализаторами биохимических реакций;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lastRenderedPageBreak/>
        <w:t>в)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участвуют в проведении нервных импульсов.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b/>
          <w:bCs/>
          <w:color w:val="000000"/>
          <w:sz w:val="28"/>
          <w:szCs w:val="28"/>
        </w:rPr>
        <w:t>Вставьте в те</w:t>
      </w:r>
      <w:proofErr w:type="gramStart"/>
      <w:r w:rsidRPr="001C4117">
        <w:rPr>
          <w:rStyle w:val="c3"/>
          <w:b/>
          <w:bCs/>
          <w:color w:val="000000"/>
          <w:sz w:val="28"/>
          <w:szCs w:val="28"/>
        </w:rPr>
        <w:t>кст пр</w:t>
      </w:r>
      <w:proofErr w:type="gramEnd"/>
      <w:r w:rsidRPr="001C4117">
        <w:rPr>
          <w:rStyle w:val="c3"/>
          <w:b/>
          <w:bCs/>
          <w:color w:val="000000"/>
          <w:sz w:val="28"/>
          <w:szCs w:val="28"/>
        </w:rPr>
        <w:t>опущенные слова.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 xml:space="preserve">Молекулы воды, несущая на одном конце положительный заряд, а на другом </w:t>
      </w:r>
      <w:proofErr w:type="gramStart"/>
      <w:r w:rsidRPr="001C4117">
        <w:rPr>
          <w:rStyle w:val="c3"/>
          <w:color w:val="000000"/>
          <w:sz w:val="28"/>
          <w:szCs w:val="28"/>
        </w:rPr>
        <w:t>-о</w:t>
      </w:r>
      <w:proofErr w:type="gramEnd"/>
      <w:r w:rsidRPr="001C4117">
        <w:rPr>
          <w:rStyle w:val="c3"/>
          <w:color w:val="000000"/>
          <w:sz w:val="28"/>
          <w:szCs w:val="28"/>
        </w:rPr>
        <w:t>трицательный заряд называется.......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Белки ускоряют химические реакции в клетке, выполняя</w:t>
      </w:r>
      <w:proofErr w:type="gramStart"/>
      <w:r w:rsidRPr="001C4117">
        <w:rPr>
          <w:rStyle w:val="c3"/>
          <w:color w:val="000000"/>
          <w:sz w:val="28"/>
          <w:szCs w:val="28"/>
        </w:rPr>
        <w:t xml:space="preserve"> .... </w:t>
      </w:r>
      <w:proofErr w:type="gramEnd"/>
      <w:r w:rsidRPr="001C4117">
        <w:rPr>
          <w:rStyle w:val="c3"/>
          <w:color w:val="000000"/>
          <w:sz w:val="28"/>
          <w:szCs w:val="28"/>
        </w:rPr>
        <w:t>функцию, способствуют перемещению веществ, выполняя ....функцию.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Часть молекулы аминокислоты, определяющая уникальные ее свойства –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Процесс утраты белковой молекулой природной структуры под воздействием различных факторов среды……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Главная биологическая функция моносахаридов в клетке ……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b/>
          <w:bCs/>
          <w:color w:val="000000"/>
          <w:sz w:val="28"/>
          <w:szCs w:val="28"/>
        </w:rPr>
        <w:t>Задания со свободным ответом.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1.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>Какие аминокислоты называются незаменимыми и сколько их?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117">
        <w:rPr>
          <w:rStyle w:val="c3"/>
          <w:color w:val="000000"/>
          <w:sz w:val="28"/>
          <w:szCs w:val="28"/>
        </w:rPr>
        <w:t>2,</w:t>
      </w:r>
      <w:r w:rsidRPr="001C4117">
        <w:rPr>
          <w:rStyle w:val="c1"/>
          <w:color w:val="000000"/>
          <w:sz w:val="28"/>
          <w:szCs w:val="28"/>
        </w:rPr>
        <w:t> </w:t>
      </w:r>
      <w:r w:rsidRPr="001C4117">
        <w:rPr>
          <w:rStyle w:val="c3"/>
          <w:color w:val="000000"/>
          <w:sz w:val="28"/>
          <w:szCs w:val="28"/>
        </w:rPr>
        <w:t xml:space="preserve">Что представляет собой принцип </w:t>
      </w:r>
      <w:proofErr w:type="spellStart"/>
      <w:r w:rsidRPr="001C4117">
        <w:rPr>
          <w:rStyle w:val="c3"/>
          <w:color w:val="000000"/>
          <w:sz w:val="28"/>
          <w:szCs w:val="28"/>
        </w:rPr>
        <w:t>комплементарности</w:t>
      </w:r>
      <w:proofErr w:type="spellEnd"/>
      <w:r w:rsidRPr="001C4117">
        <w:rPr>
          <w:rStyle w:val="c3"/>
          <w:color w:val="000000"/>
          <w:sz w:val="28"/>
          <w:szCs w:val="28"/>
        </w:rPr>
        <w:t>?</w:t>
      </w:r>
    </w:p>
    <w:p w:rsidR="001C4117" w:rsidRPr="001C4117" w:rsidRDefault="001C4117" w:rsidP="001C41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C4117">
        <w:rPr>
          <w:rStyle w:val="c3"/>
          <w:color w:val="000000"/>
          <w:sz w:val="28"/>
          <w:szCs w:val="28"/>
        </w:rPr>
        <w:t>З.По</w:t>
      </w:r>
      <w:proofErr w:type="spellEnd"/>
      <w:r w:rsidRPr="001C4117">
        <w:rPr>
          <w:rStyle w:val="c3"/>
          <w:color w:val="000000"/>
          <w:sz w:val="28"/>
          <w:szCs w:val="28"/>
        </w:rPr>
        <w:t xml:space="preserve"> какому признаку химические элементы распределяются на макро-, микр</w:t>
      </w:r>
      <w:proofErr w:type="gramStart"/>
      <w:r w:rsidRPr="001C4117">
        <w:rPr>
          <w:rStyle w:val="c3"/>
          <w:color w:val="000000"/>
          <w:sz w:val="28"/>
          <w:szCs w:val="28"/>
        </w:rPr>
        <w:t>о-</w:t>
      </w:r>
      <w:proofErr w:type="gramEnd"/>
      <w:r w:rsidRPr="001C4117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C4117">
        <w:rPr>
          <w:rStyle w:val="c3"/>
          <w:color w:val="000000"/>
          <w:sz w:val="28"/>
          <w:szCs w:val="28"/>
        </w:rPr>
        <w:t>ультрамикроэлементами</w:t>
      </w:r>
      <w:proofErr w:type="spellEnd"/>
      <w:r w:rsidRPr="001C4117">
        <w:rPr>
          <w:rStyle w:val="c3"/>
          <w:color w:val="000000"/>
          <w:sz w:val="28"/>
          <w:szCs w:val="28"/>
        </w:rPr>
        <w:t>?</w:t>
      </w:r>
    </w:p>
    <w:p w:rsidR="003C72A8" w:rsidRPr="001C4117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C72A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D0288" w:rsidRPr="008D0288" w:rsidRDefault="008D0288" w:rsidP="008D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Тематический контроль </w:t>
      </w:r>
    </w:p>
    <w:p w:rsidR="008D0288" w:rsidRPr="008D0288" w:rsidRDefault="008D0288" w:rsidP="008D0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«Клетк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а-</w:t>
      </w:r>
      <w:proofErr w:type="gramEnd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структурная и функциональная единица живых организмов»»</w:t>
      </w:r>
    </w:p>
    <w:p w:rsidR="008D0288" w:rsidRPr="008D0288" w:rsidRDefault="008D0288" w:rsidP="008D0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вариант</w:t>
      </w:r>
    </w:p>
    <w:p w:rsidR="008D0288" w:rsidRPr="008D0288" w:rsidRDefault="008D0288" w:rsidP="008D0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каждому заданию части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дано несколько ответов, из которых только один верный. Выберите верный, по вашему мнению, ответ.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Наука, изучающая клетку называется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Физиологией                                        3). Анатомией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Цитологией                                        4). Эмбриологией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А2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ученый увидел клетку с помощью своего микроскопа?</w:t>
      </w:r>
    </w:p>
    <w:p w:rsidR="008D0288" w:rsidRPr="008D0288" w:rsidRDefault="008D0288" w:rsidP="008D0288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М. </w:t>
      </w:r>
      <w:proofErr w:type="spellStart"/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Шлейден</w:t>
      </w:r>
      <w:proofErr w:type="spellEnd"/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                             3). Р. Гук</w:t>
      </w:r>
    </w:p>
    <w:p w:rsidR="008D0288" w:rsidRPr="008D0288" w:rsidRDefault="008D0288" w:rsidP="008D0288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Т. Шванн                                        4). Р. Вирхов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 Элементарная биологическая система, способная к самообновлению, - это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Клеточный центр                                        3). Подкожная жировая клетчатка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Мышечное волокно сердца                        4). Проводящая ткань растения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прокариотам относятся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Элодея                                                3). Кишечная палочка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Шампиньон                                        4). Инфузория-туфелька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  Основным свойством плазматической мембраны является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Полная проницаемость                                3). Избирательная проницаемость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Полная непроницаемость                        4). Избирательная полупроницаемость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А6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вид транспорта в клетку идет с затратой энергии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Диффузия                                                3).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Пиноцитоз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Осмос                                                4). Транспорт ионов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Внутренняя полужидкая среда клетки - это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Нуклеоплазма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3).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Цитоскелет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Вакуоль                                                4). Цитоплазма</w:t>
      </w:r>
    </w:p>
    <w:p w:rsidR="008D0288" w:rsidRDefault="008D0288" w:rsidP="008D028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 </w:t>
      </w:r>
      <w:r w:rsid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функция митохондрий:</w:t>
      </w:r>
    </w:p>
    <w:p w:rsidR="00176064" w:rsidRPr="008D0288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Энергетическая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Выделительная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Транспортная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4). Синтез липидов и углеводов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А9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рибосомах в отличие от лизосом происходит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Синтез углеводов                                3). Окисление нуклеиновых кислот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Синтез белков                                         4). Синтез липидов и углеводов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органоид  принимает участие  в делении клетки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Цитоскелет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4) Клеточный центр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Центриоль                                        5). Вакуоль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А11 Гаплоидный набор хромосом имеют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Жировые клетки                                        3). Клетки слюнных желез человека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2). Спорангии листа                                 4). Яйцеклетки голубя и воробья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А12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хромосомы входят</w:t>
      </w:r>
    </w:p>
    <w:p w:rsidR="008D0288" w:rsidRPr="008D0288" w:rsidRDefault="008D0288" w:rsidP="008D0288">
      <w:pPr>
        <w:numPr>
          <w:ilvl w:val="0"/>
          <w:numId w:val="1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ДНК и белок                                        3). РНК и белок</w:t>
      </w:r>
    </w:p>
    <w:p w:rsidR="008D0288" w:rsidRPr="008D0288" w:rsidRDefault="008D0288" w:rsidP="008D0288">
      <w:pPr>
        <w:numPr>
          <w:ilvl w:val="0"/>
          <w:numId w:val="1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ДНК и РНК                                        4). Белок и АТФ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 Главным структурным компонентом ядра является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Хромосомы                                        3). Ядрышки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Рибосомы                                                4).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Нуклеоплазма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А14 Грибная клетка,  как и  клетка бактерий  </w:t>
      </w:r>
    </w:p>
    <w:p w:rsidR="008D0288" w:rsidRPr="008D0288" w:rsidRDefault="008D0288" w:rsidP="008D0288">
      <w:pPr>
        <w:numPr>
          <w:ilvl w:val="0"/>
          <w:numId w:val="1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имеет ядерной оболочки                3). Не имеет хлоропластов</w:t>
      </w:r>
    </w:p>
    <w:p w:rsidR="008D0288" w:rsidRPr="008D0288" w:rsidRDefault="008D0288" w:rsidP="008D0288">
      <w:pPr>
        <w:numPr>
          <w:ilvl w:val="0"/>
          <w:numId w:val="1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Имеет одноклеточное строение тела        4). Имеет неклеточный мицелий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соответствие между особенностями строения, функцией и органоидом клетки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строения, функции                                        Органоид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Различают мембраны гладкие и шероховатые                1). Комплекс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Образуют сеть разветвленных каналов и полостей                2). ЭПС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Образуют уплощенные цистерны и вакуоли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Участвует в синтезе белков, жиров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Д). Формируют лизосомы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399"/>
        <w:gridCol w:w="2399"/>
        <w:gridCol w:w="2402"/>
      </w:tblGrid>
      <w:tr w:rsidR="008D0288" w:rsidRPr="008D0288" w:rsidTr="008D0288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End w:id="0"/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D0288" w:rsidRPr="008D0288" w:rsidTr="008D0288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Выберите три верных ответа из шести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характеристику хлоропластам?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Состоит из плоских цистерн                           4). Содержит свою молекулу ДНК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Имеет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одномембранное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                 5). Участвуют в синтезе АТФ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Имеет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двумембранное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                   6). На гранах располагается хлорофилл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 Чем  растительная клетка отличается от животной клетки?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Имеет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вакуолиь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клеточным соком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Клеточная стенка отсутствует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Способ питания автотрофный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 Имеет клеточный центр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 Имеет хлоропласты с хлорофиллом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Способ питания гетеротрофный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свободный развернутый ответ на вопрос.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значение для формирования научного мировоззрения имело создание клеточной  теории?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С2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взаимосвязь существует между ЭПС, комплексом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лизосомами?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С3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преимущество дает клеточное строение живым организмам?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С4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ошибки в приведенном тексте. Укажите номера предложений, в которых сделаны ошибки, исправьте их.</w:t>
      </w:r>
    </w:p>
    <w:p w:rsidR="008D0288" w:rsidRPr="00176064" w:rsidRDefault="008D0288" w:rsidP="00176064">
      <w:pPr>
        <w:pStyle w:val="a5"/>
        <w:numPr>
          <w:ilvl w:val="0"/>
          <w:numId w:val="14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Бактерии гниения относят к </w:t>
      </w:r>
      <w:proofErr w:type="spellStart"/>
      <w:r w:rsidRP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эукариотическим</w:t>
      </w:r>
      <w:proofErr w:type="spellEnd"/>
      <w:r w:rsidRP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организмам. 2). Они выполняют в природе санитарную роль, т.к. минерализуют органические веществ. 3). Эта группа бактерий вступает в симбиотическую связь с корнями некоторых растений. 4). К бактериям также относят простейших. 5). В  благоприятных условиях бактерии размножаются прямым делением клетки.</w:t>
      </w: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Pr="00176064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6064" w:rsidRPr="008D0288" w:rsidRDefault="00176064" w:rsidP="0017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Тематический контроль </w:t>
      </w:r>
    </w:p>
    <w:p w:rsidR="00176064" w:rsidRPr="008D0288" w:rsidRDefault="00176064" w:rsidP="001760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«Клетк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а-</w:t>
      </w:r>
      <w:proofErr w:type="gramEnd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структурная и функциональная единица живых организмов»»</w:t>
      </w:r>
    </w:p>
    <w:p w:rsidR="00176064" w:rsidRPr="008D0288" w:rsidRDefault="00176064" w:rsidP="001760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вариант</w:t>
      </w:r>
    </w:p>
    <w:p w:rsidR="00176064" w:rsidRPr="008D0288" w:rsidRDefault="00176064" w:rsidP="001760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каждому заданию части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дано несколько ответов, из которых только один верный. Выберите верный, по вашему мнению, ответ.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Цитология – это наука, изучающая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Тканевый уровень организации живой материи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Организменный уровень организации живой материи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Клеточный уровень организации живой материи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Молекулярный уровень организации живой материи                                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Создателями клеточной теории являются?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Ч.Дарвин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Уоллес                                3). Р. Гук и Н.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Грю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Г. Мендель и Т. Морган                                4). Т. Шванн и М.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 Элементарная биологическая система, обладающая способностью поддерживать постоянство своего химического состава, это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Мышечное волокно                                3). Гормон щитовидной железы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Аппарат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4). Межклеточное вещество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прокариотам </w:t>
      </w: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 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Цианобактерии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3). Кишечная палочка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 Клубеньковые бактерии                        4).  Человек разумный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 Плазматическая мембрана состоит из молекул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 Липидов                                                3). Липидов, белков и углеводов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Липидов и белков                                4). Белков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Транспорт в клетку твердых веществ называется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Диффузия                                                3).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Пиноцитоз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Фагоцитоз                                                 4). Осмос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Цитоплазма выполняет функции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Обеспечивает тургор                                3). Участвует в удалении веществ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Выполняет защитную функцию                4). Место нахождения органоидов клетки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 </w:t>
      </w:r>
      <w:r w:rsid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хлоропласт</w:t>
      </w:r>
      <w:r w:rsidR="0017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176064" w:rsidRPr="008D0288" w:rsidRDefault="00176064" w:rsidP="0017606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Энергетическая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Выделительная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Транспортная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4). Синтез углеводов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Митохондрии в клетке выполняют функцию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Окисления органических веществ 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неорганических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Хранения и передачи наследственной информации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Транспорта органических и неорганических веществ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4). 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органических веществ из неорганических  с использованием света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А10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лизосомах, </w:t>
      </w:r>
      <w:r w:rsidRPr="008D0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рибосом происходит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Синтез углеводов                        3). Расщепление питательных веществ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 Синтез белков                                4). Синтез липидов и углеводов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А11 Одинаковый набор хромосом характерен 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Клеток корня цветкового растения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Корневых волосков                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Клеток фотосинтезирующей ткани листа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Гамет мха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А12  Место соединения хроматид в хромосоме называется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Центриоль                                3). Хроматин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Центромера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4).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Нуклеоид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 Ядрышки участвуют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В синтезе белков                        3). В удвоении хромосом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синтезе р-РНК                          4) В хранении и передаче наследственной информации        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А14 Отличие  животной  клетки 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растительной заключается в</w:t>
      </w:r>
    </w:p>
    <w:p w:rsidR="008D0288" w:rsidRPr="008D0288" w:rsidRDefault="008D0288" w:rsidP="008D0288">
      <w:pPr>
        <w:numPr>
          <w:ilvl w:val="0"/>
          <w:numId w:val="1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Наличие клеточной оболочки из целлюлозы        </w:t>
      </w:r>
    </w:p>
    <w:p w:rsidR="008D0288" w:rsidRPr="008D0288" w:rsidRDefault="008D0288" w:rsidP="008D0288">
      <w:pPr>
        <w:numPr>
          <w:ilvl w:val="0"/>
          <w:numId w:val="1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Наличие в цитоплазме клеточного центра</w:t>
      </w:r>
    </w:p>
    <w:p w:rsidR="008D0288" w:rsidRPr="008D0288" w:rsidRDefault="008D0288" w:rsidP="008D0288">
      <w:pPr>
        <w:numPr>
          <w:ilvl w:val="0"/>
          <w:numId w:val="1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Наличие пластид</w:t>
      </w:r>
    </w:p>
    <w:p w:rsidR="008D0288" w:rsidRPr="008D0288" w:rsidRDefault="008D0288" w:rsidP="008D0288">
      <w:pPr>
        <w:numPr>
          <w:ilvl w:val="0"/>
          <w:numId w:val="1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Наличие вакуолей, заполненных клеточным соком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соответствие между особенностями строения, функцией и органоидом клетки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строения, функции                                        Органоид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Содержит пигмент хлорофилл                                        1). Митохондрия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Осуществляет энергетический обмен в клетке                2). Хлоропласт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Осуществляет процесс фотосинтеза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Г). Внутренняя мембрана образует складки -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кристы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Д). Основная функция – синтез АТФ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399"/>
        <w:gridCol w:w="2399"/>
        <w:gridCol w:w="2402"/>
      </w:tblGrid>
      <w:tr w:rsidR="008D0288" w:rsidRPr="008D0288" w:rsidTr="008D0288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1" w:name="0ed14ccdc4773ae5e648748332a243a49efdf369"/>
            <w:bookmarkStart w:id="2" w:name="1"/>
            <w:bookmarkEnd w:id="1"/>
            <w:bookmarkEnd w:id="2"/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D0288" w:rsidRPr="008D0288" w:rsidTr="008D0288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три верных ответа из шести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характеристику комплексу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Состоит из сети каналов и полостей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Состоит из цистерн и пузырьков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Образуются лизосомы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Участвует в упаковке веществ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Участвует в синтезе АТФ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Участвует в синтезе белка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В3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ыберите три признака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прокариотической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клетки?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Имеется ядро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Клеточная стенка представлена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муреином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пектином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Наследственный аппарат располагается в цитоплазме клетки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Имеет клеточный центр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 Имеет хлоропласты с хлорофиллом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В цитоплазме располагаются рибосомы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свободный развернутый ответ на вопрос.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масса митохондрий по отношению к массе клеток различных органов крысы составляет в поджелудочной железе – 7,9%, в печени – 18,4%, в сердце – 35,8%. Почему в клетках этих органов различное содержание митохондрий?  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С2</w:t>
      </w:r>
      <w:proofErr w:type="gram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равните между собой одноклеточный и многоклеточный организм. Кто из них имеет преимущество и в чем оно выражается?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С3</w:t>
      </w:r>
      <w:proofErr w:type="gram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ошибки в приведенном тексте. Укажите номера предложений, в которых сделаны ошибки, исправьте их.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Все бактерии по способу питания являются гетеротрофами. 2). Азотфиксирующие бактерии обеспечивают гниение мертвых органических веществ в почве. 3). К группе азотфиксаторов относят клубеньковых бактерий. 4). Бобовые растения за счет поступающих в их клетку связанного азота синтезируют белок. 5). Группа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сапротрофных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 используют для метаболизма энергию от окисления неорганических соединений, поступающих в клетки из среды.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Ответа на тесты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713"/>
        <w:gridCol w:w="1715"/>
        <w:gridCol w:w="1715"/>
        <w:gridCol w:w="1715"/>
        <w:gridCol w:w="1715"/>
        <w:gridCol w:w="1715"/>
      </w:tblGrid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3" w:name="6e8f2809c657dc56008360ee4a1049443b862784"/>
            <w:bookmarkStart w:id="4" w:name="2"/>
            <w:bookmarkEnd w:id="3"/>
            <w:bookmarkEnd w:id="4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А14</w:t>
            </w:r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1"/>
        <w:gridCol w:w="3999"/>
      </w:tblGrid>
      <w:tr w:rsidR="008D0288" w:rsidRPr="008D0288" w:rsidTr="008D0288"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5" w:name="c669de0a5161f717574559917a37d058004c64d7"/>
            <w:bookmarkStart w:id="6" w:name="3"/>
            <w:bookmarkEnd w:id="5"/>
            <w:bookmarkEnd w:id="6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В3</w:t>
            </w:r>
          </w:p>
        </w:tc>
      </w:tr>
      <w:tr w:rsidR="008D0288" w:rsidRPr="008D0288" w:rsidTr="008D0288"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22121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Клеточная теория – свидетельство того, что растения и животные имеют единое происхождение. Клеточная теория послужила одной из предпосылок возникновения теории эволюции Ч. Дарвина.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Синтезированные на мембранах ЭПС белки. Полисахариды, жиры транспортируются к комплексу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конденсируются внутри его структур и «упаковываются» в виде секрета, готового к выделению. Здесь же формируются и лизосомы, участвующие во внутриклеточном пищеварении.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С3. Каждая клетка выполняет отдельную функцию и при повреждении одной клетк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этот процесс  не затрагивает и функционирование клеток не прекращается.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1). Бактерии относятся к </w:t>
      </w:r>
      <w:proofErr w:type="spell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прокариотическим</w:t>
      </w:r>
      <w:proofErr w:type="spellEnd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организма. 3) Эта группа бактерии не вступает в симбиотическую связь с корнями некоторых растений, эта свойство характерно для клубеньковых (азотфиксирующих) бактерий. 4) Простейшие организмы относятся к  одноклеточным организмам.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713"/>
        <w:gridCol w:w="1715"/>
        <w:gridCol w:w="1715"/>
        <w:gridCol w:w="1715"/>
        <w:gridCol w:w="1715"/>
        <w:gridCol w:w="1715"/>
      </w:tblGrid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7" w:name="eaf185e173fda1e6191b323931e284c0c24bc9dd"/>
            <w:bookmarkStart w:id="8" w:name="4"/>
            <w:bookmarkEnd w:id="7"/>
            <w:bookmarkEnd w:id="8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А14</w:t>
            </w:r>
          </w:p>
        </w:tc>
      </w:tr>
      <w:tr w:rsidR="008D0288" w:rsidRPr="008D0288" w:rsidTr="008D0288"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1"/>
        <w:gridCol w:w="3999"/>
      </w:tblGrid>
      <w:tr w:rsidR="008D0288" w:rsidRPr="008D0288" w:rsidTr="008D0288"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9" w:name="287951f1bbdf1bcb07fa55b798719a94283eadc0"/>
            <w:bookmarkStart w:id="10" w:name="5"/>
            <w:bookmarkEnd w:id="9"/>
            <w:bookmarkEnd w:id="10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В3</w:t>
            </w:r>
          </w:p>
        </w:tc>
      </w:tr>
      <w:tr w:rsidR="008D0288" w:rsidRPr="008D0288" w:rsidTr="008D0288"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21211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0288" w:rsidRPr="008D0288" w:rsidRDefault="008D0288" w:rsidP="008D02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D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</w:tbl>
    <w:p w:rsidR="008D0288" w:rsidRPr="008D0288" w:rsidRDefault="008D0288" w:rsidP="008D0288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Start"/>
      <w:r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8D0288" w:rsidRPr="008D0288" w:rsidRDefault="00176064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Разное количество митохондрий в клетках связано с количеством энергии АТФ, которое затрачивается на выполнение органом работы. </w:t>
      </w:r>
      <w:proofErr w:type="gram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анализа данных можно сделать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вывод, что большая работа выполняется сердцем.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Одноклеточный организм исполняет все функции,  присущие целому организму. Поэтому гибнет </w:t>
      </w:r>
      <w:proofErr w:type="gram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клетка-гибнет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организм. У многоклеточного организма клетки специализированы по своим функциям и гибель клетки не вызывает гибели целого организма.</w:t>
      </w:r>
    </w:p>
    <w:p w:rsidR="008D0288" w:rsidRPr="008D0288" w:rsidRDefault="00176064" w:rsidP="008D0288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С3</w:t>
      </w:r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1). Для бактерий характерны  не только </w:t>
      </w:r>
      <w:proofErr w:type="gram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гетеротрофный</w:t>
      </w:r>
      <w:proofErr w:type="gram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автотрофный способы питании. 2) Азотфиксирующие бактерии являются симбионтами. 5) </w:t>
      </w:r>
      <w:proofErr w:type="spellStart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Сапротрофные</w:t>
      </w:r>
      <w:proofErr w:type="spellEnd"/>
      <w:r w:rsidR="008D0288" w:rsidRPr="008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бактерии являются гетеротрофами, а не автотрофами.</w:t>
      </w:r>
    </w:p>
    <w:p w:rsidR="008D0288" w:rsidRPr="008D0288" w:rsidRDefault="008D028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:rsidR="003C72A8" w:rsidRPr="008D028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:rsidR="003C72A8" w:rsidRPr="008D0288" w:rsidRDefault="003C72A8" w:rsidP="003A1A36">
      <w:pPr>
        <w:spacing w:before="100" w:beforeAutospacing="1" w:after="100" w:afterAutospacing="1" w:line="288" w:lineRule="atLeast"/>
        <w:ind w:left="720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C72A8" w:rsidRDefault="003C72A8" w:rsidP="003C72A8">
      <w:pPr>
        <w:shd w:val="clear" w:color="auto" w:fill="FFFFFF"/>
        <w:spacing w:before="100" w:beforeAutospacing="1" w:after="7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ectPr w:rsidR="003C72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02B" w:rsidRDefault="0073002B" w:rsidP="0073002B"/>
    <w:p w:rsidR="0073002B" w:rsidRPr="0073002B" w:rsidRDefault="0073002B" w:rsidP="007300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002B">
        <w:rPr>
          <w:rFonts w:ascii="Times New Roman" w:hAnsi="Times New Roman" w:cs="Times New Roman"/>
          <w:b/>
          <w:i/>
          <w:sz w:val="32"/>
          <w:szCs w:val="32"/>
        </w:rPr>
        <w:t>Тематический контроль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3002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7300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Наследственность и изменчивость организмов</w:t>
      </w:r>
      <w:r w:rsidRPr="0073002B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Вариант 1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1.Ген – это</w:t>
      </w:r>
    </w:p>
    <w:p w:rsidR="0073002B" w:rsidRPr="0073002B" w:rsidRDefault="0073002B" w:rsidP="0073002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 ДНК, несущая наследственную информацию о структуре организма</w:t>
      </w:r>
    </w:p>
    <w:p w:rsidR="0073002B" w:rsidRPr="0073002B" w:rsidRDefault="0073002B" w:rsidP="0073002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молекулы ДНК, кодирующий строение белковых молекул и нуклеиновых кислот</w:t>
      </w:r>
    </w:p>
    <w:p w:rsidR="0073002B" w:rsidRPr="0073002B" w:rsidRDefault="0073002B" w:rsidP="0073002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ДНК, содержащий информацию о строении нескольких белковых молекул</w:t>
      </w:r>
    </w:p>
    <w:p w:rsidR="0073002B" w:rsidRPr="0073002B" w:rsidRDefault="0073002B" w:rsidP="0073002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ДНК, в котором содержится информация о структуре одного белка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2.Фенотип – это</w:t>
      </w:r>
    </w:p>
    <w:p w:rsidR="0073002B" w:rsidRPr="0073002B" w:rsidRDefault="0073002B" w:rsidP="0073002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всех генов организма</w:t>
      </w:r>
    </w:p>
    <w:p w:rsidR="0073002B" w:rsidRPr="0073002B" w:rsidRDefault="0073002B" w:rsidP="0073002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признаков, полученных от родителей</w:t>
      </w:r>
    </w:p>
    <w:p w:rsidR="0073002B" w:rsidRPr="0073002B" w:rsidRDefault="0073002B" w:rsidP="0073002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генов, свойств и признаков данного организма</w:t>
      </w:r>
    </w:p>
    <w:p w:rsidR="0073002B" w:rsidRPr="0073002B" w:rsidRDefault="0073002B" w:rsidP="0073002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строения организма</w:t>
      </w:r>
    </w:p>
    <w:p w:rsidR="0094171E" w:rsidRPr="0094171E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3.Половые хромосомы –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одинаковые хромосомы у самца и самки</w:t>
      </w:r>
    </w:p>
    <w:p w:rsidR="0073002B" w:rsidRPr="0073002B" w:rsidRDefault="0073002B" w:rsidP="0073002B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хромосомы, по которым различаются особи мужского и женского пола</w:t>
      </w:r>
    </w:p>
    <w:p w:rsidR="0073002B" w:rsidRPr="0073002B" w:rsidRDefault="0073002B" w:rsidP="0073002B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хромосомы самки</w:t>
      </w:r>
    </w:p>
    <w:p w:rsidR="0073002B" w:rsidRPr="0073002B" w:rsidRDefault="0073002B" w:rsidP="0073002B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хромосомы самца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4.Моногибридное скрещивание – это</w:t>
      </w:r>
    </w:p>
    <w:p w:rsidR="0073002B" w:rsidRPr="0073002B" w:rsidRDefault="0073002B" w:rsidP="0073002B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гибридов первого поколения</w:t>
      </w:r>
    </w:p>
    <w:p w:rsidR="0073002B" w:rsidRPr="0073002B" w:rsidRDefault="0073002B" w:rsidP="0073002B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особей, образующих разные гаметы</w:t>
      </w:r>
    </w:p>
    <w:p w:rsidR="0073002B" w:rsidRPr="0073002B" w:rsidRDefault="0073002B" w:rsidP="0073002B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скрещивание родителей, отличающихся по одному признаку</w:t>
      </w:r>
    </w:p>
    <w:p w:rsidR="0073002B" w:rsidRPr="0073002B" w:rsidRDefault="0073002B" w:rsidP="0073002B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скрещивание родителей, дающих в потомстве гибриды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5.Анализирующее скрещивание применяется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определения генотипа особи с внешним проявлением доминантного признака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определения генотипа гомозиготной особи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неполном доминировании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неизвестном генотипе обоих родителей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6.Признак, который проявляется у гибридов первого поколения и подавляет проявление противоположного признака, называется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качественным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доминантным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рецессивным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7.При неполном доминировании число возможных фенотипов во втором поколении равно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одному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двум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четырем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8.Закон единообразия гибридов первого поколения состоит в том, что гибриды первого поколения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имеют признаки своих родителей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имеют одинаковый генотип, но различаются по фенотипу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фенотипу, но отличаются по генотипу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имеют одинаковый генотип и фенотип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9.Закое независимого наследования выполняется, если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гены разных признаков находятся в одних и тех же хромосомах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гены разных признаков находятся в разных хромосомах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аллели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рецессивны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аллели доминантны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10.Основы хромосомной теории наследственности созданы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Г. Менделем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Т. Морганом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М.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Шлейденом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Т. Шванном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11.Сцепленными называются гены, которые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проявляют свое действие только в гомозиготном состоянии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проявляют свое действие только в гетерозиготном состоянии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гомологичных хромосомах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12.Гены, ответственные за формирование дальтонизма, расположены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Y-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аутосоме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 и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Y-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хромосомах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13.Если у матери первая группа крови, а у отца – четвертая, то какие группы крови возможны у детей этой пары?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первая и четвертая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вторая и третья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первая и вторая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группы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14.Для </w:t>
      </w:r>
      <w:proofErr w:type="spell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изменчивости характерно: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массовый характер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обратимость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приспособительная направленность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эти свойства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15.Какой из видов наследственности не наследуется?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цитоплазматическая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комбинативная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фенотипическая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мутационная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16.У одуванчиков, выросших из половинок одного корня, но в разных условия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х(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равнине и в горах)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генотип и фенотип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генотип и фенотип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генотипы одинаковые, а фенотипы различные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генотипы различные, а фенотипы одинаковые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17.К разновидностям хромосомной мутации</w:t>
      </w:r>
      <w:r w:rsidRPr="00941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941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относится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потеря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переворот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удвоение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полиплоидия – кратное увеличение числа хромосом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18.Генные мутации это –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перенос участка одной хромосомы на другую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удвоение участка хромосом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изменение структуры гена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изменение числа хромосом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Установите соответствие между основными генетическими понятиями и их характеристикой 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запишите последовательность букв)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свойство организма передавать свои признаки 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генетика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следующему поколению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наследственность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сумма всех генов данного организма 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изменчивость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наука о наследственности и изменчивости 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ген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свойство организма приобретать новые признаки 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генотип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свойства в процессе развития </w:t>
      </w:r>
      <w:r w:rsid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фенотип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совокупность всех признаков организма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участок ДНК, кодирующий один белок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Установите соответствие между типом мутаций и их характеристикой</w:t>
      </w:r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полиплоидия 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генная</w:t>
      </w:r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 участка хромосомы 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хромосомная</w:t>
      </w:r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последовательности нуклеотидов в ДНК 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геномная</w:t>
      </w:r>
      <w:proofErr w:type="gramEnd"/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числа хромосом</w:t>
      </w:r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удвоение участка хромосомы</w:t>
      </w:r>
    </w:p>
    <w:p w:rsidR="0073002B" w:rsidRPr="0073002B" w:rsidRDefault="0073002B" w:rsidP="0073002B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участка хромосомы на 180 градусов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сахарный диабет – рецессивный признак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Какова вероятность рождения больных детей у родителей, являющихся носителями рецессивного гена? (Полное доминирование)</w:t>
      </w:r>
    </w:p>
    <w:p w:rsidR="00B54906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Pr="0073002B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Default="00B54906" w:rsidP="00B54906"/>
    <w:p w:rsidR="00B54906" w:rsidRPr="0073002B" w:rsidRDefault="00B54906" w:rsidP="00B549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002B">
        <w:rPr>
          <w:rFonts w:ascii="Times New Roman" w:hAnsi="Times New Roman" w:cs="Times New Roman"/>
          <w:b/>
          <w:i/>
          <w:sz w:val="32"/>
          <w:szCs w:val="32"/>
        </w:rPr>
        <w:t>Тематический контроль</w:t>
      </w:r>
    </w:p>
    <w:p w:rsidR="00B54906" w:rsidRPr="0073002B" w:rsidRDefault="00B54906" w:rsidP="00B5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3002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7300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Наследственность и изменчивость организмов</w:t>
      </w:r>
      <w:r w:rsidRPr="0073002B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B54906" w:rsidRPr="0073002B" w:rsidRDefault="00B54906" w:rsidP="00B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906" w:rsidRPr="0073002B" w:rsidRDefault="00B54906" w:rsidP="00B5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2</w:t>
      </w:r>
    </w:p>
    <w:p w:rsidR="00B54906" w:rsidRPr="0073002B" w:rsidRDefault="00B54906" w:rsidP="00B54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1.Генотип –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Совокупность всех наследственных признаков, полученных организмом от родителей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совокупность всех генов организма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гаплоидный набор хромосом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совокупность всех внешних признаков организма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2.Локус -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участок молекулы ДНК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варианты одного и того же гена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место положения гена на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летальный ген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Аутосомы</w:t>
      </w:r>
      <w:proofErr w:type="spell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одинаковые хромосомы у самца и самки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хромосомы, по которым различаются особи мужского и женского пола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хромосомы самки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хромосомы самца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Аллельные гены –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гены, расположенные в одной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разные формы одного и того же гена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гены, отвечающие за рецессивные признаки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гены, отвечающие за доминантные признаки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5.Основной метод, применяемый при исследовании закономерностей наследственности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цитологический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гибридологический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аналитический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генеалогический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6.Признак, который не 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проявляется у гибридов первого поколения называется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качественным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доминантным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рецессивным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7.Скрещивание особей, различающихся по двум парам признаков, называется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моногибридное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анализирующее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сцепленное</w:t>
      </w:r>
    </w:p>
    <w:p w:rsidR="0073002B" w:rsidRPr="0073002B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8.Расще</w:t>
      </w:r>
      <w:r w:rsidR="0073002B"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пление по фенотипу в соотношении 3:1 наблюдается у гибридов при скрещивании особей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двух гетерозиготных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двух гомозиготных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рецессивной и гетерозиготной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доминантной гомозиготной и гетерозиготной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9.Скрещивание особей с неизвестным генотипом с особью, рецессивной по данному признаку, называется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моногибридное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промежуточное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анализирующее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полное доминирование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10.Организм с генотипом </w:t>
      </w:r>
      <w:proofErr w:type="spell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Dd</w:t>
      </w:r>
      <w:proofErr w:type="spellEnd"/>
      <w:proofErr w:type="gramEnd"/>
      <w:r w:rsidRPr="00B54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имеет гаметы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СС и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Dd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СС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СDd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С,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11.Сцепленными с полом называют признаки, гены которых расположены 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аутосомах</w:t>
      </w:r>
      <w:proofErr w:type="spell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половых хромосомах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гомологичных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хромосомах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12.Какой парой представлены половые хромосомы в кариотипе женщины?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XO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13.Если у матери вторая группа крови, а у отца третья, то какие группы крови возможны у детей этой пары?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первая и четвертая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вторая и третья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первая и вторая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группы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14.Причиной </w:t>
      </w:r>
      <w:proofErr w:type="spell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изменчивости являются изменения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строении ДНК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числа и структуры хромосом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условий окружающей среды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результате кроссинговера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15.Норма реакции – это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реакция организма на раздражение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характеристика химических процессов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пределы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изменчивости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обмен вещества здорового организма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16.Форма листовой пластинки растения стрелолиста зависит 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набора хромосом в клетках растений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условий, при которых происходит их формирование (в воздухе, воде, на поверхности)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изменения генотипа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всех перечисленных причин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17.К геномной мутации относится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потеря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переворот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удвоение участка хромосомы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изменение числа хромосом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18.Наука о методах отбора и выведения новых сортов растений, пород животных и штаммов микроорганизмов называется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генетика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микробиология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экология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селекция</w:t>
      </w: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Установите соответствие между основными генетическими понятиями и их характеристикой 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запишите последовательность букв)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признак, проявление которого подавлено у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F1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признака</w:t>
      </w:r>
    </w:p>
    <w:p w:rsidR="00B54906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любой элемент строения, особенностей развития организма </w:t>
      </w:r>
    </w:p>
    <w:p w:rsidR="0073002B" w:rsidRPr="0073002B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3002B"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гомозиготные особи</w:t>
      </w:r>
    </w:p>
    <w:p w:rsidR="00B54906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взаимодействие аллелей, при котором у гибридов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3002B" w:rsidRPr="0073002B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3002B"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доминантный признак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промежуточный фенотип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рецессивный признак</w:t>
      </w:r>
    </w:p>
    <w:p w:rsidR="00B54906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преобладающие признаки у гибридов первого поколения </w:t>
      </w:r>
    </w:p>
    <w:p w:rsidR="0073002B" w:rsidRPr="0073002B" w:rsidRDefault="00B54906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3002B"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неполное доминирование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организмы, образующие один вид гамет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730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Установите соответствие между формами изменчивости и их характеристикой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изменение генотипа 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по наследству </w:t>
      </w:r>
      <w:r w:rsidR="00B5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gramStart"/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мутационная</w:t>
      </w:r>
      <w:proofErr w:type="gramEnd"/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изменения не наследуются</w:t>
      </w:r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поставляется материал для естественного отбора</w:t>
      </w:r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изменчивость</w:t>
      </w:r>
    </w:p>
    <w:p w:rsidR="0073002B" w:rsidRPr="0073002B" w:rsidRDefault="0073002B" w:rsidP="0073002B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приспособиться к изменению условий</w:t>
      </w:r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</w:t>
      </w:r>
    </w:p>
    <w:p w:rsid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Default="00B54906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906" w:rsidRPr="0073002B" w:rsidRDefault="00B54906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02B" w:rsidRPr="0073002B" w:rsidRDefault="0073002B" w:rsidP="007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73002B" w:rsidRPr="0073002B" w:rsidRDefault="0073002B" w:rsidP="0073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шизофренией - рецессивный признак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вероятность рождения больных детей у родителей, являющихся носителями рецессивного гена? (Полное доминирование)</w:t>
      </w:r>
    </w:p>
    <w:p w:rsidR="003C72A8" w:rsidRDefault="003C72A8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p w:rsidR="007E45E3" w:rsidRPr="007E45E3" w:rsidRDefault="007E45E3" w:rsidP="007E4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5E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контроль</w:t>
      </w:r>
    </w:p>
    <w:p w:rsidR="007E45E3" w:rsidRPr="007E45E3" w:rsidRDefault="007E45E3" w:rsidP="007E4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E3">
        <w:rPr>
          <w:rFonts w:ascii="Times New Roman" w:hAnsi="Times New Roman" w:cs="Times New Roman"/>
          <w:sz w:val="28"/>
          <w:szCs w:val="28"/>
        </w:rPr>
        <w:t>«</w:t>
      </w:r>
      <w:r w:rsidRPr="007E45E3">
        <w:rPr>
          <w:rStyle w:val="a6"/>
          <w:rFonts w:ascii="Times New Roman" w:hAnsi="Times New Roman" w:cs="Times New Roman"/>
          <w:color w:val="000000"/>
          <w:sz w:val="28"/>
          <w:szCs w:val="28"/>
        </w:rPr>
        <w:t>Основы селекции и биотехнологии</w:t>
      </w:r>
      <w:r w:rsidRPr="007E45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45E3" w:rsidRPr="007E45E3" w:rsidRDefault="007E45E3" w:rsidP="007E4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5E3" w:rsidRPr="0073002B" w:rsidRDefault="007E45E3" w:rsidP="007E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Часть</w:t>
      </w:r>
      <w:proofErr w:type="gramStart"/>
      <w:r w:rsidRPr="0073002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1. Центром происхождения культурных растений Н. И. Вавилов считал районы, где: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обнаружено наибольшее генетическое разнообразие по данному виду растений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обнаружена наибольшая плотность произрастания данного вида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впервые выращен данный вид растений человеком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ни один ответ не верен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2. Близкородственное скрещивание применяют с целью: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1) усиления </w:t>
      </w:r>
      <w:proofErr w:type="spellStart"/>
      <w:r w:rsidRPr="007E45E3">
        <w:rPr>
          <w:color w:val="000000"/>
          <w:sz w:val="28"/>
          <w:szCs w:val="28"/>
        </w:rPr>
        <w:t>гомозиготности</w:t>
      </w:r>
      <w:proofErr w:type="spellEnd"/>
      <w:r w:rsidRPr="007E45E3">
        <w:rPr>
          <w:color w:val="000000"/>
          <w:sz w:val="28"/>
          <w:szCs w:val="28"/>
        </w:rPr>
        <w:t xml:space="preserve"> признака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усиления жизненной силы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получения полиплоидных организмов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ни один ответ не верен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3. Самооплодотворение у культурных растений в ряду поколений приводит </w:t>
      </w:r>
      <w:proofErr w:type="gramStart"/>
      <w:r w:rsidRPr="007E45E3">
        <w:rPr>
          <w:rStyle w:val="a6"/>
          <w:color w:val="000000"/>
          <w:sz w:val="28"/>
          <w:szCs w:val="28"/>
        </w:rPr>
        <w:t>к</w:t>
      </w:r>
      <w:proofErr w:type="gramEnd"/>
      <w:r w:rsidRPr="007E45E3">
        <w:rPr>
          <w:rStyle w:val="a6"/>
          <w:color w:val="000000"/>
          <w:sz w:val="28"/>
          <w:szCs w:val="28"/>
        </w:rPr>
        <w:t>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повышению продуктивности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понижению продуктивности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повышению изменчивости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понижению изменчивости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4. Метод ментора в селекции растений применяют с целью: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закаливания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акклиматизации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3) усиления </w:t>
      </w:r>
      <w:proofErr w:type="spellStart"/>
      <w:r w:rsidRPr="007E45E3">
        <w:rPr>
          <w:color w:val="000000"/>
          <w:sz w:val="28"/>
          <w:szCs w:val="28"/>
        </w:rPr>
        <w:t>доминантности</w:t>
      </w:r>
      <w:proofErr w:type="spellEnd"/>
      <w:r w:rsidRPr="007E45E3">
        <w:rPr>
          <w:color w:val="000000"/>
          <w:sz w:val="28"/>
          <w:szCs w:val="28"/>
        </w:rPr>
        <w:t xml:space="preserve"> признака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верны все ответы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5. Переносчиками "чужих" генов в генной инженерии являются: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вирусы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2) </w:t>
      </w:r>
      <w:proofErr w:type="spellStart"/>
      <w:r w:rsidRPr="007E45E3">
        <w:rPr>
          <w:color w:val="000000"/>
          <w:sz w:val="28"/>
          <w:szCs w:val="28"/>
        </w:rPr>
        <w:t>плазмиды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бактерии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верны все ответы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6. Учение о центрах многообразия и происхождения культурных растений разработал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1) </w:t>
      </w:r>
      <w:proofErr w:type="spellStart"/>
      <w:r w:rsidRPr="007E45E3">
        <w:rPr>
          <w:color w:val="000000"/>
          <w:sz w:val="28"/>
          <w:szCs w:val="28"/>
        </w:rPr>
        <w:t>Ч.Дарвин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2) </w:t>
      </w:r>
      <w:proofErr w:type="spellStart"/>
      <w:r w:rsidRPr="007E45E3">
        <w:rPr>
          <w:color w:val="000000"/>
          <w:sz w:val="28"/>
          <w:szCs w:val="28"/>
        </w:rPr>
        <w:t>Г.Мендель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3) </w:t>
      </w:r>
      <w:proofErr w:type="spellStart"/>
      <w:r w:rsidRPr="007E45E3">
        <w:rPr>
          <w:color w:val="000000"/>
          <w:sz w:val="28"/>
          <w:szCs w:val="28"/>
        </w:rPr>
        <w:t>Н.И.Вавилов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4) </w:t>
      </w:r>
      <w:proofErr w:type="spellStart"/>
      <w:r w:rsidRPr="007E45E3">
        <w:rPr>
          <w:color w:val="000000"/>
          <w:sz w:val="28"/>
          <w:szCs w:val="28"/>
        </w:rPr>
        <w:t>И.В.Мичурин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7. В селекции растений самоопыление в основном применяют </w:t>
      </w:r>
      <w:proofErr w:type="gramStart"/>
      <w:r w:rsidRPr="007E45E3">
        <w:rPr>
          <w:rStyle w:val="a6"/>
          <w:color w:val="000000"/>
          <w:sz w:val="28"/>
          <w:szCs w:val="28"/>
        </w:rPr>
        <w:t>для</w:t>
      </w:r>
      <w:proofErr w:type="gram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перевода у гибридов генов в гомозиготное состояние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повышения жизнеспособности у гибридов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перевода у гибридов генов в гетерозиготное состояние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появления у гибридов новых наследственных признаков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lastRenderedPageBreak/>
        <w:t>8. В селекции растений бесплодие межвидовых гибридов преодолевают при помощи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1) </w:t>
      </w:r>
      <w:proofErr w:type="spellStart"/>
      <w:r w:rsidRPr="007E45E3">
        <w:rPr>
          <w:color w:val="000000"/>
          <w:sz w:val="28"/>
          <w:szCs w:val="28"/>
        </w:rPr>
        <w:t>самопыления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полиплоидии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отдаленной гибридизации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межлинейной гибридизации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9. Полиплоидию активно применяют в селекции: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растений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животных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бактерий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вирусов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10. В селекции микроорганизмов для получения высокопродуктивных рас бактерий и грибов в основном применяют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близкородственное скрещивание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искусственный мутагенез и отбор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отбор и отдаленную гибридизацию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отбор и межлинейную гибридизацию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11. В селекции растений много высокопродуктивных сортов плодовых деревьев и кустарников вывел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1) </w:t>
      </w:r>
      <w:proofErr w:type="spellStart"/>
      <w:r w:rsidRPr="007E45E3">
        <w:rPr>
          <w:color w:val="000000"/>
          <w:sz w:val="28"/>
          <w:szCs w:val="28"/>
        </w:rPr>
        <w:t>В.Н.Ремесло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2) </w:t>
      </w:r>
      <w:proofErr w:type="spellStart"/>
      <w:r w:rsidRPr="007E45E3">
        <w:rPr>
          <w:color w:val="000000"/>
          <w:sz w:val="28"/>
          <w:szCs w:val="28"/>
        </w:rPr>
        <w:t>Н.И.Вавилов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3) </w:t>
      </w:r>
      <w:proofErr w:type="spellStart"/>
      <w:r w:rsidRPr="007E45E3">
        <w:rPr>
          <w:color w:val="000000"/>
          <w:sz w:val="28"/>
          <w:szCs w:val="28"/>
        </w:rPr>
        <w:t>И.В.Мичурин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 xml:space="preserve">4) </w:t>
      </w:r>
      <w:proofErr w:type="spellStart"/>
      <w:r w:rsidRPr="007E45E3">
        <w:rPr>
          <w:color w:val="000000"/>
          <w:sz w:val="28"/>
          <w:szCs w:val="28"/>
        </w:rPr>
        <w:t>П.П.Лукьяненко</w:t>
      </w:r>
      <w:proofErr w:type="spell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12. В селекции животных отдаленную гибридизацию в основном применяют </w:t>
      </w:r>
      <w:proofErr w:type="gramStart"/>
      <w:r w:rsidRPr="007E45E3">
        <w:rPr>
          <w:rStyle w:val="a6"/>
          <w:color w:val="000000"/>
          <w:sz w:val="28"/>
          <w:szCs w:val="28"/>
        </w:rPr>
        <w:t>для</w:t>
      </w:r>
      <w:proofErr w:type="gramEnd"/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получения плодовитых межвидовых гибридов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преодоления бесплодия у межвидовых гибридов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повышения плодовитости у существующих пород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получения эффекта гетерозиса у бесплодных гибридов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13. Центр происхождения кофе: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Средиземноморский;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Эфиопский (Африканский);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Центральноамериканский;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Южноамериканский (Андийский).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14. Родина винограда, оливкового дерева, льна находится </w:t>
      </w:r>
      <w:proofErr w:type="gramStart"/>
      <w:r w:rsidRPr="007E45E3">
        <w:rPr>
          <w:rStyle w:val="a6"/>
          <w:color w:val="000000"/>
          <w:sz w:val="28"/>
          <w:szCs w:val="28"/>
        </w:rPr>
        <w:t>в</w:t>
      </w:r>
      <w:proofErr w:type="gramEnd"/>
      <w:r w:rsidRPr="007E45E3">
        <w:rPr>
          <w:rStyle w:val="a6"/>
          <w:color w:val="000000"/>
          <w:sz w:val="28"/>
          <w:szCs w:val="28"/>
        </w:rPr>
        <w:t>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Передней Азии;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Средней Азии;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Средиземноморье;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Африке.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15. Европейско-Сибирское происхождение имеет: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пшеница;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томат;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табак;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крыжовник.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16. Гибрид пшеницы с рожью — </w:t>
      </w:r>
      <w:proofErr w:type="gramStart"/>
      <w:r w:rsidRPr="007E45E3">
        <w:rPr>
          <w:rStyle w:val="a6"/>
          <w:color w:val="000000"/>
          <w:sz w:val="28"/>
          <w:szCs w:val="28"/>
        </w:rPr>
        <w:t>тритикале</w:t>
      </w:r>
      <w:proofErr w:type="gramEnd"/>
      <w:r w:rsidRPr="007E45E3">
        <w:rPr>
          <w:rStyle w:val="a6"/>
          <w:color w:val="000000"/>
          <w:sz w:val="28"/>
          <w:szCs w:val="28"/>
        </w:rPr>
        <w:t xml:space="preserve"> был получен методом: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lastRenderedPageBreak/>
        <w:t>1) близкородственного скрещивания;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искусственного мутагенеза;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отдаленной гибридизации;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межсортового скрещивания.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17. Однородная группа животных, обладающих наслед</w:t>
      </w:r>
      <w:r w:rsidRPr="007E45E3">
        <w:rPr>
          <w:rStyle w:val="a6"/>
          <w:color w:val="000000"/>
          <w:sz w:val="28"/>
          <w:szCs w:val="28"/>
        </w:rPr>
        <w:softHyphen/>
        <w:t>ственно закрепленными, хозяйственно значимыми при</w:t>
      </w:r>
      <w:r w:rsidRPr="007E45E3">
        <w:rPr>
          <w:rStyle w:val="a6"/>
          <w:color w:val="000000"/>
          <w:sz w:val="28"/>
          <w:szCs w:val="28"/>
        </w:rPr>
        <w:softHyphen/>
        <w:t>знаками, называется: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сортом;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видом;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штаммом;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породой.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18. Биотехнология основана: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на изменении генетического аппарата клеток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воздействие на клетки мутагена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создание искусственных моделей клеток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клонирование клеток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 xml:space="preserve">19. Близкородственное скрещивание животных можно отнести </w:t>
      </w:r>
      <w:proofErr w:type="gramStart"/>
      <w:r w:rsidRPr="007E45E3">
        <w:rPr>
          <w:rStyle w:val="a6"/>
          <w:color w:val="000000"/>
          <w:sz w:val="28"/>
          <w:szCs w:val="28"/>
        </w:rPr>
        <w:t>к</w:t>
      </w:r>
      <w:proofErr w:type="gramEnd"/>
      <w:r w:rsidRPr="007E45E3">
        <w:rPr>
          <w:rStyle w:val="a6"/>
          <w:color w:val="000000"/>
          <w:sz w:val="28"/>
          <w:szCs w:val="28"/>
        </w:rPr>
        <w:t>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массовому отбору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индивидуальному отбору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полиплоидии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искусственному мутагенезу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</w:rPr>
        <w:t>20. Великий селекционер И.В. Мичурин занимался выведением: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1) пород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2) сортов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3) грибов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4) штампов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rStyle w:val="a6"/>
          <w:color w:val="000000"/>
          <w:sz w:val="28"/>
          <w:szCs w:val="28"/>
          <w:u w:val="single"/>
        </w:rPr>
        <w:t>Закончите фразы: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21. Явление, при котором происходит многократное увели</w:t>
      </w:r>
      <w:r w:rsidRPr="007E45E3">
        <w:rPr>
          <w:color w:val="000000"/>
          <w:sz w:val="28"/>
          <w:szCs w:val="28"/>
        </w:rPr>
        <w:softHyphen/>
        <w:t>чение количества хромосом в геноме, называется …...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22. Искусственно созданная человеком совокупность особей животных одного вида, характеризующаяся определенными наследственными особенностями -…....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23. Главная движущая сила в образовании новых пород животных и сортов растений, приспособленных к интересам человека - …....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24. Контролируемый человеком процесс возникновения мутаций, успешно применяемый в селекции растений и микроорганизмов ……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7E45E3" w:rsidRPr="007E45E3" w:rsidRDefault="007E45E3" w:rsidP="005451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25. Наука о выведении новых групп живых организмов …….</w:t>
      </w:r>
    </w:p>
    <w:p w:rsidR="007E45E3" w:rsidRPr="007E45E3" w:rsidRDefault="007E45E3" w:rsidP="007E45E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E45E3">
        <w:rPr>
          <w:color w:val="000000"/>
          <w:sz w:val="28"/>
          <w:szCs w:val="28"/>
        </w:rPr>
        <w:t> </w:t>
      </w:r>
    </w:p>
    <w:p w:rsidR="00545122" w:rsidRDefault="00545122" w:rsidP="00545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5E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контроль</w:t>
      </w:r>
    </w:p>
    <w:p w:rsidR="00545122" w:rsidRPr="007E45E3" w:rsidRDefault="00545122" w:rsidP="00545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Селекция»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1.Научная  и  практическая  деятельность  человека  по  улучшению  старых   и  выведению  новых  пород  сортов  и  штаммов  микроорганизмов.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генетика;    б) эволюция;   в) селекция.</w:t>
      </w:r>
    </w:p>
    <w:p w:rsidR="00545122" w:rsidRPr="00545122" w:rsidRDefault="00490165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545122" w:rsidRPr="00545122">
        <w:rPr>
          <w:rFonts w:ascii="Arial" w:eastAsia="Times New Roman" w:hAnsi="Arial" w:cs="Arial"/>
          <w:sz w:val="28"/>
          <w:szCs w:val="28"/>
          <w:lang w:eastAsia="ru-RU"/>
        </w:rPr>
        <w:t>Какую  форму  искусственного  отбора  применяют  в  селекции  животных?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массовый;    б) индивидуальный.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3. При  какой  гибридизации  возникает  инбредная  депрессия?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близкородственное;        б) не родственное.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4. Для  чего  производят  инбридинг?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получение  гетерозисных  гибридов;   б) получение  чистых  линий;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в) усиление  </w:t>
      </w:r>
      <w:proofErr w:type="spellStart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доминантности</w:t>
      </w:r>
      <w:proofErr w:type="spellEnd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 признака.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5. В  чем  выражается  эффект  гетерозиса?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снижение  жизнестойкости  и  продуктивности;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б) увеличение  жизнестойкости  и  продуктивности;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в) увеличение  плодовитости.</w:t>
      </w:r>
    </w:p>
    <w:p w:rsidR="00545122" w:rsidRPr="00545122" w:rsidRDefault="00490165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545122" w:rsidRPr="00545122">
        <w:rPr>
          <w:rFonts w:ascii="Arial" w:eastAsia="Times New Roman" w:hAnsi="Arial" w:cs="Arial"/>
          <w:sz w:val="28"/>
          <w:szCs w:val="28"/>
          <w:lang w:eastAsia="ru-RU"/>
        </w:rPr>
        <w:t>Сохраняется  ли  эффект  гетерозиса  при  дальнейшем  размножении  гибридов?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да;    б) нет;   в) иногда.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7. У  каких  организмов  встречается  полиплоидия?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растения;     б) животные;    в) микробы.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8. Совокупность  культурных  растений  одного  вида, искусственно  созданная  человеком  и  характеризующаяся  наследственно  стойкими  особенностями  строения  и  продуктивности.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порода;     б) сорт;     в) штамм.</w:t>
      </w:r>
    </w:p>
    <w:p w:rsidR="00545122" w:rsidRPr="00545122" w:rsidRDefault="00490165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9.</w:t>
      </w:r>
      <w:r w:rsidR="00545122" w:rsidRPr="00545122">
        <w:rPr>
          <w:rFonts w:ascii="Arial" w:eastAsia="Times New Roman" w:hAnsi="Arial" w:cs="Arial"/>
          <w:sz w:val="28"/>
          <w:szCs w:val="28"/>
          <w:lang w:eastAsia="ru-RU"/>
        </w:rPr>
        <w:t>Использование  живых  организмов  и  биологических  процессов  в  производстве.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биотехнология;     б) генная  инженерия;    в) клонирование.</w:t>
      </w:r>
    </w:p>
    <w:p w:rsidR="00545122" w:rsidRPr="00545122" w:rsidRDefault="00490165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10.</w:t>
      </w:r>
      <w:bookmarkStart w:id="11" w:name="_GoBack"/>
      <w:bookmarkEnd w:id="11"/>
      <w:r w:rsidR="00545122" w:rsidRPr="00545122">
        <w:rPr>
          <w:rFonts w:ascii="Arial" w:eastAsia="Times New Roman" w:hAnsi="Arial" w:cs="Arial"/>
          <w:sz w:val="28"/>
          <w:szCs w:val="28"/>
          <w:lang w:eastAsia="ru-RU"/>
        </w:rPr>
        <w:t>Изменение  генотипа   методом  встраивания  гена  одного  организма  в  геном  другого  организма.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биотехнология;     б) генная  инженерия;    в) клонирование.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Какие способы размножения свойственны </w:t>
      </w:r>
      <w:proofErr w:type="spellStart"/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жи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вотным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половое,    б) бесполое,    в) вегетативное.                                                                  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 12. Какие формы искусственного отбора применяют в, селекции животных?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массовый,    б) индивидуальный.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При каком скрещивании возникает инбредная депрессия?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близкородственное,   б) неродственное.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Для каких целей осуществляют, </w:t>
      </w:r>
      <w:proofErr w:type="spellStart"/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близкородствен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ное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скрещивание?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а) усиление жизненной силы,   б) усиление </w:t>
      </w:r>
      <w:proofErr w:type="spellStart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доминантности</w:t>
      </w:r>
      <w:proofErr w:type="spellEnd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признака,                                               в) получение чистой линии.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 чем выражается гетерозис?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повышение продуктивности гибрида,   б) усиление плодовитости гибрида,  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в) получение новой породы или сорта.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Как размножаются гетерозисные гибриды у </w:t>
      </w:r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рас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тений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а) вегетативно,  б) половым путем,   в) не </w:t>
      </w:r>
      <w:proofErr w:type="gramStart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размножают </w:t>
      </w:r>
      <w:proofErr w:type="spellStart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ся</w:t>
      </w:r>
      <w:proofErr w:type="spellEnd"/>
      <w:proofErr w:type="gramEnd"/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Как размножаются гетерозисные гибриды у животных?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а) вегетативно,  б) половым путем,   в) не </w:t>
      </w:r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размножают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ся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У каких организмов встречается полиплоидия?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растения,   б) животные,   в) человек.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Применяют ли в селекции животных метод ментора?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а) да,     б) нет.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Родиной многих клубненосных растений, в том числе </w:t>
      </w:r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кар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тофеля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, является центр...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80" w:right="40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А.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Южноазиатский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         В. Южноамериканский тропический.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   Б. Средиземноморский.      Г. Центральноамериканский.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Использование методов биотехнологии в селекции позволяет...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Ускорить размножение нового сорта. Б. Создать гибрид растения и животного.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В. Ускорить размножение новых пород. Г. Выявить наследственные заболевания у человека.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Метод выделения отдельных особей среди </w:t>
      </w:r>
      <w:proofErr w:type="spellStart"/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сельскохозяйст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венных</w:t>
      </w:r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культур и получения от них потомства называется...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80" w:firstLine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Массовым отбором.                   Б. Межлинейной гибридизацией.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80" w:firstLine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В. Отдаленной гибридизацией.     Г. Индивидуальным отбором.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 селекционной работе с микроорганизмами используют...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Близкородственное разведение.            Б. Методы получения гетерозиса.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    В. Отдаленную гибридизацию.                  Г. Экспериментальное получение мутаций.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Около 90 видов культурных растений, в том числе кукуруза,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    происходят из центра...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А. Восточноазиатского.       В. Центральноамериканского.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  Б.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Южноазиатского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            Г. Абиссинского тропического.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Бесплодие межвидовых растительных гибридов возможно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   преодолевать с помощью...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А. Гетерозиса.                    В. Индивидуального отбора.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4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Б. Массового отбора.        Г. Полиплоидии.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селекционной работе с растениями не используют...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Отдаленную гибридизацию.                                Б. Массовый отбор.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240" w:right="120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  В. Испытание производителей по потомству.       Г. Индивидуальный отбор.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ind w:right="120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 селекционной работе с животными не используют...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 w:right="120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Родственное скрещивание.            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Б.Полиплоидию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 w:right="120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В. Межлинейную гибридизацию.      Г. Неродственное скрещивание.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Искусственный перенос нужных генов от одного вида живых организмов в другой вид, часто далекий по своему </w:t>
      </w:r>
      <w:proofErr w:type="spellStart"/>
      <w:proofErr w:type="gram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происхожде</w:t>
      </w:r>
      <w:proofErr w:type="spell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45122">
        <w:rPr>
          <w:rFonts w:ascii="Arial" w:eastAsia="Times New Roman" w:hAnsi="Arial" w:cs="Arial"/>
          <w:sz w:val="28"/>
          <w:szCs w:val="28"/>
          <w:lang w:eastAsia="ru-RU"/>
        </w:rPr>
        <w:t>нию</w:t>
      </w:r>
      <w:proofErr w:type="spellEnd"/>
      <w:proofErr w:type="gramEnd"/>
      <w:r w:rsidRPr="00545122">
        <w:rPr>
          <w:rFonts w:ascii="Arial" w:eastAsia="Times New Roman" w:hAnsi="Arial" w:cs="Arial"/>
          <w:sz w:val="28"/>
          <w:szCs w:val="28"/>
          <w:lang w:eastAsia="ru-RU"/>
        </w:rPr>
        <w:t>, относится к методам...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Клеточной инженерии.                   Б. Хромосомной инженерии.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В. Отдаленной гибридизации.           Г. Генной инженерии.</w:t>
      </w:r>
    </w:p>
    <w:p w:rsidR="00545122" w:rsidRPr="00545122" w:rsidRDefault="00545122" w:rsidP="00545122">
      <w:pPr>
        <w:pStyle w:val="a5"/>
        <w:numPr>
          <w:ilvl w:val="1"/>
          <w:numId w:val="17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Первым этапом селекции животных является….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А. Бессознательный отбор.                 Б. Гибридизация.</w:t>
      </w:r>
    </w:p>
    <w:p w:rsidR="00545122" w:rsidRPr="00545122" w:rsidRDefault="00545122" w:rsidP="00545122">
      <w:pPr>
        <w:shd w:val="clear" w:color="auto" w:fill="FFFFFF"/>
        <w:spacing w:after="0" w:line="338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45122">
        <w:rPr>
          <w:rFonts w:ascii="Arial" w:eastAsia="Times New Roman" w:hAnsi="Arial" w:cs="Arial"/>
          <w:sz w:val="28"/>
          <w:szCs w:val="28"/>
          <w:lang w:eastAsia="ru-RU"/>
        </w:rPr>
        <w:t>В. Одомашнивание.                              Г. Методический отбор.</w:t>
      </w:r>
    </w:p>
    <w:p w:rsidR="007E45E3" w:rsidRPr="003C72A8" w:rsidRDefault="007E45E3" w:rsidP="003C72A8">
      <w:pPr>
        <w:spacing w:before="100" w:beforeAutospacing="1" w:after="100" w:afterAutospacing="1" w:line="288" w:lineRule="atLeast"/>
        <w:ind w:left="720"/>
        <w:jc w:val="center"/>
        <w:rPr>
          <w:sz w:val="24"/>
          <w:szCs w:val="24"/>
        </w:rPr>
      </w:pPr>
    </w:p>
    <w:sectPr w:rsidR="007E45E3" w:rsidRPr="003C72A8" w:rsidSect="003C72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617"/>
    <w:multiLevelType w:val="multilevel"/>
    <w:tmpl w:val="EE5CF5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A4E67"/>
    <w:multiLevelType w:val="hybridMultilevel"/>
    <w:tmpl w:val="C900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7EA2"/>
    <w:multiLevelType w:val="multilevel"/>
    <w:tmpl w:val="C1C4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C43F7"/>
    <w:multiLevelType w:val="multilevel"/>
    <w:tmpl w:val="3E245D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876B7"/>
    <w:multiLevelType w:val="multilevel"/>
    <w:tmpl w:val="55A8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33324"/>
    <w:multiLevelType w:val="multilevel"/>
    <w:tmpl w:val="6652B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635C9"/>
    <w:multiLevelType w:val="multilevel"/>
    <w:tmpl w:val="5AEA5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B466C"/>
    <w:multiLevelType w:val="multilevel"/>
    <w:tmpl w:val="D4CC4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54BE4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409EC"/>
    <w:multiLevelType w:val="multilevel"/>
    <w:tmpl w:val="A2FE6B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A4C22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65AD1"/>
    <w:multiLevelType w:val="multilevel"/>
    <w:tmpl w:val="BD643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42F5F"/>
    <w:multiLevelType w:val="multilevel"/>
    <w:tmpl w:val="F66C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26FD6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10413"/>
    <w:multiLevelType w:val="multilevel"/>
    <w:tmpl w:val="EC52A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F64D8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A13B0"/>
    <w:multiLevelType w:val="multilevel"/>
    <w:tmpl w:val="0D40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E1FBB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F4D85"/>
    <w:multiLevelType w:val="multilevel"/>
    <w:tmpl w:val="5E4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D59EB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46380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6113E"/>
    <w:multiLevelType w:val="multilevel"/>
    <w:tmpl w:val="60F0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E3DC8"/>
    <w:multiLevelType w:val="multilevel"/>
    <w:tmpl w:val="E81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A52FB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35B63"/>
    <w:multiLevelType w:val="multilevel"/>
    <w:tmpl w:val="6A7C8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00AA1"/>
    <w:multiLevelType w:val="multilevel"/>
    <w:tmpl w:val="E14A5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40431"/>
    <w:multiLevelType w:val="multilevel"/>
    <w:tmpl w:val="E778A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B7364"/>
    <w:multiLevelType w:val="multilevel"/>
    <w:tmpl w:val="2D381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77F47"/>
    <w:multiLevelType w:val="multilevel"/>
    <w:tmpl w:val="5A6E9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EC228A"/>
    <w:multiLevelType w:val="multilevel"/>
    <w:tmpl w:val="82BCE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80CC2"/>
    <w:multiLevelType w:val="multilevel"/>
    <w:tmpl w:val="41165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924DB7"/>
    <w:multiLevelType w:val="multilevel"/>
    <w:tmpl w:val="478E8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714CA"/>
    <w:multiLevelType w:val="multilevel"/>
    <w:tmpl w:val="6518D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87673"/>
    <w:multiLevelType w:val="multilevel"/>
    <w:tmpl w:val="D2A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55216"/>
    <w:multiLevelType w:val="multilevel"/>
    <w:tmpl w:val="B4E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CB0CDF"/>
    <w:multiLevelType w:val="multilevel"/>
    <w:tmpl w:val="FAE2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F81A83"/>
    <w:multiLevelType w:val="multilevel"/>
    <w:tmpl w:val="9B4C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501A85"/>
    <w:multiLevelType w:val="multilevel"/>
    <w:tmpl w:val="2A8E0E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470EC"/>
    <w:multiLevelType w:val="multilevel"/>
    <w:tmpl w:val="E61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C42E2"/>
    <w:multiLevelType w:val="multilevel"/>
    <w:tmpl w:val="2DE4C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7"/>
  </w:num>
  <w:num w:numId="5">
    <w:abstractNumId w:val="38"/>
  </w:num>
  <w:num w:numId="6">
    <w:abstractNumId w:val="19"/>
  </w:num>
  <w:num w:numId="7">
    <w:abstractNumId w:val="23"/>
  </w:num>
  <w:num w:numId="8">
    <w:abstractNumId w:val="13"/>
  </w:num>
  <w:num w:numId="9">
    <w:abstractNumId w:val="10"/>
  </w:num>
  <w:num w:numId="10">
    <w:abstractNumId w:val="35"/>
  </w:num>
  <w:num w:numId="11">
    <w:abstractNumId w:val="16"/>
  </w:num>
  <w:num w:numId="12">
    <w:abstractNumId w:val="18"/>
  </w:num>
  <w:num w:numId="13">
    <w:abstractNumId w:val="21"/>
  </w:num>
  <w:num w:numId="14">
    <w:abstractNumId w:val="1"/>
  </w:num>
  <w:num w:numId="15">
    <w:abstractNumId w:val="36"/>
  </w:num>
  <w:num w:numId="16">
    <w:abstractNumId w:val="2"/>
  </w:num>
  <w:num w:numId="17">
    <w:abstractNumId w:val="29"/>
  </w:num>
  <w:num w:numId="18">
    <w:abstractNumId w:val="4"/>
  </w:num>
  <w:num w:numId="19">
    <w:abstractNumId w:val="12"/>
  </w:num>
  <w:num w:numId="20">
    <w:abstractNumId w:val="34"/>
  </w:num>
  <w:num w:numId="21">
    <w:abstractNumId w:val="33"/>
  </w:num>
  <w:num w:numId="22">
    <w:abstractNumId w:val="32"/>
  </w:num>
  <w:num w:numId="23">
    <w:abstractNumId w:val="39"/>
  </w:num>
  <w:num w:numId="24">
    <w:abstractNumId w:val="6"/>
  </w:num>
  <w:num w:numId="25">
    <w:abstractNumId w:val="27"/>
  </w:num>
  <w:num w:numId="26">
    <w:abstractNumId w:val="9"/>
  </w:num>
  <w:num w:numId="27">
    <w:abstractNumId w:val="24"/>
  </w:num>
  <w:num w:numId="28">
    <w:abstractNumId w:val="25"/>
  </w:num>
  <w:num w:numId="29">
    <w:abstractNumId w:val="37"/>
  </w:num>
  <w:num w:numId="30">
    <w:abstractNumId w:val="0"/>
  </w:num>
  <w:num w:numId="31">
    <w:abstractNumId w:val="22"/>
  </w:num>
  <w:num w:numId="32">
    <w:abstractNumId w:val="30"/>
  </w:num>
  <w:num w:numId="33">
    <w:abstractNumId w:val="11"/>
  </w:num>
  <w:num w:numId="34">
    <w:abstractNumId w:val="31"/>
  </w:num>
  <w:num w:numId="35">
    <w:abstractNumId w:val="14"/>
  </w:num>
  <w:num w:numId="36">
    <w:abstractNumId w:val="28"/>
  </w:num>
  <w:num w:numId="37">
    <w:abstractNumId w:val="26"/>
  </w:num>
  <w:num w:numId="38">
    <w:abstractNumId w:val="7"/>
  </w:num>
  <w:num w:numId="39">
    <w:abstractNumId w:val="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87"/>
    <w:rsid w:val="00050B99"/>
    <w:rsid w:val="00114CAF"/>
    <w:rsid w:val="001554BF"/>
    <w:rsid w:val="001579C0"/>
    <w:rsid w:val="00176064"/>
    <w:rsid w:val="001A6F10"/>
    <w:rsid w:val="001C4117"/>
    <w:rsid w:val="001C63C4"/>
    <w:rsid w:val="002D78DF"/>
    <w:rsid w:val="00342DC5"/>
    <w:rsid w:val="003A1A36"/>
    <w:rsid w:val="003C72A8"/>
    <w:rsid w:val="003D7418"/>
    <w:rsid w:val="00485C75"/>
    <w:rsid w:val="00490165"/>
    <w:rsid w:val="004D76A2"/>
    <w:rsid w:val="00545122"/>
    <w:rsid w:val="005761E1"/>
    <w:rsid w:val="005F0287"/>
    <w:rsid w:val="00607DD8"/>
    <w:rsid w:val="006911A3"/>
    <w:rsid w:val="00696379"/>
    <w:rsid w:val="0073002B"/>
    <w:rsid w:val="007E45E3"/>
    <w:rsid w:val="0089051A"/>
    <w:rsid w:val="008D0288"/>
    <w:rsid w:val="0094171E"/>
    <w:rsid w:val="009873AB"/>
    <w:rsid w:val="009D7EEA"/>
    <w:rsid w:val="00A76402"/>
    <w:rsid w:val="00B0291C"/>
    <w:rsid w:val="00B54906"/>
    <w:rsid w:val="00CD314E"/>
    <w:rsid w:val="00D9461A"/>
    <w:rsid w:val="00E41EC3"/>
    <w:rsid w:val="00E73C58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1A3"/>
  </w:style>
  <w:style w:type="paragraph" w:styleId="a5">
    <w:name w:val="List Paragraph"/>
    <w:basedOn w:val="a"/>
    <w:uiPriority w:val="34"/>
    <w:qFormat/>
    <w:rsid w:val="006911A3"/>
    <w:pPr>
      <w:ind w:left="720"/>
      <w:contextualSpacing/>
    </w:pPr>
  </w:style>
  <w:style w:type="paragraph" w:customStyle="1" w:styleId="c0">
    <w:name w:val="c0"/>
    <w:basedOn w:val="a"/>
    <w:rsid w:val="001C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117"/>
  </w:style>
  <w:style w:type="character" w:customStyle="1" w:styleId="c1">
    <w:name w:val="c1"/>
    <w:basedOn w:val="a0"/>
    <w:rsid w:val="001C4117"/>
  </w:style>
  <w:style w:type="character" w:customStyle="1" w:styleId="c6">
    <w:name w:val="c6"/>
    <w:basedOn w:val="a0"/>
    <w:rsid w:val="001C4117"/>
  </w:style>
  <w:style w:type="paragraph" w:customStyle="1" w:styleId="c11">
    <w:name w:val="c11"/>
    <w:basedOn w:val="a"/>
    <w:rsid w:val="008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0288"/>
  </w:style>
  <w:style w:type="character" w:customStyle="1" w:styleId="c18">
    <w:name w:val="c18"/>
    <w:basedOn w:val="a0"/>
    <w:rsid w:val="008D0288"/>
  </w:style>
  <w:style w:type="character" w:styleId="a6">
    <w:name w:val="Strong"/>
    <w:basedOn w:val="a0"/>
    <w:uiPriority w:val="22"/>
    <w:qFormat/>
    <w:rsid w:val="007E45E3"/>
    <w:rPr>
      <w:b/>
      <w:bCs/>
    </w:rPr>
  </w:style>
  <w:style w:type="paragraph" w:customStyle="1" w:styleId="c10">
    <w:name w:val="c10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1A3"/>
  </w:style>
  <w:style w:type="paragraph" w:styleId="a5">
    <w:name w:val="List Paragraph"/>
    <w:basedOn w:val="a"/>
    <w:uiPriority w:val="34"/>
    <w:qFormat/>
    <w:rsid w:val="006911A3"/>
    <w:pPr>
      <w:ind w:left="720"/>
      <w:contextualSpacing/>
    </w:pPr>
  </w:style>
  <w:style w:type="paragraph" w:customStyle="1" w:styleId="c0">
    <w:name w:val="c0"/>
    <w:basedOn w:val="a"/>
    <w:rsid w:val="001C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117"/>
  </w:style>
  <w:style w:type="character" w:customStyle="1" w:styleId="c1">
    <w:name w:val="c1"/>
    <w:basedOn w:val="a0"/>
    <w:rsid w:val="001C4117"/>
  </w:style>
  <w:style w:type="character" w:customStyle="1" w:styleId="c6">
    <w:name w:val="c6"/>
    <w:basedOn w:val="a0"/>
    <w:rsid w:val="001C4117"/>
  </w:style>
  <w:style w:type="paragraph" w:customStyle="1" w:styleId="c11">
    <w:name w:val="c11"/>
    <w:basedOn w:val="a"/>
    <w:rsid w:val="008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0288"/>
  </w:style>
  <w:style w:type="character" w:customStyle="1" w:styleId="c18">
    <w:name w:val="c18"/>
    <w:basedOn w:val="a0"/>
    <w:rsid w:val="008D0288"/>
  </w:style>
  <w:style w:type="character" w:styleId="a6">
    <w:name w:val="Strong"/>
    <w:basedOn w:val="a0"/>
    <w:uiPriority w:val="22"/>
    <w:qFormat/>
    <w:rsid w:val="007E45E3"/>
    <w:rPr>
      <w:b/>
      <w:bCs/>
    </w:rPr>
  </w:style>
  <w:style w:type="paragraph" w:customStyle="1" w:styleId="c10">
    <w:name w:val="c10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44</Pages>
  <Words>9680</Words>
  <Characters>55178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</dc:creator>
  <cp:lastModifiedBy>Денис М</cp:lastModifiedBy>
  <cp:revision>19</cp:revision>
  <cp:lastPrinted>2016-08-31T04:50:00Z</cp:lastPrinted>
  <dcterms:created xsi:type="dcterms:W3CDTF">2016-07-28T05:58:00Z</dcterms:created>
  <dcterms:modified xsi:type="dcterms:W3CDTF">2016-08-31T06:34:00Z</dcterms:modified>
</cp:coreProperties>
</file>